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444918627"/>
        <w:docPartObj>
          <w:docPartGallery w:val="Cover Pages"/>
          <w:docPartUnique/>
        </w:docPartObj>
      </w:sdtPr>
      <w:sdtContent>
        <w:p w14:paraId="40F21F82" w14:textId="024E95AC" w:rsidR="00A03023" w:rsidRPr="00186598" w:rsidRDefault="00186598" w:rsidP="00186598">
          <w:pPr>
            <w:rPr>
              <w:rFonts w:ascii="Arial Rounded MT Bold" w:eastAsia="Britannic Bold" w:hAnsi="Arial Rounded MT Bold"/>
              <w:sz w:val="28"/>
            </w:rPr>
            <w:sectPr w:rsidR="00A03023" w:rsidRPr="00186598" w:rsidSect="008C6F3A">
              <w:headerReference w:type="default" r:id="rId8"/>
              <w:footerReference w:type="default" r:id="rId9"/>
              <w:pgSz w:w="15840" w:h="12240" w:orient="landscape"/>
              <w:pgMar w:top="717" w:right="1080" w:bottom="1008" w:left="1320" w:header="0" w:footer="0" w:gutter="0"/>
              <w:pgNumType w:start="0"/>
              <w:cols w:space="0" w:equalWidth="0">
                <w:col w:w="13440"/>
              </w:cols>
              <w:titlePg/>
              <w:docGrid w:linePitch="360"/>
            </w:sectPr>
          </w:pPr>
          <w:r w:rsidRPr="00186598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BD2AF52" wp14:editId="4C9CB66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200"/>
                                  <w:gridCol w:w="6996"/>
                                </w:tblGrid>
                                <w:tr w:rsidR="00186598" w14:paraId="14BF8FCA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776AFD3" w14:textId="639ED090" w:rsidR="00186598" w:rsidRDefault="00186598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BD63ECD" wp14:editId="67A7791F">
                                            <wp:extent cx="1941656" cy="2616200"/>
                                            <wp:effectExtent l="0" t="0" r="1905" b="0"/>
                                            <wp:docPr id="2127871072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52657" cy="263102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117CB55" w14:textId="4FF0F786" w:rsidR="00186598" w:rsidRDefault="00681468" w:rsidP="00186598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711FF0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SAINS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3</w:t>
                                      </w:r>
                                      <w:r w:rsidRPr="00711FF0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</w:t>
                                      </w:r>
                                      <w:r w:rsidRPr="00711FF0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8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93360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E9219CC" w14:textId="77777777" w:rsidR="00186598" w:rsidRPr="00F226FD" w:rsidRDefault="00186598" w:rsidP="0018659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15F468F9" w14:textId="77777777" w:rsidR="00186598" w:rsidRPr="00F226FD" w:rsidRDefault="00186598" w:rsidP="0018659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C6BE555" w14:textId="77777777" w:rsidR="00186598" w:rsidRPr="00F226FD" w:rsidRDefault="00186598" w:rsidP="0018659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3249D5A8" w14:textId="77777777" w:rsidR="00186598" w:rsidRPr="00F226FD" w:rsidRDefault="00186598" w:rsidP="0018659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5965776" w14:textId="77777777" w:rsidR="00186598" w:rsidRPr="00F226FD" w:rsidRDefault="00186598" w:rsidP="0018659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03A62403" w14:textId="77777777" w:rsidR="00186598" w:rsidRPr="00F226FD" w:rsidRDefault="00186598" w:rsidP="0018659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7C027E9" w14:textId="77777777" w:rsidR="00186598" w:rsidRPr="00F226FD" w:rsidRDefault="00186598" w:rsidP="00186598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636780A8" w14:textId="41C7DE8D" w:rsidR="00186598" w:rsidRDefault="00186598" w:rsidP="00186598">
                                      <w:pPr>
                                        <w:pStyle w:val="NoSpacing"/>
                                      </w:pPr>
                                      <w:r w:rsidRPr="00F226F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13FBFB4C" w14:textId="77777777" w:rsidR="00186598" w:rsidRDefault="00186598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2BD2AF5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00"/>
                            <w:gridCol w:w="6996"/>
                          </w:tblGrid>
                          <w:tr w:rsidR="00186598" w14:paraId="14BF8FCA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776AFD3" w14:textId="639ED090" w:rsidR="00186598" w:rsidRDefault="00186598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BD63ECD" wp14:editId="67A7791F">
                                      <wp:extent cx="1941656" cy="2616200"/>
                                      <wp:effectExtent l="0" t="0" r="1905" b="0"/>
                                      <wp:docPr id="212787107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2657" cy="263102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117CB55" w14:textId="4FF0F786" w:rsidR="00186598" w:rsidRDefault="00681468" w:rsidP="00186598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711FF0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SAINS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  <w:r w:rsidRPr="00711FF0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</w:t>
                                </w:r>
                                <w:r w:rsidRPr="00711FF0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93360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E9219CC" w14:textId="77777777" w:rsidR="00186598" w:rsidRPr="00F226FD" w:rsidRDefault="00186598" w:rsidP="0018659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15F468F9" w14:textId="77777777" w:rsidR="00186598" w:rsidRPr="00F226FD" w:rsidRDefault="00186598" w:rsidP="0018659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C6BE555" w14:textId="77777777" w:rsidR="00186598" w:rsidRPr="00F226FD" w:rsidRDefault="00186598" w:rsidP="0018659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3249D5A8" w14:textId="77777777" w:rsidR="00186598" w:rsidRPr="00F226FD" w:rsidRDefault="00186598" w:rsidP="0018659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5965776" w14:textId="77777777" w:rsidR="00186598" w:rsidRPr="00F226FD" w:rsidRDefault="00186598" w:rsidP="0018659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03A62403" w14:textId="77777777" w:rsidR="00186598" w:rsidRPr="00F226FD" w:rsidRDefault="00186598" w:rsidP="0018659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7C027E9" w14:textId="77777777" w:rsidR="00186598" w:rsidRPr="00F226FD" w:rsidRDefault="00186598" w:rsidP="00186598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636780A8" w14:textId="41C7DE8D" w:rsidR="00186598" w:rsidRDefault="00186598" w:rsidP="00186598">
                                <w:pPr>
                                  <w:pStyle w:val="NoSpacing"/>
                                </w:pPr>
                                <w:r w:rsidRPr="00F226F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13FBFB4C" w14:textId="77777777" w:rsidR="00186598" w:rsidRDefault="00186598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3EE5BB5B" w14:textId="2011DA4F" w:rsidR="008A0FD0" w:rsidRPr="000625A6" w:rsidRDefault="008A0FD0" w:rsidP="00E1235A">
      <w:pPr>
        <w:rPr>
          <w:rFonts w:ascii="Times New Roman" w:eastAsia="Times New Roman" w:hAnsi="Times New Roman"/>
          <w:sz w:val="12"/>
          <w:szCs w:val="8"/>
        </w:rPr>
      </w:pPr>
      <w:bookmarkStart w:id="0" w:name="page2"/>
      <w:bookmarkEnd w:id="0"/>
    </w:p>
    <w:tbl>
      <w:tblPr>
        <w:tblpPr w:leftFromText="180" w:rightFromText="180" w:vertAnchor="text" w:horzAnchor="margin" w:tblpXSpec="center" w:tblpY="28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1828"/>
        <w:gridCol w:w="679"/>
        <w:gridCol w:w="3045"/>
        <w:gridCol w:w="1699"/>
        <w:gridCol w:w="3031"/>
        <w:gridCol w:w="2636"/>
      </w:tblGrid>
      <w:tr w:rsidR="008A06F9" w:rsidRPr="00191CBE" w14:paraId="44942490" w14:textId="77777777" w:rsidTr="008A06F9">
        <w:trPr>
          <w:trHeight w:val="405"/>
        </w:trPr>
        <w:tc>
          <w:tcPr>
            <w:tcW w:w="2256" w:type="pct"/>
            <w:gridSpan w:val="4"/>
            <w:shd w:val="clear" w:color="auto" w:fill="8DB3E1"/>
          </w:tcPr>
          <w:p w14:paraId="5C52A603" w14:textId="77777777" w:rsidR="008A06F9" w:rsidRPr="00191CBE" w:rsidRDefault="008A06F9" w:rsidP="0018659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INKUIRI DALAM SAINS</w:t>
            </w:r>
          </w:p>
        </w:tc>
        <w:tc>
          <w:tcPr>
            <w:tcW w:w="2744" w:type="pct"/>
            <w:gridSpan w:val="3"/>
            <w:shd w:val="clear" w:color="auto" w:fill="8DB3E1"/>
          </w:tcPr>
          <w:p w14:paraId="69B7A079" w14:textId="77777777" w:rsidR="008A06F9" w:rsidRPr="00191CBE" w:rsidRDefault="008A06F9" w:rsidP="0018659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2.0 PERATURAN BILIK SAINS</w:t>
            </w:r>
          </w:p>
        </w:tc>
      </w:tr>
      <w:tr w:rsidR="00186598" w:rsidRPr="00191CBE" w14:paraId="03589F66" w14:textId="77777777" w:rsidTr="000625A6">
        <w:trPr>
          <w:trHeight w:val="53"/>
        </w:trPr>
        <w:tc>
          <w:tcPr>
            <w:tcW w:w="869" w:type="pct"/>
            <w:gridSpan w:val="2"/>
            <w:vMerge w:val="restart"/>
            <w:shd w:val="clear" w:color="auto" w:fill="C5D9F0"/>
            <w:vAlign w:val="center"/>
          </w:tcPr>
          <w:p w14:paraId="024B83A7" w14:textId="4EE56FE2" w:rsidR="00186598" w:rsidRPr="00191CBE" w:rsidRDefault="008A06F9" w:rsidP="000625A6">
            <w:pPr>
              <w:widowControl w:val="0"/>
              <w:autoSpaceDE w:val="0"/>
              <w:autoSpaceDN w:val="0"/>
              <w:spacing w:line="242" w:lineRule="auto"/>
              <w:ind w:left="48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87" w:type="pct"/>
            <w:gridSpan w:val="2"/>
            <w:vMerge w:val="restart"/>
            <w:shd w:val="clear" w:color="auto" w:fill="C5D9F0"/>
            <w:vAlign w:val="center"/>
          </w:tcPr>
          <w:p w14:paraId="26066141" w14:textId="1699CD5E" w:rsidR="00186598" w:rsidRPr="00191CBE" w:rsidRDefault="008A06F9" w:rsidP="000625A6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 w:rsidR="000625A6"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5DCDCE4F" w14:textId="77777777" w:rsidR="00186598" w:rsidRPr="00191CBE" w:rsidRDefault="00186598" w:rsidP="000625A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62" w:type="pct"/>
            <w:gridSpan w:val="2"/>
            <w:shd w:val="clear" w:color="auto" w:fill="C5D9F0"/>
          </w:tcPr>
          <w:p w14:paraId="3B70996C" w14:textId="77777777" w:rsidR="00186598" w:rsidRPr="00191CBE" w:rsidRDefault="00186598" w:rsidP="00186598">
            <w:pPr>
              <w:widowControl w:val="0"/>
              <w:autoSpaceDE w:val="0"/>
              <w:autoSpaceDN w:val="0"/>
              <w:spacing w:before="78"/>
              <w:ind w:left="124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82" w:type="pct"/>
            <w:vMerge w:val="restart"/>
            <w:shd w:val="clear" w:color="auto" w:fill="C5D9F0"/>
          </w:tcPr>
          <w:p w14:paraId="69BA8D36" w14:textId="77777777" w:rsidR="00186598" w:rsidRPr="00191CBE" w:rsidRDefault="00186598" w:rsidP="0018659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34C84DAC" w14:textId="77777777" w:rsidR="00186598" w:rsidRPr="00191CBE" w:rsidRDefault="00186598" w:rsidP="00186598">
            <w:pPr>
              <w:widowControl w:val="0"/>
              <w:autoSpaceDE w:val="0"/>
              <w:autoSpaceDN w:val="0"/>
              <w:ind w:left="85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86598" w:rsidRPr="00191CBE" w14:paraId="405B9E02" w14:textId="77777777" w:rsidTr="008A06F9">
        <w:trPr>
          <w:trHeight w:val="510"/>
        </w:trPr>
        <w:tc>
          <w:tcPr>
            <w:tcW w:w="869" w:type="pct"/>
            <w:gridSpan w:val="2"/>
            <w:vMerge/>
            <w:tcBorders>
              <w:top w:val="nil"/>
            </w:tcBorders>
            <w:shd w:val="clear" w:color="auto" w:fill="C5D9F0"/>
          </w:tcPr>
          <w:p w14:paraId="79E7AC58" w14:textId="77777777" w:rsidR="00186598" w:rsidRPr="00191CBE" w:rsidRDefault="00186598" w:rsidP="0018659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87" w:type="pct"/>
            <w:gridSpan w:val="2"/>
            <w:vMerge/>
            <w:tcBorders>
              <w:top w:val="nil"/>
            </w:tcBorders>
            <w:shd w:val="clear" w:color="auto" w:fill="C5D9F0"/>
          </w:tcPr>
          <w:p w14:paraId="47CBB72F" w14:textId="77777777" w:rsidR="00186598" w:rsidRPr="00191CBE" w:rsidRDefault="00186598" w:rsidP="0018659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shd w:val="clear" w:color="auto" w:fill="C5D9F0"/>
          </w:tcPr>
          <w:p w14:paraId="6D3F72CB" w14:textId="77777777" w:rsidR="00186598" w:rsidRPr="00191CBE" w:rsidRDefault="00186598" w:rsidP="00186598">
            <w:pPr>
              <w:widowControl w:val="0"/>
              <w:autoSpaceDE w:val="0"/>
              <w:autoSpaceDN w:val="0"/>
              <w:spacing w:before="3" w:line="250" w:lineRule="atLeast"/>
              <w:ind w:left="119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29" w:type="pct"/>
            <w:shd w:val="clear" w:color="auto" w:fill="C5D9F0"/>
          </w:tcPr>
          <w:p w14:paraId="3623C517" w14:textId="77777777" w:rsidR="00186598" w:rsidRPr="00191CBE" w:rsidRDefault="00186598" w:rsidP="00186598">
            <w:pPr>
              <w:widowControl w:val="0"/>
              <w:autoSpaceDE w:val="0"/>
              <w:autoSpaceDN w:val="0"/>
              <w:spacing w:before="124"/>
              <w:ind w:left="10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82" w:type="pct"/>
            <w:vMerge/>
            <w:tcBorders>
              <w:top w:val="nil"/>
            </w:tcBorders>
            <w:shd w:val="clear" w:color="auto" w:fill="C5D9F0"/>
          </w:tcPr>
          <w:p w14:paraId="154CDA33" w14:textId="77777777" w:rsidR="00186598" w:rsidRPr="00191CBE" w:rsidRDefault="00186598" w:rsidP="0018659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A06F9" w:rsidRPr="00191CBE" w14:paraId="0601C225" w14:textId="77777777" w:rsidTr="008A06F9">
        <w:trPr>
          <w:trHeight w:val="510"/>
        </w:trPr>
        <w:tc>
          <w:tcPr>
            <w:tcW w:w="869" w:type="pct"/>
            <w:gridSpan w:val="2"/>
            <w:shd w:val="clear" w:color="auto" w:fill="E2EFD9" w:themeFill="accent6" w:themeFillTint="33"/>
            <w:vAlign w:val="center"/>
          </w:tcPr>
          <w:p w14:paraId="5AA5921E" w14:textId="35B3B21C" w:rsidR="008A06F9" w:rsidRPr="00191CBE" w:rsidRDefault="008A06F9" w:rsidP="008A06F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D85947">
              <w:rPr>
                <w:rFonts w:cstheme="minorHAnsi"/>
                <w:b/>
              </w:rPr>
              <w:t>1</w:t>
            </w:r>
          </w:p>
        </w:tc>
        <w:tc>
          <w:tcPr>
            <w:tcW w:w="4131" w:type="pct"/>
            <w:gridSpan w:val="5"/>
            <w:shd w:val="clear" w:color="auto" w:fill="E2EFD9" w:themeFill="accent6" w:themeFillTint="33"/>
            <w:vAlign w:val="center"/>
          </w:tcPr>
          <w:p w14:paraId="49C4B543" w14:textId="77777777" w:rsidR="008A06F9" w:rsidRDefault="008A06F9" w:rsidP="008A06F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782A335F" w14:textId="1A6AA40F" w:rsidR="008A06F9" w:rsidRPr="00191CBE" w:rsidRDefault="008A06F9" w:rsidP="008A06F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8A06F9">
              <w:rPr>
                <w:rFonts w:ascii="Arial" w:eastAsia="Arial" w:hAnsi="Arial"/>
                <w:sz w:val="22"/>
              </w:rPr>
              <w:t>Kump A: 16.2.2025-20.2.2025, Kump B: 17.2.2025-21.2.2025</w:t>
            </w:r>
          </w:p>
        </w:tc>
      </w:tr>
      <w:tr w:rsidR="008A06F9" w:rsidRPr="00191CBE" w14:paraId="28D56D5D" w14:textId="77777777" w:rsidTr="008A06F9">
        <w:trPr>
          <w:trHeight w:val="640"/>
        </w:trPr>
        <w:tc>
          <w:tcPr>
            <w:tcW w:w="869" w:type="pct"/>
            <w:gridSpan w:val="2"/>
            <w:vMerge w:val="restart"/>
          </w:tcPr>
          <w:p w14:paraId="1DC43142" w14:textId="77777777" w:rsidR="008A06F9" w:rsidRDefault="008A06F9" w:rsidP="008A06F9">
            <w:pPr>
              <w:widowControl w:val="0"/>
              <w:autoSpaceDE w:val="0"/>
              <w:autoSpaceDN w:val="0"/>
              <w:spacing w:line="242" w:lineRule="auto"/>
              <w:ind w:left="118" w:right="3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AA27983" w14:textId="77777777" w:rsidR="008A06F9" w:rsidRPr="00DD211D" w:rsidRDefault="008A06F9" w:rsidP="008A06F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lang w:val="ms"/>
              </w:rPr>
            </w:pPr>
          </w:p>
          <w:p w14:paraId="037398D1" w14:textId="77777777" w:rsidR="005D0549" w:rsidRPr="00414283" w:rsidRDefault="005D0549" w:rsidP="005D0549">
            <w:pPr>
              <w:jc w:val="center"/>
              <w:rPr>
                <w:rFonts w:cstheme="minorHAnsi"/>
                <w:b/>
              </w:rPr>
            </w:pPr>
            <w:r w:rsidRPr="00414283">
              <w:rPr>
                <w:rFonts w:cstheme="minorHAnsi"/>
                <w:b/>
              </w:rPr>
              <w:t xml:space="preserve">2 </w:t>
            </w:r>
          </w:p>
          <w:p w14:paraId="04BA4C17" w14:textId="77777777" w:rsidR="005D0549" w:rsidRPr="00414283" w:rsidRDefault="005D0549" w:rsidP="005D0549">
            <w:pPr>
              <w:jc w:val="center"/>
              <w:rPr>
                <w:rFonts w:cstheme="minorHAnsi"/>
                <w:b/>
              </w:rPr>
            </w:pPr>
          </w:p>
          <w:p w14:paraId="7A05D0BD" w14:textId="77777777" w:rsidR="005D0549" w:rsidRDefault="005D0549" w:rsidP="005D0549">
            <w:pPr>
              <w:widowControl w:val="0"/>
              <w:autoSpaceDE w:val="0"/>
              <w:autoSpaceDN w:val="0"/>
              <w:ind w:left="477" w:right="196" w:hanging="370"/>
              <w:jc w:val="center"/>
              <w:rPr>
                <w:rFonts w:cstheme="minorHAnsi"/>
                <w:b/>
              </w:rPr>
            </w:pPr>
            <w:r w:rsidRPr="00414283">
              <w:rPr>
                <w:rFonts w:cstheme="minorHAnsi"/>
                <w:b/>
              </w:rPr>
              <w:t>Kump B:</w:t>
            </w:r>
          </w:p>
          <w:p w14:paraId="41F7001C" w14:textId="7414775F" w:rsidR="008A06F9" w:rsidRPr="00191CBE" w:rsidRDefault="005D0549" w:rsidP="005D0549">
            <w:pPr>
              <w:widowControl w:val="0"/>
              <w:autoSpaceDE w:val="0"/>
              <w:autoSpaceDN w:val="0"/>
              <w:spacing w:line="242" w:lineRule="auto"/>
              <w:ind w:left="118" w:right="3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14283">
              <w:rPr>
                <w:rFonts w:cstheme="minorHAnsi"/>
                <w:b/>
              </w:rPr>
              <w:t>24.</w:t>
            </w:r>
            <w:r w:rsidR="00E41D38">
              <w:rPr>
                <w:rFonts w:cstheme="minorHAnsi"/>
                <w:b/>
              </w:rPr>
              <w:t>2</w:t>
            </w:r>
            <w:r w:rsidRPr="00414283">
              <w:rPr>
                <w:rFonts w:cstheme="minorHAnsi"/>
                <w:b/>
              </w:rPr>
              <w:t>.2025-28.</w:t>
            </w:r>
            <w:r w:rsidR="00E41D38">
              <w:rPr>
                <w:rFonts w:cstheme="minorHAnsi"/>
                <w:b/>
              </w:rPr>
              <w:t>2</w:t>
            </w:r>
            <w:r w:rsidRPr="00414283">
              <w:rPr>
                <w:rFonts w:cstheme="minorHAnsi"/>
                <w:b/>
              </w:rPr>
              <w:t>.2025</w:t>
            </w:r>
          </w:p>
        </w:tc>
        <w:tc>
          <w:tcPr>
            <w:tcW w:w="1387" w:type="pct"/>
            <w:gridSpan w:val="2"/>
            <w:tcBorders>
              <w:bottom w:val="nil"/>
            </w:tcBorders>
          </w:tcPr>
          <w:p w14:paraId="3BCC1BD2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5B063AE" w14:textId="77777777" w:rsidR="008A06F9" w:rsidRPr="008A06F9" w:rsidRDefault="008A06F9" w:rsidP="008A06F9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54257A" w14:textId="1FCDD4D6" w:rsidR="008A06F9" w:rsidRPr="008A06F9" w:rsidRDefault="008A06F9" w:rsidP="008A06F9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8A06F9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2.1</w:t>
            </w:r>
            <w:r w:rsidRPr="008A06F9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Peraturan Bilik Sains</w:t>
            </w:r>
          </w:p>
        </w:tc>
        <w:tc>
          <w:tcPr>
            <w:tcW w:w="633" w:type="pct"/>
            <w:vMerge w:val="restart"/>
            <w:tcBorders>
              <w:bottom w:val="single" w:sz="8" w:space="0" w:color="000000"/>
            </w:tcBorders>
          </w:tcPr>
          <w:p w14:paraId="572E7928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CEAEA72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4B30D501" w14:textId="77777777" w:rsidR="008A06F9" w:rsidRPr="00191CBE" w:rsidRDefault="008A06F9" w:rsidP="008A06F9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129" w:type="pct"/>
            <w:vMerge w:val="restart"/>
            <w:tcBorders>
              <w:bottom w:val="single" w:sz="8" w:space="0" w:color="000000"/>
            </w:tcBorders>
          </w:tcPr>
          <w:p w14:paraId="2B686D0B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32"/>
                <w:szCs w:val="22"/>
                <w:lang w:val="ms"/>
              </w:rPr>
            </w:pPr>
          </w:p>
          <w:p w14:paraId="602C0521" w14:textId="77777777" w:rsidR="008A06F9" w:rsidRPr="00191CBE" w:rsidRDefault="008A06F9" w:rsidP="008A06F9">
            <w:pPr>
              <w:widowControl w:val="0"/>
              <w:autoSpaceDE w:val="0"/>
              <w:autoSpaceDN w:val="0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Menyatakan peraturan bilik sains.</w:t>
            </w:r>
          </w:p>
        </w:tc>
        <w:tc>
          <w:tcPr>
            <w:tcW w:w="982" w:type="pct"/>
            <w:vMerge w:val="restart"/>
            <w:tcBorders>
              <w:bottom w:val="single" w:sz="8" w:space="0" w:color="000000"/>
            </w:tcBorders>
          </w:tcPr>
          <w:p w14:paraId="13CD9D6E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521D41A7" w14:textId="77777777" w:rsidR="008A06F9" w:rsidRPr="00191CBE" w:rsidRDefault="008A06F9" w:rsidP="008A06F9">
            <w:pPr>
              <w:widowControl w:val="0"/>
              <w:autoSpaceDE w:val="0"/>
              <w:autoSpaceDN w:val="0"/>
              <w:ind w:lef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476C8274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4" w:line="237" w:lineRule="auto"/>
              <w:ind w:left="118"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Pentaksiran  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dilaksanakan </w:t>
            </w:r>
            <w:r w:rsidRPr="00191CB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melalui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pemerhatian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sebelum, semasa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selepas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menggunakan bilik</w:t>
            </w:r>
            <w:r w:rsidRPr="00191CBE">
              <w:rPr>
                <w:rFonts w:ascii="Arial" w:eastAsia="Arial" w:hAnsi="Arial"/>
                <w:spacing w:val="23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sains.</w:t>
            </w:r>
          </w:p>
        </w:tc>
      </w:tr>
      <w:tr w:rsidR="008A06F9" w:rsidRPr="00191CBE" w14:paraId="2F5D8488" w14:textId="77777777" w:rsidTr="008A06F9">
        <w:trPr>
          <w:trHeight w:val="629"/>
        </w:trPr>
        <w:tc>
          <w:tcPr>
            <w:tcW w:w="869" w:type="pct"/>
            <w:gridSpan w:val="2"/>
            <w:vMerge/>
          </w:tcPr>
          <w:p w14:paraId="612BEC85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3" w:type="pct"/>
            <w:tcBorders>
              <w:top w:val="nil"/>
              <w:bottom w:val="nil"/>
              <w:right w:val="nil"/>
            </w:tcBorders>
          </w:tcPr>
          <w:p w14:paraId="6D1D9A2F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14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2.1.1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</w:tcBorders>
          </w:tcPr>
          <w:p w14:paraId="23B0DE2F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140" w:line="250" w:lineRule="atLeast"/>
              <w:ind w:left="116"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Mematuhi peraturan bilik sains.</w:t>
            </w:r>
          </w:p>
        </w:tc>
        <w:tc>
          <w:tcPr>
            <w:tcW w:w="633" w:type="pct"/>
            <w:vMerge/>
            <w:tcBorders>
              <w:top w:val="nil"/>
              <w:bottom w:val="single" w:sz="8" w:space="0" w:color="000000"/>
            </w:tcBorders>
          </w:tcPr>
          <w:p w14:paraId="53487422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9" w:type="pct"/>
            <w:vMerge/>
            <w:tcBorders>
              <w:top w:val="nil"/>
              <w:bottom w:val="single" w:sz="8" w:space="0" w:color="000000"/>
            </w:tcBorders>
          </w:tcPr>
          <w:p w14:paraId="1D9C2BFF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82" w:type="pct"/>
            <w:vMerge/>
            <w:tcBorders>
              <w:top w:val="nil"/>
              <w:bottom w:val="single" w:sz="8" w:space="0" w:color="000000"/>
            </w:tcBorders>
          </w:tcPr>
          <w:p w14:paraId="0B50A1D8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A06F9" w:rsidRPr="00191CBE" w14:paraId="2D814E51" w14:textId="77777777" w:rsidTr="008A06F9">
        <w:trPr>
          <w:trHeight w:val="984"/>
        </w:trPr>
        <w:tc>
          <w:tcPr>
            <w:tcW w:w="869" w:type="pct"/>
            <w:gridSpan w:val="2"/>
            <w:vMerge/>
            <w:tcBorders>
              <w:bottom w:val="nil"/>
            </w:tcBorders>
          </w:tcPr>
          <w:p w14:paraId="1924F415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3" w:type="pct"/>
            <w:tcBorders>
              <w:top w:val="nil"/>
              <w:bottom w:val="nil"/>
              <w:right w:val="nil"/>
            </w:tcBorders>
          </w:tcPr>
          <w:p w14:paraId="39B48A25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</w:tcBorders>
          </w:tcPr>
          <w:p w14:paraId="5E246FFA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tcBorders>
              <w:top w:val="single" w:sz="8" w:space="0" w:color="000000"/>
            </w:tcBorders>
          </w:tcPr>
          <w:p w14:paraId="36E8AF0D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17904869" w14:textId="77777777" w:rsidR="008A06F9" w:rsidRPr="00191CBE" w:rsidRDefault="008A06F9" w:rsidP="008A06F9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129" w:type="pct"/>
            <w:tcBorders>
              <w:top w:val="single" w:sz="8" w:space="0" w:color="000000"/>
            </w:tcBorders>
          </w:tcPr>
          <w:p w14:paraId="1536B0F3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6E2F14B8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line="242" w:lineRule="auto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Menerangkan peraturan bilik sains.</w:t>
            </w:r>
          </w:p>
        </w:tc>
        <w:tc>
          <w:tcPr>
            <w:tcW w:w="982" w:type="pct"/>
            <w:vMerge/>
            <w:tcBorders>
              <w:top w:val="nil"/>
              <w:bottom w:val="single" w:sz="8" w:space="0" w:color="000000"/>
            </w:tcBorders>
          </w:tcPr>
          <w:p w14:paraId="1F3ACAC3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A06F9" w:rsidRPr="00191CBE" w14:paraId="2B1B4D10" w14:textId="77777777" w:rsidTr="008A06F9">
        <w:trPr>
          <w:trHeight w:val="1001"/>
        </w:trPr>
        <w:tc>
          <w:tcPr>
            <w:tcW w:w="188" w:type="pct"/>
            <w:tcBorders>
              <w:top w:val="nil"/>
              <w:bottom w:val="nil"/>
              <w:right w:val="nil"/>
            </w:tcBorders>
          </w:tcPr>
          <w:p w14:paraId="54A64B19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</w:tcBorders>
          </w:tcPr>
          <w:p w14:paraId="0A9BD77A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3" w:type="pct"/>
            <w:tcBorders>
              <w:top w:val="nil"/>
              <w:bottom w:val="nil"/>
              <w:right w:val="nil"/>
            </w:tcBorders>
          </w:tcPr>
          <w:p w14:paraId="17A60B2F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</w:tcBorders>
          </w:tcPr>
          <w:p w14:paraId="5807D5D3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</w:tcPr>
          <w:p w14:paraId="3FA2F1FE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30"/>
                <w:szCs w:val="22"/>
                <w:lang w:val="ms"/>
              </w:rPr>
            </w:pPr>
          </w:p>
          <w:p w14:paraId="692A7E27" w14:textId="77777777" w:rsidR="008A06F9" w:rsidRPr="00191CBE" w:rsidRDefault="008A06F9" w:rsidP="008A06F9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129" w:type="pct"/>
          </w:tcPr>
          <w:p w14:paraId="1E36990E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F9A5D5E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line="242" w:lineRule="auto"/>
              <w:ind w:left="111" w:right="5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Mematuhi peraturan bilik sains.</w:t>
            </w:r>
          </w:p>
        </w:tc>
        <w:tc>
          <w:tcPr>
            <w:tcW w:w="982" w:type="pct"/>
            <w:vMerge/>
            <w:tcBorders>
              <w:top w:val="nil"/>
              <w:bottom w:val="single" w:sz="8" w:space="0" w:color="000000"/>
            </w:tcBorders>
          </w:tcPr>
          <w:p w14:paraId="4FFCAA3A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A06F9" w:rsidRPr="00191CBE" w14:paraId="7C95B369" w14:textId="77777777" w:rsidTr="008A06F9">
        <w:trPr>
          <w:trHeight w:val="1256"/>
        </w:trPr>
        <w:tc>
          <w:tcPr>
            <w:tcW w:w="188" w:type="pct"/>
            <w:tcBorders>
              <w:top w:val="nil"/>
              <w:bottom w:val="nil"/>
              <w:right w:val="nil"/>
            </w:tcBorders>
          </w:tcPr>
          <w:p w14:paraId="5168180F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</w:tcBorders>
          </w:tcPr>
          <w:p w14:paraId="216FC899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3" w:type="pct"/>
            <w:tcBorders>
              <w:top w:val="nil"/>
              <w:bottom w:val="nil"/>
              <w:right w:val="nil"/>
            </w:tcBorders>
          </w:tcPr>
          <w:p w14:paraId="586F648E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</w:tcBorders>
          </w:tcPr>
          <w:p w14:paraId="447186A9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</w:tcPr>
          <w:p w14:paraId="5247CA86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7315B4F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204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129" w:type="pct"/>
          </w:tcPr>
          <w:p w14:paraId="2B88BD5E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37D5868E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line="235" w:lineRule="auto"/>
              <w:ind w:left="111" w:right="4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Menaakul kepentingan peraturan bilik sains perlu dipatuhi.</w:t>
            </w:r>
          </w:p>
        </w:tc>
        <w:tc>
          <w:tcPr>
            <w:tcW w:w="982" w:type="pct"/>
            <w:vMerge/>
            <w:tcBorders>
              <w:top w:val="nil"/>
              <w:bottom w:val="single" w:sz="8" w:space="0" w:color="000000"/>
            </w:tcBorders>
          </w:tcPr>
          <w:p w14:paraId="1597D366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A06F9" w:rsidRPr="00191CBE" w14:paraId="55C9FE38" w14:textId="77777777" w:rsidTr="008A06F9">
        <w:trPr>
          <w:trHeight w:val="1542"/>
        </w:trPr>
        <w:tc>
          <w:tcPr>
            <w:tcW w:w="188" w:type="pct"/>
            <w:tcBorders>
              <w:top w:val="nil"/>
              <w:bottom w:val="nil"/>
              <w:right w:val="nil"/>
            </w:tcBorders>
          </w:tcPr>
          <w:p w14:paraId="1610CEAA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</w:tcBorders>
          </w:tcPr>
          <w:p w14:paraId="1DD50BA1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3" w:type="pct"/>
            <w:tcBorders>
              <w:top w:val="nil"/>
              <w:bottom w:val="nil"/>
              <w:right w:val="nil"/>
            </w:tcBorders>
          </w:tcPr>
          <w:p w14:paraId="112BD7FD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</w:tcBorders>
          </w:tcPr>
          <w:p w14:paraId="5A09B6BC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</w:tcPr>
          <w:p w14:paraId="41B4427B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B675003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05754914" w14:textId="77777777" w:rsidR="008A06F9" w:rsidRPr="00191CBE" w:rsidRDefault="008A06F9" w:rsidP="008A06F9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129" w:type="pct"/>
          </w:tcPr>
          <w:p w14:paraId="7F812A67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9449CB8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line="242" w:lineRule="auto"/>
              <w:ind w:left="111" w:right="2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Menjana idea tindakan yang perlu diambil sekiranya terdapat situasi menyalahi peraturan bilik sains.</w:t>
            </w:r>
          </w:p>
        </w:tc>
        <w:tc>
          <w:tcPr>
            <w:tcW w:w="982" w:type="pct"/>
            <w:vMerge/>
            <w:tcBorders>
              <w:top w:val="nil"/>
              <w:bottom w:val="single" w:sz="8" w:space="0" w:color="000000"/>
            </w:tcBorders>
          </w:tcPr>
          <w:p w14:paraId="783CF683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A06F9" w:rsidRPr="00191CBE" w14:paraId="310ED2E9" w14:textId="77777777" w:rsidTr="008A06F9">
        <w:trPr>
          <w:trHeight w:val="1406"/>
        </w:trPr>
        <w:tc>
          <w:tcPr>
            <w:tcW w:w="188" w:type="pct"/>
            <w:tcBorders>
              <w:top w:val="nil"/>
              <w:bottom w:val="single" w:sz="8" w:space="0" w:color="000000"/>
              <w:right w:val="nil"/>
            </w:tcBorders>
          </w:tcPr>
          <w:p w14:paraId="412A8349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</w:tcBorders>
          </w:tcPr>
          <w:p w14:paraId="16FB524D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3" w:type="pct"/>
            <w:tcBorders>
              <w:top w:val="nil"/>
              <w:bottom w:val="single" w:sz="8" w:space="0" w:color="000000"/>
              <w:right w:val="nil"/>
            </w:tcBorders>
          </w:tcPr>
          <w:p w14:paraId="42911217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000000"/>
            </w:tcBorders>
          </w:tcPr>
          <w:p w14:paraId="526FC616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tcBorders>
              <w:bottom w:val="single" w:sz="8" w:space="0" w:color="000000"/>
            </w:tcBorders>
          </w:tcPr>
          <w:p w14:paraId="250F09A5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CF1B5A3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6FD21EFB" w14:textId="77777777" w:rsidR="008A06F9" w:rsidRPr="00191CBE" w:rsidRDefault="008A06F9" w:rsidP="008A06F9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129" w:type="pct"/>
            <w:tcBorders>
              <w:bottom w:val="single" w:sz="8" w:space="0" w:color="000000"/>
            </w:tcBorders>
          </w:tcPr>
          <w:p w14:paraId="6AFB6B2F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4A4BC869" w14:textId="77777777" w:rsidR="008A06F9" w:rsidRPr="00191CBE" w:rsidRDefault="008A06F9" w:rsidP="008A06F9">
            <w:pPr>
              <w:widowControl w:val="0"/>
              <w:autoSpaceDE w:val="0"/>
              <w:autoSpaceDN w:val="0"/>
              <w:spacing w:line="242" w:lineRule="auto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Mengamalkan konsep pematuhan peraturan bilik sains sebagai budaya dalam kehidupan seharian.</w:t>
            </w:r>
          </w:p>
        </w:tc>
        <w:tc>
          <w:tcPr>
            <w:tcW w:w="982" w:type="pct"/>
            <w:vMerge/>
            <w:tcBorders>
              <w:top w:val="nil"/>
              <w:bottom w:val="single" w:sz="8" w:space="0" w:color="000000"/>
            </w:tcBorders>
          </w:tcPr>
          <w:p w14:paraId="585431FE" w14:textId="77777777" w:rsidR="008A06F9" w:rsidRPr="00191CBE" w:rsidRDefault="008A06F9" w:rsidP="008A06F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7F0C610" w14:textId="1AEB4AF3" w:rsidR="00191CBE" w:rsidRPr="000625A6" w:rsidRDefault="00191CBE" w:rsidP="00E1235A">
      <w:pPr>
        <w:rPr>
          <w:rFonts w:ascii="Times New Roman" w:eastAsia="Times New Roman" w:hAnsi="Times New Roman"/>
          <w:sz w:val="12"/>
          <w:szCs w:val="8"/>
        </w:rPr>
      </w:pPr>
    </w:p>
    <w:p w14:paraId="4FA71EC6" w14:textId="59546B3E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16A31725" w14:textId="09BBB652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014E0D08" w14:textId="2A56A9F3" w:rsidR="00191CBE" w:rsidRDefault="00191CBE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page" w:horzAnchor="margin" w:tblpY="12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3210"/>
        <w:gridCol w:w="1843"/>
        <w:gridCol w:w="4252"/>
        <w:gridCol w:w="2095"/>
      </w:tblGrid>
      <w:tr w:rsidR="008A06F9" w:rsidRPr="00191CBE" w14:paraId="093048C7" w14:textId="77777777" w:rsidTr="008A06F9">
        <w:trPr>
          <w:trHeight w:val="420"/>
        </w:trPr>
        <w:tc>
          <w:tcPr>
            <w:tcW w:w="1951" w:type="pct"/>
            <w:gridSpan w:val="2"/>
            <w:shd w:val="clear" w:color="auto" w:fill="8DB3E1"/>
          </w:tcPr>
          <w:p w14:paraId="1F734341" w14:textId="77777777" w:rsidR="008A06F9" w:rsidRPr="00191CBE" w:rsidRDefault="008A06F9" w:rsidP="00191CBE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INKUIRI DALAM SAINS</w:t>
            </w:r>
          </w:p>
        </w:tc>
        <w:tc>
          <w:tcPr>
            <w:tcW w:w="3049" w:type="pct"/>
            <w:gridSpan w:val="3"/>
            <w:shd w:val="clear" w:color="auto" w:fill="8DB3E1"/>
          </w:tcPr>
          <w:p w14:paraId="681F05D9" w14:textId="7A801A06" w:rsidR="008A06F9" w:rsidRPr="00191CBE" w:rsidRDefault="008A06F9" w:rsidP="00191CBE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1.0 KEMAHIRAN SAINTIFIK</w:t>
            </w:r>
          </w:p>
        </w:tc>
      </w:tr>
      <w:tr w:rsidR="00191CBE" w:rsidRPr="00191CBE" w14:paraId="25EE95DF" w14:textId="77777777" w:rsidTr="008A06F9">
        <w:trPr>
          <w:trHeight w:val="58"/>
        </w:trPr>
        <w:tc>
          <w:tcPr>
            <w:tcW w:w="756" w:type="pct"/>
            <w:vMerge w:val="restart"/>
            <w:shd w:val="clear" w:color="auto" w:fill="C5D9F0"/>
            <w:vAlign w:val="center"/>
          </w:tcPr>
          <w:p w14:paraId="1C649FD6" w14:textId="77777777" w:rsidR="00191CBE" w:rsidRPr="00191CBE" w:rsidRDefault="00191CBE" w:rsidP="008A06F9">
            <w:pPr>
              <w:widowControl w:val="0"/>
              <w:autoSpaceDE w:val="0"/>
              <w:autoSpaceDN w:val="0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5B54884B" w14:textId="3042FB2B" w:rsidR="00191CBE" w:rsidRPr="00191CBE" w:rsidRDefault="008A06F9" w:rsidP="008A06F9">
            <w:pPr>
              <w:widowControl w:val="0"/>
              <w:autoSpaceDE w:val="0"/>
              <w:autoSpaceDN w:val="0"/>
              <w:spacing w:line="228" w:lineRule="auto"/>
              <w:ind w:left="47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195" w:type="pct"/>
            <w:vMerge w:val="restart"/>
            <w:shd w:val="clear" w:color="auto" w:fill="C5D9F0"/>
            <w:vAlign w:val="center"/>
          </w:tcPr>
          <w:p w14:paraId="54FD7DE3" w14:textId="40CC1305" w:rsidR="00191CBE" w:rsidRPr="00191CBE" w:rsidRDefault="008A06F9" w:rsidP="008A06F9">
            <w:pPr>
              <w:widowControl w:val="0"/>
              <w:autoSpaceDE w:val="0"/>
              <w:autoSpaceDN w:val="0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1BD342BC" w14:textId="77777777" w:rsidR="00191CBE" w:rsidRPr="00191CBE" w:rsidRDefault="00191CBE" w:rsidP="008A06F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2269" w:type="pct"/>
            <w:gridSpan w:val="2"/>
            <w:shd w:val="clear" w:color="auto" w:fill="C5D9F0"/>
          </w:tcPr>
          <w:p w14:paraId="12B3F4E6" w14:textId="77777777" w:rsidR="00191CBE" w:rsidRPr="00191CBE" w:rsidRDefault="00191CBE" w:rsidP="008A06F9">
            <w:pPr>
              <w:widowControl w:val="0"/>
              <w:autoSpaceDE w:val="0"/>
              <w:autoSpaceDN w:val="0"/>
              <w:ind w:left="129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80" w:type="pct"/>
            <w:vMerge w:val="restart"/>
            <w:shd w:val="clear" w:color="auto" w:fill="C5D9F0"/>
          </w:tcPr>
          <w:p w14:paraId="1CC6E3CA" w14:textId="77777777" w:rsidR="00191CBE" w:rsidRPr="00191CBE" w:rsidRDefault="00191CBE" w:rsidP="008A06F9">
            <w:pPr>
              <w:widowControl w:val="0"/>
              <w:autoSpaceDE w:val="0"/>
              <w:autoSpaceDN w:val="0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151D73C2" w14:textId="77777777" w:rsidR="00191CBE" w:rsidRPr="00191CBE" w:rsidRDefault="00191CBE" w:rsidP="008A06F9">
            <w:pPr>
              <w:widowControl w:val="0"/>
              <w:autoSpaceDE w:val="0"/>
              <w:autoSpaceDN w:val="0"/>
              <w:ind w:left="8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191CBE" w:rsidRPr="00191CBE" w14:paraId="0996BB7A" w14:textId="77777777" w:rsidTr="008A06F9">
        <w:trPr>
          <w:trHeight w:val="495"/>
        </w:trPr>
        <w:tc>
          <w:tcPr>
            <w:tcW w:w="756" w:type="pct"/>
            <w:vMerge/>
            <w:shd w:val="clear" w:color="auto" w:fill="C5D9F0"/>
          </w:tcPr>
          <w:p w14:paraId="4CF84EEC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95" w:type="pct"/>
            <w:vMerge/>
            <w:shd w:val="clear" w:color="auto" w:fill="C5D9F0"/>
          </w:tcPr>
          <w:p w14:paraId="6CF89570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6" w:type="pct"/>
            <w:shd w:val="clear" w:color="auto" w:fill="C5D9F0"/>
          </w:tcPr>
          <w:p w14:paraId="1789E47F" w14:textId="77777777" w:rsidR="00191CBE" w:rsidRPr="008A06F9" w:rsidRDefault="00191CBE" w:rsidP="00191CBE">
            <w:pPr>
              <w:widowControl w:val="0"/>
              <w:autoSpaceDE w:val="0"/>
              <w:autoSpaceDN w:val="0"/>
              <w:spacing w:line="242" w:lineRule="exact"/>
              <w:ind w:left="146" w:right="137"/>
              <w:jc w:val="center"/>
              <w:rPr>
                <w:rFonts w:ascii="Arial" w:eastAsia="Arial" w:hAnsi="Arial"/>
                <w:b/>
                <w:lang w:val="ms"/>
              </w:rPr>
            </w:pPr>
            <w:r w:rsidRPr="008A06F9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200FAAE3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2" w:line="231" w:lineRule="exact"/>
              <w:ind w:left="15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A06F9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583" w:type="pct"/>
            <w:shd w:val="clear" w:color="auto" w:fill="C5D9F0"/>
          </w:tcPr>
          <w:p w14:paraId="141B9CA3" w14:textId="77777777" w:rsidR="00191CBE" w:rsidRPr="00191CBE" w:rsidRDefault="00191CBE" w:rsidP="00191CBE">
            <w:pPr>
              <w:widowControl w:val="0"/>
              <w:autoSpaceDE w:val="0"/>
              <w:autoSpaceDN w:val="0"/>
              <w:spacing w:before="124"/>
              <w:ind w:left="9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80" w:type="pct"/>
            <w:vMerge/>
            <w:shd w:val="clear" w:color="auto" w:fill="C5D9F0"/>
          </w:tcPr>
          <w:p w14:paraId="0254C859" w14:textId="77777777" w:rsidR="00191CBE" w:rsidRPr="00191CBE" w:rsidRDefault="00191CBE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592A" w:rsidRPr="00191CBE" w14:paraId="3CA582B0" w14:textId="77777777" w:rsidTr="008A06F9">
        <w:trPr>
          <w:trHeight w:val="1009"/>
        </w:trPr>
        <w:tc>
          <w:tcPr>
            <w:tcW w:w="756" w:type="pct"/>
            <w:vMerge w:val="restart"/>
          </w:tcPr>
          <w:p w14:paraId="32EC07F2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57486457" w14:textId="77777777" w:rsidR="005D0549" w:rsidRPr="00414283" w:rsidRDefault="005D0549" w:rsidP="005D0549">
            <w:pPr>
              <w:jc w:val="center"/>
              <w:rPr>
                <w:rFonts w:cstheme="minorHAnsi"/>
                <w:b/>
              </w:rPr>
            </w:pPr>
            <w:r w:rsidRPr="00414283">
              <w:rPr>
                <w:rFonts w:cstheme="minorHAnsi"/>
                <w:b/>
              </w:rPr>
              <w:t>3</w:t>
            </w:r>
          </w:p>
          <w:p w14:paraId="0F3E520D" w14:textId="77777777" w:rsidR="005D0549" w:rsidRPr="00414283" w:rsidRDefault="005D0549" w:rsidP="005D0549">
            <w:pPr>
              <w:jc w:val="center"/>
              <w:rPr>
                <w:rFonts w:cstheme="minorHAnsi"/>
                <w:b/>
              </w:rPr>
            </w:pPr>
          </w:p>
          <w:p w14:paraId="64DE6B2D" w14:textId="77777777" w:rsidR="005D0549" w:rsidRPr="00155831" w:rsidRDefault="005D0549" w:rsidP="005D0549">
            <w:pPr>
              <w:jc w:val="center"/>
              <w:rPr>
                <w:rFonts w:cstheme="minorHAnsi"/>
                <w:b/>
              </w:rPr>
            </w:pPr>
            <w:r w:rsidRPr="00414283">
              <w:rPr>
                <w:rFonts w:cstheme="minorHAnsi"/>
                <w:b/>
              </w:rPr>
              <w:t>Kump B 3.3.2025-7.3.2025</w:t>
            </w:r>
          </w:p>
          <w:p w14:paraId="43C28EDD" w14:textId="77777777" w:rsidR="005D0549" w:rsidRPr="00155831" w:rsidRDefault="005D0549" w:rsidP="005D0549">
            <w:pPr>
              <w:jc w:val="center"/>
              <w:rPr>
                <w:rFonts w:cstheme="minorHAnsi"/>
                <w:b/>
              </w:rPr>
            </w:pPr>
          </w:p>
          <w:p w14:paraId="26FC436A" w14:textId="0210BDA7" w:rsidR="00CC592A" w:rsidRPr="00191CBE" w:rsidRDefault="00CC592A" w:rsidP="008A06F9">
            <w:pPr>
              <w:widowControl w:val="0"/>
              <w:autoSpaceDE w:val="0"/>
              <w:autoSpaceDN w:val="0"/>
              <w:ind w:left="11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95" w:type="pct"/>
            <w:vMerge w:val="restart"/>
            <w:tcBorders>
              <w:bottom w:val="single" w:sz="4" w:space="0" w:color="auto"/>
            </w:tcBorders>
          </w:tcPr>
          <w:p w14:paraId="36B2F2FB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723D9D65" w14:textId="77777777" w:rsidR="008A06F9" w:rsidRPr="008A06F9" w:rsidRDefault="008A06F9" w:rsidP="00CC592A">
            <w:pPr>
              <w:widowControl w:val="0"/>
              <w:autoSpaceDE w:val="0"/>
              <w:autoSpaceDN w:val="0"/>
              <w:spacing w:before="142"/>
              <w:ind w:left="112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8A06F9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1.1  Kemahiran Proses Sains </w:t>
            </w:r>
          </w:p>
          <w:p w14:paraId="0A2046E0" w14:textId="26A3BAAF" w:rsidR="00CC592A" w:rsidRPr="00191CBE" w:rsidRDefault="00CC592A" w:rsidP="00CC592A">
            <w:pPr>
              <w:widowControl w:val="0"/>
              <w:autoSpaceDE w:val="0"/>
              <w:autoSpaceDN w:val="0"/>
              <w:spacing w:before="142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1.1.1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Memerhati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14:paraId="134BC1FD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C5DCCBE" w14:textId="77777777" w:rsidR="00CC592A" w:rsidRPr="00191CBE" w:rsidRDefault="00CC592A" w:rsidP="00191CBE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58479F4" w14:textId="77777777" w:rsidR="00CC592A" w:rsidRPr="00191CBE" w:rsidRDefault="00CC592A" w:rsidP="00191CBE">
            <w:pPr>
              <w:widowControl w:val="0"/>
              <w:autoSpaceDE w:val="0"/>
              <w:autoSpaceDN w:val="0"/>
              <w:spacing w:before="1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583" w:type="pct"/>
            <w:tcBorders>
              <w:bottom w:val="single" w:sz="4" w:space="0" w:color="auto"/>
            </w:tcBorders>
          </w:tcPr>
          <w:p w14:paraId="4940F936" w14:textId="65BFAAC2" w:rsidR="00CC592A" w:rsidRPr="00191CBE" w:rsidRDefault="00CC592A" w:rsidP="00402510">
            <w:pPr>
              <w:widowControl w:val="0"/>
              <w:autoSpaceDE w:val="0"/>
              <w:autoSpaceDN w:val="0"/>
              <w:spacing w:before="126" w:line="237" w:lineRule="auto"/>
              <w:ind w:left="114" w:right="1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Menyatakan semua deria yang terlibat untuk membuat pemerhatian tentang fenomena atau perubahan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yang berlaku.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14:paraId="5CA56BED" w14:textId="77777777" w:rsidR="00CC592A" w:rsidRPr="00191CBE" w:rsidRDefault="00CC592A" w:rsidP="00191CBE">
            <w:pPr>
              <w:widowControl w:val="0"/>
              <w:autoSpaceDE w:val="0"/>
              <w:autoSpaceDN w:val="0"/>
              <w:spacing w:before="184"/>
              <w:ind w:left="120" w:right="1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aktiviti yang boleh membawa kepada penguasaan kemahiran memerhati seperti:</w:t>
            </w:r>
          </w:p>
          <w:p w14:paraId="512A3EBC" w14:textId="77777777" w:rsidR="00CC592A" w:rsidRPr="00191CBE" w:rsidRDefault="00CC592A" w:rsidP="00191CBE">
            <w:pPr>
              <w:widowControl w:val="0"/>
              <w:numPr>
                <w:ilvl w:val="0"/>
                <w:numId w:val="17"/>
              </w:numPr>
              <w:tabs>
                <w:tab w:val="left" w:pos="452"/>
              </w:tabs>
              <w:autoSpaceDE w:val="0"/>
              <w:autoSpaceDN w:val="0"/>
              <w:spacing w:line="242" w:lineRule="auto"/>
              <w:ind w:right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Memerhati video tentang </w:t>
            </w:r>
            <w:r w:rsidRPr="00191CBE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pencernaan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makanan.</w:t>
            </w:r>
          </w:p>
          <w:p w14:paraId="5CB591C1" w14:textId="77777777" w:rsidR="00CC592A" w:rsidRPr="00191CBE" w:rsidRDefault="00CC592A" w:rsidP="00191CBE">
            <w:pPr>
              <w:widowControl w:val="0"/>
              <w:numPr>
                <w:ilvl w:val="0"/>
                <w:numId w:val="17"/>
              </w:numPr>
              <w:tabs>
                <w:tab w:val="left" w:pos="452"/>
              </w:tabs>
              <w:autoSpaceDE w:val="0"/>
              <w:autoSpaceDN w:val="0"/>
              <w:spacing w:before="1" w:line="237" w:lineRule="auto"/>
              <w:ind w:right="5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Memerhati </w:t>
            </w:r>
            <w:r w:rsidRPr="00191CBE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objek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191CB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timbul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objek yang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tenggelam.</w:t>
            </w:r>
          </w:p>
        </w:tc>
      </w:tr>
      <w:tr w:rsidR="00CC592A" w:rsidRPr="00191CBE" w14:paraId="259BC47B" w14:textId="77777777" w:rsidTr="008A06F9">
        <w:trPr>
          <w:trHeight w:val="58"/>
        </w:trPr>
        <w:tc>
          <w:tcPr>
            <w:tcW w:w="756" w:type="pct"/>
            <w:vMerge/>
          </w:tcPr>
          <w:p w14:paraId="20E8776A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95" w:type="pct"/>
            <w:vMerge/>
          </w:tcPr>
          <w:p w14:paraId="72104558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6" w:type="pct"/>
          </w:tcPr>
          <w:p w14:paraId="754144D7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3FAE051" w14:textId="77777777" w:rsidR="00CC592A" w:rsidRPr="00191CBE" w:rsidRDefault="00CC592A" w:rsidP="00191CBE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2A7C7924" w14:textId="77777777" w:rsidR="00CC592A" w:rsidRPr="00191CBE" w:rsidRDefault="00CC592A" w:rsidP="00191CBE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583" w:type="pct"/>
          </w:tcPr>
          <w:p w14:paraId="2A62DA98" w14:textId="6F42A99A" w:rsidR="00CC592A" w:rsidRPr="00191CBE" w:rsidRDefault="00CC592A" w:rsidP="00402510">
            <w:pPr>
              <w:widowControl w:val="0"/>
              <w:autoSpaceDE w:val="0"/>
              <w:autoSpaceDN w:val="0"/>
              <w:spacing w:before="141" w:line="237" w:lineRule="auto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Memerihalkan penggunaan semua deria yang terlibat untuk membuat pemerhatian tentang fenomena atau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perubahan yang berlaku.</w:t>
            </w:r>
          </w:p>
        </w:tc>
        <w:tc>
          <w:tcPr>
            <w:tcW w:w="780" w:type="pct"/>
            <w:vMerge/>
          </w:tcPr>
          <w:p w14:paraId="2D68B95C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592A" w:rsidRPr="00191CBE" w14:paraId="1542D9CC" w14:textId="77777777" w:rsidTr="008A06F9">
        <w:trPr>
          <w:trHeight w:val="58"/>
        </w:trPr>
        <w:tc>
          <w:tcPr>
            <w:tcW w:w="756" w:type="pct"/>
            <w:vMerge/>
          </w:tcPr>
          <w:p w14:paraId="5C3A9D58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95" w:type="pct"/>
            <w:vMerge/>
          </w:tcPr>
          <w:p w14:paraId="2494B8FC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6" w:type="pct"/>
          </w:tcPr>
          <w:p w14:paraId="78895FBA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92A6E03" w14:textId="77777777" w:rsidR="00CC592A" w:rsidRPr="00191CBE" w:rsidRDefault="00CC592A" w:rsidP="00191CBE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7BCB4446" w14:textId="77777777" w:rsidR="00CC592A" w:rsidRPr="00191CBE" w:rsidRDefault="00CC592A" w:rsidP="00191CBE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583" w:type="pct"/>
          </w:tcPr>
          <w:p w14:paraId="6F5B41C5" w14:textId="76760FB2" w:rsidR="00CC592A" w:rsidRPr="00191CBE" w:rsidRDefault="00CC592A" w:rsidP="00402510">
            <w:pPr>
              <w:widowControl w:val="0"/>
              <w:autoSpaceDE w:val="0"/>
              <w:autoSpaceDN w:val="0"/>
              <w:spacing w:before="126" w:line="237" w:lineRule="auto"/>
              <w:ind w:left="114" w:right="1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Menggunakan semua deria yang terlibat untuk membuat pemerhatian tentang fenomena atau perubahan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yang berlaku.</w:t>
            </w:r>
          </w:p>
        </w:tc>
        <w:tc>
          <w:tcPr>
            <w:tcW w:w="780" w:type="pct"/>
            <w:vMerge/>
          </w:tcPr>
          <w:p w14:paraId="1AF71DE7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592A" w:rsidRPr="00191CBE" w14:paraId="7C9C6B90" w14:textId="77777777" w:rsidTr="008A06F9">
        <w:trPr>
          <w:trHeight w:val="58"/>
        </w:trPr>
        <w:tc>
          <w:tcPr>
            <w:tcW w:w="756" w:type="pct"/>
            <w:vMerge/>
          </w:tcPr>
          <w:p w14:paraId="6A6426D5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95" w:type="pct"/>
            <w:vMerge/>
          </w:tcPr>
          <w:p w14:paraId="76DB683F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6" w:type="pct"/>
            <w:vAlign w:val="center"/>
          </w:tcPr>
          <w:p w14:paraId="5A3B3F3B" w14:textId="2B371616" w:rsidR="00CC592A" w:rsidRPr="00191CBE" w:rsidRDefault="00CC592A" w:rsidP="00191CBE">
            <w:pPr>
              <w:widowControl w:val="0"/>
              <w:autoSpaceDE w:val="0"/>
              <w:autoSpaceDN w:val="0"/>
              <w:jc w:val="center"/>
              <w:rPr>
                <w:rFonts w:ascii="Impact" w:eastAsia="Arial" w:hAnsi="Arial"/>
                <w:sz w:val="24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583" w:type="pct"/>
          </w:tcPr>
          <w:p w14:paraId="2DF5AE80" w14:textId="021D6A76" w:rsidR="00CC592A" w:rsidRPr="00191CBE" w:rsidRDefault="00CC592A" w:rsidP="00191CBE">
            <w:pPr>
              <w:widowControl w:val="0"/>
              <w:autoSpaceDE w:val="0"/>
              <w:autoSpaceDN w:val="0"/>
              <w:spacing w:before="124"/>
              <w:ind w:left="114" w:right="1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Menggunakan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semua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deria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terlibat dan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alat jika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perlu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pemerhatian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kualitatif bagi 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menerangka</w:t>
            </w:r>
            <w:r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n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fenomena atau</w:t>
            </w:r>
            <w:r w:rsidRPr="00191CBE">
              <w:rPr>
                <w:rFonts w:ascii="Arial" w:eastAsia="Arial" w:hAnsi="Arial"/>
                <w:spacing w:val="29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perubahan</w:t>
            </w:r>
            <w:r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yang berlaku.</w:t>
            </w:r>
          </w:p>
        </w:tc>
        <w:tc>
          <w:tcPr>
            <w:tcW w:w="780" w:type="pct"/>
            <w:vMerge/>
          </w:tcPr>
          <w:p w14:paraId="453425D6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592A" w:rsidRPr="00191CBE" w14:paraId="4001E848" w14:textId="77777777" w:rsidTr="008A06F9">
        <w:trPr>
          <w:trHeight w:val="1252"/>
        </w:trPr>
        <w:tc>
          <w:tcPr>
            <w:tcW w:w="756" w:type="pct"/>
            <w:vMerge/>
          </w:tcPr>
          <w:p w14:paraId="29DE61EB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95" w:type="pct"/>
            <w:vMerge/>
          </w:tcPr>
          <w:p w14:paraId="08B011A8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6" w:type="pct"/>
            <w:vAlign w:val="center"/>
          </w:tcPr>
          <w:p w14:paraId="65A216CC" w14:textId="383256C1" w:rsidR="00CC592A" w:rsidRPr="00191CBE" w:rsidRDefault="00CC592A" w:rsidP="00191CB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583" w:type="pct"/>
          </w:tcPr>
          <w:p w14:paraId="165175DD" w14:textId="4D4D07AB" w:rsidR="00CC592A" w:rsidRPr="00191CBE" w:rsidRDefault="00CC592A" w:rsidP="00191CBE">
            <w:pPr>
              <w:widowControl w:val="0"/>
              <w:autoSpaceDE w:val="0"/>
              <w:autoSpaceDN w:val="0"/>
              <w:ind w:left="113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Menggunakan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semua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deria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terlibat dan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alat jika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perlu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pemerhatian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kualitatif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kuantitatif bagi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menerangkan</w:t>
            </w:r>
            <w:r w:rsidRPr="00191CBE">
              <w:rPr>
                <w:rFonts w:ascii="Arial" w:eastAsia="Arial" w:hAnsi="Arial"/>
                <w:spacing w:val="53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fenomena atau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perubahan</w:t>
            </w:r>
            <w:r w:rsidRPr="00191CBE">
              <w:rPr>
                <w:rFonts w:ascii="Arial" w:eastAsia="Arial" w:hAnsi="Arial"/>
                <w:spacing w:val="28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yang</w:t>
            </w:r>
            <w:r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berlaku.</w:t>
            </w:r>
          </w:p>
        </w:tc>
        <w:tc>
          <w:tcPr>
            <w:tcW w:w="780" w:type="pct"/>
            <w:vMerge/>
          </w:tcPr>
          <w:p w14:paraId="4E236C63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C592A" w:rsidRPr="00191CBE" w14:paraId="6712C130" w14:textId="77777777" w:rsidTr="008A06F9">
        <w:trPr>
          <w:trHeight w:val="551"/>
        </w:trPr>
        <w:tc>
          <w:tcPr>
            <w:tcW w:w="756" w:type="pct"/>
            <w:vMerge/>
          </w:tcPr>
          <w:p w14:paraId="5AB6480C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95" w:type="pct"/>
            <w:vMerge/>
          </w:tcPr>
          <w:p w14:paraId="23E08334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6" w:type="pct"/>
          </w:tcPr>
          <w:p w14:paraId="77163941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A9F6AE0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</w:pPr>
          </w:p>
          <w:p w14:paraId="40D3DB62" w14:textId="41121F28" w:rsidR="00CC592A" w:rsidRPr="00191CBE" w:rsidRDefault="00CC592A" w:rsidP="00191CB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1A94076F" w14:textId="05ABCF29" w:rsidR="00CC592A" w:rsidRPr="00191CBE" w:rsidRDefault="00CC592A" w:rsidP="00191CBE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583" w:type="pct"/>
          </w:tcPr>
          <w:p w14:paraId="3306456B" w14:textId="668A29D9" w:rsidR="00CC592A" w:rsidRPr="00191CBE" w:rsidRDefault="00CC592A" w:rsidP="00191CBE">
            <w:pPr>
              <w:widowControl w:val="0"/>
              <w:autoSpaceDE w:val="0"/>
              <w:autoSpaceDN w:val="0"/>
              <w:spacing w:line="230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Menggunakan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semua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deria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terlibat dan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alat jika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perlu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pemerhatian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kualitatif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kuantitatif bagi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menerangkan</w:t>
            </w:r>
            <w:r w:rsidRPr="00191CBE">
              <w:rPr>
                <w:rFonts w:ascii="Arial" w:eastAsia="Arial" w:hAnsi="Arial"/>
                <w:spacing w:val="53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fenomena atau 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perubahan  yang berlaku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secara</w:t>
            </w:r>
            <w:r w:rsidRPr="00191CBE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sistematik.</w:t>
            </w:r>
          </w:p>
        </w:tc>
        <w:tc>
          <w:tcPr>
            <w:tcW w:w="780" w:type="pct"/>
            <w:vMerge/>
          </w:tcPr>
          <w:p w14:paraId="12A1DFC8" w14:textId="77777777" w:rsidR="00CC592A" w:rsidRPr="00191CBE" w:rsidRDefault="00CC592A" w:rsidP="00191CB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1EEA5138" w14:textId="1E3A8905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46A736B8" w14:textId="17EB09A3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2EDD6F0F" w14:textId="7FFA58CE" w:rsidR="00191CBE" w:rsidRDefault="00191CBE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page" w:horzAnchor="margin" w:tblpY="1216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1761"/>
        <w:gridCol w:w="907"/>
        <w:gridCol w:w="2639"/>
        <w:gridCol w:w="1984"/>
        <w:gridCol w:w="3681"/>
        <w:gridCol w:w="2094"/>
      </w:tblGrid>
      <w:tr w:rsidR="008A06F9" w:rsidRPr="00191CBE" w14:paraId="258E2868" w14:textId="77777777" w:rsidTr="008372A4">
        <w:trPr>
          <w:trHeight w:val="420"/>
        </w:trPr>
        <w:tc>
          <w:tcPr>
            <w:tcW w:w="2110" w:type="pct"/>
            <w:gridSpan w:val="4"/>
            <w:shd w:val="clear" w:color="auto" w:fill="8DB3E1"/>
          </w:tcPr>
          <w:p w14:paraId="7BC432FC" w14:textId="77777777" w:rsidR="008A06F9" w:rsidRPr="00191CBE" w:rsidRDefault="008A06F9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INKUIRI DALAM SAINS</w:t>
            </w:r>
          </w:p>
        </w:tc>
        <w:tc>
          <w:tcPr>
            <w:tcW w:w="2890" w:type="pct"/>
            <w:gridSpan w:val="3"/>
            <w:shd w:val="clear" w:color="auto" w:fill="8DB3E1"/>
          </w:tcPr>
          <w:p w14:paraId="7B7DD62B" w14:textId="52A76B17" w:rsidR="008A06F9" w:rsidRPr="00191CBE" w:rsidRDefault="008A06F9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1.0 KEMAHIRAN SAINTIFIK</w:t>
            </w:r>
          </w:p>
        </w:tc>
      </w:tr>
      <w:tr w:rsidR="00191CBE" w:rsidRPr="00191CBE" w14:paraId="4CDFD982" w14:textId="77777777" w:rsidTr="008372A4">
        <w:trPr>
          <w:trHeight w:val="53"/>
        </w:trPr>
        <w:tc>
          <w:tcPr>
            <w:tcW w:w="789" w:type="pct"/>
            <w:gridSpan w:val="2"/>
            <w:vMerge w:val="restart"/>
            <w:shd w:val="clear" w:color="auto" w:fill="C5D9F0"/>
            <w:vAlign w:val="center"/>
          </w:tcPr>
          <w:p w14:paraId="59B0F020" w14:textId="77777777" w:rsidR="00191CBE" w:rsidRPr="008A06F9" w:rsidRDefault="00191CBE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lang w:val="ms"/>
              </w:rPr>
            </w:pPr>
          </w:p>
          <w:p w14:paraId="73F8ED5D" w14:textId="036E4C25" w:rsidR="00191CBE" w:rsidRPr="008A06F9" w:rsidRDefault="008A06F9" w:rsidP="009B3D48">
            <w:pPr>
              <w:widowControl w:val="0"/>
              <w:autoSpaceDE w:val="0"/>
              <w:autoSpaceDN w:val="0"/>
              <w:spacing w:before="1" w:line="228" w:lineRule="auto"/>
              <w:ind w:left="473" w:firstLine="105"/>
              <w:rPr>
                <w:rFonts w:ascii="Arial" w:eastAsia="Arial" w:hAnsi="Arial"/>
                <w:b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21" w:type="pct"/>
            <w:gridSpan w:val="2"/>
            <w:vMerge w:val="restart"/>
            <w:shd w:val="clear" w:color="auto" w:fill="C5D9F0"/>
            <w:vAlign w:val="center"/>
          </w:tcPr>
          <w:p w14:paraId="2FB6FEA6" w14:textId="1A56B556" w:rsidR="00191CBE" w:rsidRPr="008A06F9" w:rsidRDefault="008A06F9" w:rsidP="008372A4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2"/>
                <w:szCs w:val="22"/>
                <w:lang w:val="ms"/>
              </w:rPr>
            </w:pPr>
            <w:r w:rsidRPr="008A06F9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1A53F582" w14:textId="4DEDD2D1" w:rsidR="00191CBE" w:rsidRPr="008A06F9" w:rsidRDefault="00191CBE" w:rsidP="008372A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8A06F9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</w:t>
            </w:r>
            <w:r w:rsidR="008A06F9" w:rsidRPr="008A06F9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</w:t>
            </w:r>
            <w:r w:rsidRPr="008A06F9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PEMBELAJARAN</w:t>
            </w:r>
          </w:p>
        </w:tc>
        <w:tc>
          <w:tcPr>
            <w:tcW w:w="2110" w:type="pct"/>
            <w:gridSpan w:val="2"/>
            <w:shd w:val="clear" w:color="auto" w:fill="C5D9F0"/>
          </w:tcPr>
          <w:p w14:paraId="21FE2F7B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94"/>
              <w:ind w:left="129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80" w:type="pct"/>
            <w:vMerge w:val="restart"/>
            <w:shd w:val="clear" w:color="auto" w:fill="C5D9F0"/>
          </w:tcPr>
          <w:p w14:paraId="2F703E74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018A789" w14:textId="77777777" w:rsidR="00191CBE" w:rsidRPr="00191CBE" w:rsidRDefault="00191CBE" w:rsidP="009B3D48">
            <w:pPr>
              <w:widowControl w:val="0"/>
              <w:autoSpaceDE w:val="0"/>
              <w:autoSpaceDN w:val="0"/>
              <w:ind w:left="8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372A4" w:rsidRPr="00191CBE" w14:paraId="17263D9F" w14:textId="77777777" w:rsidTr="008372A4">
        <w:trPr>
          <w:trHeight w:val="495"/>
        </w:trPr>
        <w:tc>
          <w:tcPr>
            <w:tcW w:w="789" w:type="pct"/>
            <w:gridSpan w:val="2"/>
            <w:vMerge/>
            <w:tcBorders>
              <w:top w:val="nil"/>
            </w:tcBorders>
            <w:shd w:val="clear" w:color="auto" w:fill="C5D9F0"/>
          </w:tcPr>
          <w:p w14:paraId="42A8268C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21" w:type="pct"/>
            <w:gridSpan w:val="2"/>
            <w:vMerge/>
            <w:tcBorders>
              <w:top w:val="nil"/>
            </w:tcBorders>
            <w:shd w:val="clear" w:color="auto" w:fill="C5D9F0"/>
          </w:tcPr>
          <w:p w14:paraId="47DB9390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9" w:type="pct"/>
            <w:shd w:val="clear" w:color="auto" w:fill="C5D9F0"/>
          </w:tcPr>
          <w:p w14:paraId="4DB8D8D3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line="242" w:lineRule="exact"/>
              <w:ind w:left="146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4762E481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2" w:line="231" w:lineRule="exact"/>
              <w:ind w:left="15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371" w:type="pct"/>
            <w:shd w:val="clear" w:color="auto" w:fill="C5D9F0"/>
          </w:tcPr>
          <w:p w14:paraId="37E4F823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124"/>
              <w:ind w:left="98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80" w:type="pct"/>
            <w:vMerge/>
            <w:tcBorders>
              <w:top w:val="nil"/>
            </w:tcBorders>
            <w:shd w:val="clear" w:color="auto" w:fill="C5D9F0"/>
          </w:tcPr>
          <w:p w14:paraId="6610374C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A06F9" w:rsidRPr="00191CBE" w14:paraId="5F20AF89" w14:textId="77777777" w:rsidTr="008372A4">
        <w:trPr>
          <w:trHeight w:val="642"/>
        </w:trPr>
        <w:tc>
          <w:tcPr>
            <w:tcW w:w="789" w:type="pct"/>
            <w:gridSpan w:val="2"/>
            <w:vMerge w:val="restart"/>
          </w:tcPr>
          <w:p w14:paraId="3D8C2B93" w14:textId="77777777" w:rsidR="008A06F9" w:rsidRDefault="008A06F9" w:rsidP="008A06F9">
            <w:pPr>
              <w:widowControl w:val="0"/>
              <w:autoSpaceDE w:val="0"/>
              <w:autoSpaceDN w:val="0"/>
              <w:spacing w:line="242" w:lineRule="auto"/>
              <w:ind w:left="140" w:right="37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84D342" w14:textId="77777777" w:rsidR="005D0549" w:rsidRPr="00D85947" w:rsidRDefault="005D0549" w:rsidP="005D0549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4</w:t>
            </w:r>
          </w:p>
          <w:p w14:paraId="72A950F5" w14:textId="77777777" w:rsidR="005D0549" w:rsidRPr="00D85947" w:rsidRDefault="005D0549" w:rsidP="005D0549">
            <w:pPr>
              <w:jc w:val="center"/>
              <w:rPr>
                <w:rFonts w:cstheme="minorHAnsi"/>
                <w:b/>
              </w:rPr>
            </w:pPr>
          </w:p>
          <w:p w14:paraId="60D2A5A3" w14:textId="77777777" w:rsidR="005D0549" w:rsidRDefault="005D0549" w:rsidP="005D0549">
            <w:pPr>
              <w:widowControl w:val="0"/>
              <w:autoSpaceDE w:val="0"/>
              <w:autoSpaceDN w:val="0"/>
              <w:spacing w:line="242" w:lineRule="auto"/>
              <w:ind w:right="372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 xml:space="preserve">Kump B: </w:t>
            </w:r>
          </w:p>
          <w:p w14:paraId="4078B60C" w14:textId="71BFA966" w:rsidR="008A06F9" w:rsidRPr="008A06F9" w:rsidRDefault="005D0549" w:rsidP="005D0549">
            <w:pPr>
              <w:widowControl w:val="0"/>
              <w:autoSpaceDE w:val="0"/>
              <w:autoSpaceDN w:val="0"/>
              <w:spacing w:line="242" w:lineRule="auto"/>
              <w:ind w:right="372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3.3.2025-7.3.2025</w:t>
            </w:r>
          </w:p>
        </w:tc>
        <w:tc>
          <w:tcPr>
            <w:tcW w:w="1321" w:type="pct"/>
            <w:gridSpan w:val="2"/>
            <w:tcBorders>
              <w:bottom w:val="nil"/>
            </w:tcBorders>
          </w:tcPr>
          <w:p w14:paraId="68F4EEE4" w14:textId="77777777" w:rsidR="008A06F9" w:rsidRDefault="008A06F9" w:rsidP="009B3D48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0A1815" w14:textId="77777777" w:rsidR="008A06F9" w:rsidRPr="008A06F9" w:rsidRDefault="008A06F9" w:rsidP="008A06F9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C2C623" w14:textId="799EE7EC" w:rsidR="008A06F9" w:rsidRPr="008372A4" w:rsidRDefault="008A06F9" w:rsidP="008A06F9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1.1</w:t>
            </w: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Kemahiran Proses Sains</w:t>
            </w:r>
          </w:p>
        </w:tc>
        <w:tc>
          <w:tcPr>
            <w:tcW w:w="739" w:type="pct"/>
            <w:vMerge w:val="restart"/>
          </w:tcPr>
          <w:p w14:paraId="6B37E7AE" w14:textId="77777777" w:rsidR="008A06F9" w:rsidRPr="00191CBE" w:rsidRDefault="008A06F9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ABFFC8A" w14:textId="77777777" w:rsidR="008A06F9" w:rsidRPr="00191CBE" w:rsidRDefault="008A06F9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2481D91" w14:textId="77777777" w:rsidR="008A06F9" w:rsidRPr="00191CBE" w:rsidRDefault="008A06F9" w:rsidP="009B3D48">
            <w:pPr>
              <w:widowControl w:val="0"/>
              <w:autoSpaceDE w:val="0"/>
              <w:autoSpaceDN w:val="0"/>
              <w:spacing w:before="1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371" w:type="pct"/>
            <w:vMerge w:val="restart"/>
          </w:tcPr>
          <w:p w14:paraId="6F67BC4C" w14:textId="77777777" w:rsidR="008A06F9" w:rsidRDefault="008A06F9" w:rsidP="009B3D48">
            <w:pPr>
              <w:widowControl w:val="0"/>
              <w:autoSpaceDE w:val="0"/>
              <w:autoSpaceDN w:val="0"/>
              <w:spacing w:before="3" w:line="232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AE2AB1" w14:textId="77777777" w:rsidR="008A06F9" w:rsidRDefault="008A06F9" w:rsidP="009B3D48">
            <w:pPr>
              <w:widowControl w:val="0"/>
              <w:autoSpaceDE w:val="0"/>
              <w:autoSpaceDN w:val="0"/>
              <w:spacing w:before="3" w:line="232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270262" w14:textId="79AFA086" w:rsidR="008A06F9" w:rsidRPr="00191CBE" w:rsidRDefault="008A06F9" w:rsidP="009B3D48">
            <w:pPr>
              <w:widowControl w:val="0"/>
              <w:autoSpaceDE w:val="0"/>
              <w:autoSpaceDN w:val="0"/>
              <w:spacing w:before="3" w:line="232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Menyatakan ciri yang terdapat pada objek atau fenomena.</w:t>
            </w:r>
          </w:p>
        </w:tc>
        <w:tc>
          <w:tcPr>
            <w:tcW w:w="780" w:type="pct"/>
            <w:vMerge w:val="restart"/>
          </w:tcPr>
          <w:p w14:paraId="4993417E" w14:textId="77777777" w:rsidR="008A06F9" w:rsidRPr="00191CBE" w:rsidRDefault="008A06F9" w:rsidP="009B3D48">
            <w:pPr>
              <w:widowControl w:val="0"/>
              <w:autoSpaceDE w:val="0"/>
              <w:autoSpaceDN w:val="0"/>
              <w:spacing w:before="184"/>
              <w:ind w:left="120" w:right="1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aktiviti yang boleh membawa kepada penguasaan kemahiran memerhati seperti:</w:t>
            </w:r>
          </w:p>
          <w:p w14:paraId="31445B16" w14:textId="77777777" w:rsidR="008A06F9" w:rsidRPr="00191CBE" w:rsidRDefault="008A06F9" w:rsidP="009B3D48">
            <w:pPr>
              <w:widowControl w:val="0"/>
              <w:numPr>
                <w:ilvl w:val="0"/>
                <w:numId w:val="17"/>
              </w:numPr>
              <w:tabs>
                <w:tab w:val="left" w:pos="452"/>
              </w:tabs>
              <w:autoSpaceDE w:val="0"/>
              <w:autoSpaceDN w:val="0"/>
              <w:spacing w:line="242" w:lineRule="auto"/>
              <w:ind w:right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Memerhati video tentang </w:t>
            </w:r>
            <w:r w:rsidRPr="00191CBE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pencernaan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makanan.</w:t>
            </w:r>
          </w:p>
          <w:p w14:paraId="26672C71" w14:textId="77777777" w:rsidR="008A06F9" w:rsidRPr="00191CBE" w:rsidRDefault="008A06F9" w:rsidP="009B3D48">
            <w:pPr>
              <w:widowControl w:val="0"/>
              <w:numPr>
                <w:ilvl w:val="0"/>
                <w:numId w:val="17"/>
              </w:numPr>
              <w:tabs>
                <w:tab w:val="left" w:pos="452"/>
              </w:tabs>
              <w:autoSpaceDE w:val="0"/>
              <w:autoSpaceDN w:val="0"/>
              <w:spacing w:before="1" w:line="237" w:lineRule="auto"/>
              <w:ind w:right="5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Memerhati </w:t>
            </w:r>
            <w:r w:rsidRPr="00191CBE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objek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191CB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timbul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objek yang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tenggelam.</w:t>
            </w:r>
          </w:p>
        </w:tc>
      </w:tr>
      <w:tr w:rsidR="008A06F9" w:rsidRPr="00191CBE" w14:paraId="579F236F" w14:textId="77777777" w:rsidTr="008372A4">
        <w:trPr>
          <w:trHeight w:val="203"/>
        </w:trPr>
        <w:tc>
          <w:tcPr>
            <w:tcW w:w="789" w:type="pct"/>
            <w:gridSpan w:val="2"/>
            <w:vMerge/>
          </w:tcPr>
          <w:p w14:paraId="4DA3950D" w14:textId="77777777" w:rsidR="008A06F9" w:rsidRPr="00191CBE" w:rsidRDefault="008A06F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38" w:type="pct"/>
            <w:tcBorders>
              <w:top w:val="nil"/>
              <w:bottom w:val="nil"/>
              <w:right w:val="nil"/>
            </w:tcBorders>
          </w:tcPr>
          <w:p w14:paraId="1799EA45" w14:textId="50071DCB" w:rsidR="008A06F9" w:rsidRPr="00191CBE" w:rsidRDefault="008A06F9" w:rsidP="009B3D48">
            <w:pPr>
              <w:widowControl w:val="0"/>
              <w:autoSpaceDE w:val="0"/>
              <w:autoSpaceDN w:val="0"/>
              <w:spacing w:before="142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1.1.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06BD04AE" w14:textId="4E14AB25" w:rsidR="008A06F9" w:rsidRPr="00191CBE" w:rsidRDefault="008A06F9" w:rsidP="009B3D48">
            <w:pPr>
              <w:widowControl w:val="0"/>
              <w:autoSpaceDE w:val="0"/>
              <w:autoSpaceDN w:val="0"/>
              <w:spacing w:before="142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>ngelas</w:t>
            </w:r>
          </w:p>
        </w:tc>
        <w:tc>
          <w:tcPr>
            <w:tcW w:w="739" w:type="pct"/>
            <w:vMerge/>
            <w:tcBorders>
              <w:top w:val="nil"/>
            </w:tcBorders>
          </w:tcPr>
          <w:p w14:paraId="1C692FC0" w14:textId="77777777" w:rsidR="008A06F9" w:rsidRPr="00191CBE" w:rsidRDefault="008A06F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71" w:type="pct"/>
            <w:vMerge/>
            <w:tcBorders>
              <w:top w:val="nil"/>
            </w:tcBorders>
          </w:tcPr>
          <w:p w14:paraId="0A59967F" w14:textId="77777777" w:rsidR="008A06F9" w:rsidRPr="00191CBE" w:rsidRDefault="008A06F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80" w:type="pct"/>
            <w:vMerge/>
            <w:tcBorders>
              <w:top w:val="nil"/>
            </w:tcBorders>
          </w:tcPr>
          <w:p w14:paraId="29EF2D07" w14:textId="77777777" w:rsidR="008A06F9" w:rsidRPr="00191CBE" w:rsidRDefault="008A06F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A06F9" w:rsidRPr="00191CBE" w14:paraId="4CB5E77B" w14:textId="77777777" w:rsidTr="008372A4">
        <w:trPr>
          <w:trHeight w:val="125"/>
        </w:trPr>
        <w:tc>
          <w:tcPr>
            <w:tcW w:w="789" w:type="pct"/>
            <w:gridSpan w:val="2"/>
            <w:vMerge/>
            <w:tcBorders>
              <w:bottom w:val="nil"/>
            </w:tcBorders>
          </w:tcPr>
          <w:p w14:paraId="3B2E619A" w14:textId="77777777" w:rsidR="008A06F9" w:rsidRPr="00191CBE" w:rsidRDefault="008A06F9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38" w:type="pct"/>
            <w:tcBorders>
              <w:top w:val="nil"/>
              <w:bottom w:val="nil"/>
              <w:right w:val="nil"/>
            </w:tcBorders>
          </w:tcPr>
          <w:p w14:paraId="7D632CE1" w14:textId="77777777" w:rsidR="008A06F9" w:rsidRPr="00191CBE" w:rsidRDefault="008A06F9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60BDAF12" w14:textId="77777777" w:rsidR="008A06F9" w:rsidRPr="00191CBE" w:rsidRDefault="008A06F9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</w:tcPr>
          <w:p w14:paraId="67F21EC7" w14:textId="77777777" w:rsidR="008A06F9" w:rsidRPr="00191CBE" w:rsidRDefault="008A06F9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E939EF2" w14:textId="77777777" w:rsidR="008A06F9" w:rsidRPr="00191CBE" w:rsidRDefault="008A06F9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10457DE9" w14:textId="77777777" w:rsidR="008A06F9" w:rsidRPr="00191CBE" w:rsidRDefault="008A06F9" w:rsidP="009B3D48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371" w:type="pct"/>
          </w:tcPr>
          <w:p w14:paraId="0AF08C08" w14:textId="77777777" w:rsidR="008A06F9" w:rsidRDefault="008A06F9" w:rsidP="009B3D48">
            <w:pPr>
              <w:widowControl w:val="0"/>
              <w:autoSpaceDE w:val="0"/>
              <w:autoSpaceDN w:val="0"/>
              <w:spacing w:before="2" w:line="246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73938EF" w14:textId="6DDB2392" w:rsidR="008A06F9" w:rsidRPr="00191CBE" w:rsidRDefault="008A06F9" w:rsidP="009B3D48">
            <w:pPr>
              <w:widowControl w:val="0"/>
              <w:autoSpaceDE w:val="0"/>
              <w:autoSpaceDN w:val="0"/>
              <w:spacing w:before="2" w:line="246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Memerihalkan ciri objek atau fenomena dengan menyatakan persamaan dan perbezaan..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194A268E" w14:textId="77777777" w:rsidR="008A06F9" w:rsidRPr="00191CBE" w:rsidRDefault="008A06F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372A4" w:rsidRPr="00191CBE" w14:paraId="0F0D1C33" w14:textId="77777777" w:rsidTr="008372A4">
        <w:trPr>
          <w:trHeight w:val="53"/>
        </w:trPr>
        <w:tc>
          <w:tcPr>
            <w:tcW w:w="133" w:type="pct"/>
            <w:tcBorders>
              <w:top w:val="nil"/>
              <w:bottom w:val="nil"/>
              <w:right w:val="nil"/>
            </w:tcBorders>
          </w:tcPr>
          <w:p w14:paraId="797E47FA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</w:tcPr>
          <w:p w14:paraId="7C9C2A0B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38" w:type="pct"/>
            <w:tcBorders>
              <w:top w:val="nil"/>
              <w:bottom w:val="nil"/>
              <w:right w:val="nil"/>
            </w:tcBorders>
          </w:tcPr>
          <w:p w14:paraId="0E05DB50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11BB5485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</w:tcPr>
          <w:p w14:paraId="5AA63E98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6BC239D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6AAF0211" w14:textId="77777777" w:rsidR="00191CBE" w:rsidRPr="00191CBE" w:rsidRDefault="00191CBE" w:rsidP="009B3D48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371" w:type="pct"/>
          </w:tcPr>
          <w:p w14:paraId="4FD39819" w14:textId="77777777" w:rsidR="00191CBE" w:rsidRDefault="00191CBE" w:rsidP="009B3D48">
            <w:pPr>
              <w:widowControl w:val="0"/>
              <w:autoSpaceDE w:val="0"/>
              <w:autoSpaceDN w:val="0"/>
              <w:spacing w:before="3" w:line="231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4044D91" w14:textId="52BA4AC7" w:rsidR="00191CBE" w:rsidRPr="00191CBE" w:rsidRDefault="00191CBE" w:rsidP="009B3D48">
            <w:pPr>
              <w:widowControl w:val="0"/>
              <w:autoSpaceDE w:val="0"/>
              <w:autoSpaceDN w:val="0"/>
              <w:spacing w:before="3" w:line="231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Mengasing dan mengumpul objek atau fenomena berdasarkan ciri sepunya dan berbeza.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242087F9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372A4" w:rsidRPr="00191CBE" w14:paraId="52731CD7" w14:textId="77777777" w:rsidTr="008372A4">
        <w:trPr>
          <w:trHeight w:val="53"/>
        </w:trPr>
        <w:tc>
          <w:tcPr>
            <w:tcW w:w="133" w:type="pct"/>
            <w:tcBorders>
              <w:top w:val="nil"/>
              <w:bottom w:val="nil"/>
              <w:right w:val="nil"/>
            </w:tcBorders>
          </w:tcPr>
          <w:p w14:paraId="04FF819C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</w:tcPr>
          <w:p w14:paraId="591BF02C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38" w:type="pct"/>
            <w:tcBorders>
              <w:top w:val="nil"/>
              <w:bottom w:val="nil"/>
              <w:right w:val="nil"/>
            </w:tcBorders>
          </w:tcPr>
          <w:p w14:paraId="1FD9B229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7D949121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vAlign w:val="center"/>
          </w:tcPr>
          <w:p w14:paraId="47908EB5" w14:textId="77777777" w:rsidR="00191CBE" w:rsidRPr="00191CBE" w:rsidRDefault="00191CBE" w:rsidP="009B3D48">
            <w:pPr>
              <w:widowControl w:val="0"/>
              <w:autoSpaceDE w:val="0"/>
              <w:autoSpaceDN w:val="0"/>
              <w:jc w:val="center"/>
              <w:rPr>
                <w:rFonts w:ascii="Impact" w:eastAsia="Arial" w:hAnsi="Arial"/>
                <w:sz w:val="24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371" w:type="pct"/>
          </w:tcPr>
          <w:p w14:paraId="0FBF8901" w14:textId="610AEA88" w:rsidR="00191CBE" w:rsidRPr="00191CBE" w:rsidRDefault="00191CBE" w:rsidP="009B3D48">
            <w:pPr>
              <w:widowControl w:val="0"/>
              <w:autoSpaceDE w:val="0"/>
              <w:autoSpaceDN w:val="0"/>
              <w:spacing w:before="124"/>
              <w:ind w:left="114" w:right="1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Mengasing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191CB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mengumpul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objek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fenomena berdasarkan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ciri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sepunya dan </w:t>
            </w:r>
            <w:r w:rsidRPr="00191CB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berbeza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serta 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menyatakan </w:t>
            </w: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 xml:space="preserve">ciri </w:t>
            </w:r>
            <w:r w:rsidRPr="00191CB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sepunya </w:t>
            </w:r>
            <w:r w:rsidRPr="00191CB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191CBE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>digunakan.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41F79745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372A4" w:rsidRPr="00191CBE" w14:paraId="1B682FD8" w14:textId="77777777" w:rsidTr="008372A4">
        <w:trPr>
          <w:trHeight w:val="556"/>
        </w:trPr>
        <w:tc>
          <w:tcPr>
            <w:tcW w:w="133" w:type="pct"/>
            <w:tcBorders>
              <w:top w:val="nil"/>
              <w:bottom w:val="nil"/>
              <w:right w:val="nil"/>
            </w:tcBorders>
          </w:tcPr>
          <w:p w14:paraId="252637BA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</w:tcBorders>
          </w:tcPr>
          <w:p w14:paraId="4634A952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38" w:type="pct"/>
            <w:tcBorders>
              <w:top w:val="nil"/>
              <w:bottom w:val="nil"/>
              <w:right w:val="nil"/>
            </w:tcBorders>
          </w:tcPr>
          <w:p w14:paraId="6D5084F4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4509807F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vAlign w:val="center"/>
          </w:tcPr>
          <w:p w14:paraId="18936BB8" w14:textId="77777777" w:rsidR="00191CBE" w:rsidRPr="00191CBE" w:rsidRDefault="00191CBE" w:rsidP="009B3D4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371" w:type="pct"/>
          </w:tcPr>
          <w:p w14:paraId="5ED565E2" w14:textId="77777777" w:rsidR="00191CBE" w:rsidRDefault="00191CBE" w:rsidP="009B3D48">
            <w:pPr>
              <w:widowControl w:val="0"/>
              <w:autoSpaceDE w:val="0"/>
              <w:autoSpaceDN w:val="0"/>
              <w:ind w:left="113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A9834AD" w14:textId="70E36638" w:rsidR="00191CBE" w:rsidRPr="00191CBE" w:rsidRDefault="00191CBE" w:rsidP="009B3D48">
            <w:pPr>
              <w:widowControl w:val="0"/>
              <w:autoSpaceDE w:val="0"/>
              <w:autoSpaceDN w:val="0"/>
              <w:ind w:left="113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Mengasing dan mengumpul objek atau fenomena berdasarkan ciri sepunya dan berbeza serta menyatakan ciri sepunya yang digunakan kemudian boleh menggunakan ciri lain untuk mengasing dan mengumpul.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6C29D1F2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372A4" w:rsidRPr="00191CBE" w14:paraId="79EB010A" w14:textId="77777777" w:rsidTr="008372A4">
        <w:trPr>
          <w:trHeight w:val="1540"/>
        </w:trPr>
        <w:tc>
          <w:tcPr>
            <w:tcW w:w="133" w:type="pct"/>
            <w:tcBorders>
              <w:top w:val="nil"/>
              <w:bottom w:val="single" w:sz="4" w:space="0" w:color="auto"/>
              <w:right w:val="nil"/>
            </w:tcBorders>
          </w:tcPr>
          <w:p w14:paraId="07003FEC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</w:tcBorders>
          </w:tcPr>
          <w:p w14:paraId="2FA0FB08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38" w:type="pct"/>
            <w:tcBorders>
              <w:top w:val="nil"/>
              <w:bottom w:val="single" w:sz="4" w:space="0" w:color="auto"/>
              <w:right w:val="nil"/>
            </w:tcBorders>
          </w:tcPr>
          <w:p w14:paraId="4DCB2185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</w:tcBorders>
          </w:tcPr>
          <w:p w14:paraId="04D1CD54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7FBEB31A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1E9F75D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</w:pPr>
          </w:p>
          <w:p w14:paraId="17C37BA3" w14:textId="77777777" w:rsidR="00191CBE" w:rsidRPr="00191CBE" w:rsidRDefault="00191CBE" w:rsidP="009B3D48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416ACF51" w14:textId="77777777" w:rsidR="00191CBE" w:rsidRPr="00191CBE" w:rsidRDefault="00191CBE" w:rsidP="009B3D48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71" w:type="pct"/>
            <w:tcBorders>
              <w:bottom w:val="single" w:sz="4" w:space="0" w:color="auto"/>
            </w:tcBorders>
          </w:tcPr>
          <w:p w14:paraId="47D27BC7" w14:textId="77777777" w:rsidR="00191CBE" w:rsidRDefault="00191CBE" w:rsidP="009B3D48">
            <w:pPr>
              <w:widowControl w:val="0"/>
              <w:autoSpaceDE w:val="0"/>
              <w:autoSpaceDN w:val="0"/>
              <w:spacing w:line="230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9A02B9F" w14:textId="66FB0A99" w:rsidR="00191CBE" w:rsidRPr="00191CBE" w:rsidRDefault="00191CBE" w:rsidP="009B3D48">
            <w:pPr>
              <w:widowControl w:val="0"/>
              <w:autoSpaceDE w:val="0"/>
              <w:autoSpaceDN w:val="0"/>
              <w:spacing w:line="230" w:lineRule="exact"/>
              <w:ind w:lef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91CBE">
              <w:rPr>
                <w:rFonts w:ascii="Arial" w:eastAsia="Arial" w:hAnsi="Arial"/>
                <w:sz w:val="22"/>
                <w:szCs w:val="22"/>
                <w:lang w:val="ms"/>
              </w:rPr>
              <w:t>Mengasing dan mengumpul objek atau fenomena berdasarkan ciri sepunya dan berbeza sehingga peringkat terakhir dengan menyatakan ciri yang digunakan.</w:t>
            </w:r>
          </w:p>
        </w:tc>
        <w:tc>
          <w:tcPr>
            <w:tcW w:w="780" w:type="pct"/>
            <w:vMerge/>
            <w:tcBorders>
              <w:top w:val="nil"/>
              <w:bottom w:val="single" w:sz="4" w:space="0" w:color="auto"/>
            </w:tcBorders>
          </w:tcPr>
          <w:p w14:paraId="50B63A64" w14:textId="77777777" w:rsidR="00191CBE" w:rsidRPr="00191CBE" w:rsidRDefault="00191CBE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422DC62E" w14:textId="7118A98D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5A2D7411" w14:textId="1CCA951B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22C6F9FD" w14:textId="467115D5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7B5F6BAF" w14:textId="16B31A94" w:rsidR="00191CBE" w:rsidRDefault="00191CBE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-8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687"/>
        <w:gridCol w:w="2994"/>
        <w:gridCol w:w="1713"/>
        <w:gridCol w:w="3039"/>
        <w:gridCol w:w="2658"/>
      </w:tblGrid>
      <w:tr w:rsidR="00820959" w:rsidRPr="00B315FC" w14:paraId="3C5E7C84" w14:textId="77777777" w:rsidTr="00820959">
        <w:trPr>
          <w:trHeight w:val="420"/>
        </w:trPr>
        <w:tc>
          <w:tcPr>
            <w:tcW w:w="2240" w:type="pct"/>
            <w:gridSpan w:val="3"/>
            <w:shd w:val="clear" w:color="auto" w:fill="8DB3E1"/>
          </w:tcPr>
          <w:p w14:paraId="029BB4CE" w14:textId="77777777" w:rsidR="00820959" w:rsidRPr="00B315FC" w:rsidRDefault="00820959" w:rsidP="00B315FC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INKUIRI DALAM SAINS</w:t>
            </w:r>
          </w:p>
        </w:tc>
        <w:tc>
          <w:tcPr>
            <w:tcW w:w="2760" w:type="pct"/>
            <w:gridSpan w:val="3"/>
            <w:shd w:val="clear" w:color="auto" w:fill="8DB3E1"/>
            <w:vAlign w:val="center"/>
          </w:tcPr>
          <w:p w14:paraId="2A73ED2C" w14:textId="77777777" w:rsidR="00820959" w:rsidRPr="00B315FC" w:rsidRDefault="00820959" w:rsidP="00B315FC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1.0 KEMAHIRAN SAINTIFIK</w:t>
            </w:r>
          </w:p>
        </w:tc>
      </w:tr>
      <w:tr w:rsidR="00B315FC" w:rsidRPr="00B315FC" w14:paraId="367F99B5" w14:textId="77777777" w:rsidTr="00820959">
        <w:trPr>
          <w:trHeight w:val="53"/>
        </w:trPr>
        <w:tc>
          <w:tcPr>
            <w:tcW w:w="869" w:type="pct"/>
            <w:vMerge w:val="restart"/>
            <w:tcBorders>
              <w:right w:val="single" w:sz="8" w:space="0" w:color="000000"/>
            </w:tcBorders>
            <w:shd w:val="clear" w:color="auto" w:fill="C5D9F0"/>
            <w:vAlign w:val="center"/>
          </w:tcPr>
          <w:p w14:paraId="0FDBA208" w14:textId="06E4E7B5" w:rsidR="00B315FC" w:rsidRPr="00B315FC" w:rsidRDefault="00820959" w:rsidP="00820959">
            <w:pPr>
              <w:widowControl w:val="0"/>
              <w:autoSpaceDE w:val="0"/>
              <w:autoSpaceDN w:val="0"/>
              <w:spacing w:line="242" w:lineRule="auto"/>
              <w:ind w:left="48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</w:p>
        </w:tc>
        <w:tc>
          <w:tcPr>
            <w:tcW w:w="1371" w:type="pct"/>
            <w:gridSpan w:val="2"/>
            <w:vMerge w:val="restart"/>
            <w:tcBorders>
              <w:left w:val="single" w:sz="8" w:space="0" w:color="000000"/>
            </w:tcBorders>
            <w:shd w:val="clear" w:color="auto" w:fill="C5D9F0"/>
            <w:vAlign w:val="center"/>
          </w:tcPr>
          <w:p w14:paraId="77E3CAB8" w14:textId="05681009" w:rsidR="00B315FC" w:rsidRPr="00B315FC" w:rsidRDefault="00820959" w:rsidP="000625A6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78E4EF6C" w14:textId="77777777" w:rsidR="00B315FC" w:rsidRPr="00B315FC" w:rsidRDefault="00B315FC" w:rsidP="000625A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70" w:type="pct"/>
            <w:gridSpan w:val="2"/>
            <w:shd w:val="clear" w:color="auto" w:fill="C5D9F0"/>
          </w:tcPr>
          <w:p w14:paraId="01C208BC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78"/>
              <w:ind w:left="124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90" w:type="pct"/>
            <w:vMerge w:val="restart"/>
            <w:shd w:val="clear" w:color="auto" w:fill="C5D9F0"/>
          </w:tcPr>
          <w:p w14:paraId="0BD5C993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23A2C581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315FC" w:rsidRPr="00B315FC" w14:paraId="66D4372C" w14:textId="77777777" w:rsidTr="00F67CCF">
        <w:trPr>
          <w:trHeight w:val="510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583873A8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71" w:type="pct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C5D9F0"/>
          </w:tcPr>
          <w:p w14:paraId="08B9CD59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shd w:val="clear" w:color="auto" w:fill="C5D9F0"/>
          </w:tcPr>
          <w:p w14:paraId="5B079696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3" w:line="250" w:lineRule="atLeast"/>
              <w:ind w:left="121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32" w:type="pct"/>
            <w:shd w:val="clear" w:color="auto" w:fill="C5D9F0"/>
          </w:tcPr>
          <w:p w14:paraId="4D28EEBB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124"/>
              <w:ind w:left="10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90" w:type="pct"/>
            <w:vMerge/>
            <w:tcBorders>
              <w:top w:val="nil"/>
            </w:tcBorders>
            <w:shd w:val="clear" w:color="auto" w:fill="C5D9F0"/>
          </w:tcPr>
          <w:p w14:paraId="365B478A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20959" w:rsidRPr="00B315FC" w14:paraId="46C45D3F" w14:textId="77777777" w:rsidTr="004E0419">
        <w:trPr>
          <w:trHeight w:val="1024"/>
        </w:trPr>
        <w:tc>
          <w:tcPr>
            <w:tcW w:w="869" w:type="pct"/>
            <w:vMerge w:val="restart"/>
            <w:tcBorders>
              <w:bottom w:val="single" w:sz="6" w:space="0" w:color="000000"/>
              <w:right w:val="single" w:sz="8" w:space="0" w:color="000000"/>
            </w:tcBorders>
          </w:tcPr>
          <w:p w14:paraId="119D7A9A" w14:textId="77777777" w:rsidR="00820959" w:rsidRDefault="00820959" w:rsidP="0082095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02CE0E66" w14:textId="77777777" w:rsidR="00820959" w:rsidRDefault="00820959" w:rsidP="0082095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1B138899" w14:textId="77777777" w:rsidR="005D0549" w:rsidRPr="00414283" w:rsidRDefault="005D0549" w:rsidP="005D0549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414283">
              <w:rPr>
                <w:rFonts w:cs="Calibri"/>
                <w:b/>
                <w:lang w:val="ms-MY"/>
              </w:rPr>
              <w:t>5</w:t>
            </w:r>
          </w:p>
          <w:p w14:paraId="576C0576" w14:textId="77777777" w:rsidR="005D0549" w:rsidRPr="00512612" w:rsidRDefault="005D0549" w:rsidP="005D0549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414283">
              <w:rPr>
                <w:rFonts w:cs="Calibri"/>
                <w:b/>
                <w:lang w:val="ms-MY"/>
              </w:rPr>
              <w:t>Kump B: 17.3.2025-21.3.2025</w:t>
            </w:r>
          </w:p>
          <w:p w14:paraId="76557C1B" w14:textId="56E144A6" w:rsidR="00820959" w:rsidRPr="00B315FC" w:rsidRDefault="00820959" w:rsidP="0082095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71" w:type="pct"/>
            <w:gridSpan w:val="2"/>
            <w:vMerge w:val="restart"/>
            <w:tcBorders>
              <w:left w:val="single" w:sz="8" w:space="0" w:color="000000"/>
              <w:bottom w:val="single" w:sz="6" w:space="0" w:color="000000"/>
            </w:tcBorders>
          </w:tcPr>
          <w:p w14:paraId="4F5703C4" w14:textId="0885B651" w:rsidR="00820959" w:rsidRDefault="008372A4" w:rsidP="00820959">
            <w:pPr>
              <w:widowControl w:val="0"/>
              <w:autoSpaceDE w:val="0"/>
              <w:autoSpaceDN w:val="0"/>
              <w:spacing w:before="142"/>
              <w:ind w:left="110"/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</w:pP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1.1</w:t>
            </w: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Kemahiran Proses Sains</w:t>
            </w:r>
          </w:p>
          <w:p w14:paraId="44C899AD" w14:textId="15CF5E08" w:rsidR="00820959" w:rsidRDefault="00820959" w:rsidP="00820959">
            <w:pPr>
              <w:widowControl w:val="0"/>
              <w:autoSpaceDE w:val="0"/>
              <w:autoSpaceDN w:val="0"/>
              <w:spacing w:before="142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1.1.3</w:t>
            </w:r>
            <w:r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 xml:space="preserve">   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Mengukur dan </w:t>
            </w:r>
          </w:p>
          <w:p w14:paraId="00C82764" w14:textId="537A4C56" w:rsidR="00820959" w:rsidRPr="00B315FC" w:rsidRDefault="00820959" w:rsidP="00820959">
            <w:pPr>
              <w:widowControl w:val="0"/>
              <w:autoSpaceDE w:val="0"/>
              <w:autoSpaceDN w:val="0"/>
              <w:spacing w:before="142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          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menggunakan nombor</w:t>
            </w:r>
          </w:p>
        </w:tc>
        <w:tc>
          <w:tcPr>
            <w:tcW w:w="638" w:type="pct"/>
            <w:tcBorders>
              <w:bottom w:val="single" w:sz="6" w:space="0" w:color="000000"/>
            </w:tcBorders>
          </w:tcPr>
          <w:p w14:paraId="199BDCD4" w14:textId="77777777" w:rsidR="00820959" w:rsidRPr="00B315FC" w:rsidRDefault="00820959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B737F05" w14:textId="77777777" w:rsidR="00820959" w:rsidRPr="00B315FC" w:rsidRDefault="00820959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68DCA52A" w14:textId="77777777" w:rsidR="00820959" w:rsidRPr="00B315FC" w:rsidRDefault="00820959" w:rsidP="00B315FC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132" w:type="pct"/>
            <w:tcBorders>
              <w:bottom w:val="single" w:sz="6" w:space="0" w:color="000000"/>
            </w:tcBorders>
          </w:tcPr>
          <w:p w14:paraId="73B9233E" w14:textId="77777777" w:rsidR="00820959" w:rsidRPr="00B315FC" w:rsidRDefault="00820959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208A0819" w14:textId="77777777" w:rsidR="00820959" w:rsidRPr="00B315FC" w:rsidRDefault="00820959" w:rsidP="00F67CCF">
            <w:pPr>
              <w:widowControl w:val="0"/>
              <w:autoSpaceDE w:val="0"/>
              <w:autoSpaceDN w:val="0"/>
              <w:spacing w:before="1" w:line="242" w:lineRule="auto"/>
              <w:ind w:right="2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Memilih peralatan yang sesuai bagi mengukur suatu kuantiti.</w:t>
            </w:r>
          </w:p>
        </w:tc>
        <w:tc>
          <w:tcPr>
            <w:tcW w:w="990" w:type="pct"/>
            <w:vMerge w:val="restart"/>
            <w:tcBorders>
              <w:bottom w:val="single" w:sz="6" w:space="0" w:color="000000"/>
            </w:tcBorders>
          </w:tcPr>
          <w:p w14:paraId="6A65633F" w14:textId="77777777" w:rsidR="00820959" w:rsidRPr="00B315FC" w:rsidRDefault="00820959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4E9D629E" w14:textId="77777777" w:rsidR="00820959" w:rsidRPr="00B315FC" w:rsidRDefault="00820959" w:rsidP="00B315FC">
            <w:pPr>
              <w:widowControl w:val="0"/>
              <w:autoSpaceDE w:val="0"/>
              <w:autoSpaceDN w:val="0"/>
              <w:ind w:left="1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aktiviti yang boleh membawa kepada penguasaan kemahiran mengukur dan menggunakan nombor seperti:</w:t>
            </w:r>
          </w:p>
          <w:p w14:paraId="06DD3579" w14:textId="77777777" w:rsidR="00820959" w:rsidRPr="00B315FC" w:rsidRDefault="00820959" w:rsidP="00B315FC">
            <w:pPr>
              <w:widowControl w:val="0"/>
              <w:numPr>
                <w:ilvl w:val="0"/>
                <w:numId w:val="18"/>
              </w:numPr>
              <w:tabs>
                <w:tab w:val="left" w:pos="451"/>
              </w:tabs>
              <w:autoSpaceDE w:val="0"/>
              <w:autoSpaceDN w:val="0"/>
              <w:spacing w:before="2" w:line="242" w:lineRule="auto"/>
              <w:ind w:right="2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Mengukur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 xml:space="preserve">masa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bagi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satu</w:t>
            </w:r>
            <w:r w:rsidRPr="00B315FC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aktiviti.</w:t>
            </w:r>
          </w:p>
          <w:p w14:paraId="6F590FE9" w14:textId="77777777" w:rsidR="00820959" w:rsidRPr="00B315FC" w:rsidRDefault="00820959" w:rsidP="00B315FC">
            <w:pPr>
              <w:widowControl w:val="0"/>
              <w:numPr>
                <w:ilvl w:val="0"/>
                <w:numId w:val="18"/>
              </w:numPr>
              <w:tabs>
                <w:tab w:val="left" w:pos="451"/>
              </w:tabs>
              <w:autoSpaceDE w:val="0"/>
              <w:autoSpaceDN w:val="0"/>
              <w:spacing w:line="242" w:lineRule="auto"/>
              <w:ind w:right="1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Mengukur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panjang </w:t>
            </w:r>
            <w:r w:rsidRPr="00B315FC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buku, </w:t>
            </w:r>
            <w:r w:rsidRPr="00B315F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pencil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B315FC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lain-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lain.</w:t>
            </w:r>
          </w:p>
        </w:tc>
      </w:tr>
      <w:tr w:rsidR="00820959" w:rsidRPr="00B315FC" w14:paraId="32BB0102" w14:textId="77777777" w:rsidTr="00820959">
        <w:trPr>
          <w:trHeight w:val="1412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25B786A8" w14:textId="77777777" w:rsidR="00820959" w:rsidRPr="00B315FC" w:rsidRDefault="00820959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71" w:type="pct"/>
            <w:gridSpan w:val="2"/>
            <w:vMerge/>
            <w:tcBorders>
              <w:left w:val="single" w:sz="8" w:space="0" w:color="000000"/>
            </w:tcBorders>
          </w:tcPr>
          <w:p w14:paraId="3147A7ED" w14:textId="77777777" w:rsidR="00820959" w:rsidRPr="00B315FC" w:rsidRDefault="00820959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</w:tcPr>
          <w:p w14:paraId="25020917" w14:textId="77777777" w:rsidR="00820959" w:rsidRPr="00B315FC" w:rsidRDefault="00820959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A237099" w14:textId="77777777" w:rsidR="00820959" w:rsidRPr="00B315FC" w:rsidRDefault="00820959" w:rsidP="00B315FC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CA39518" w14:textId="77777777" w:rsidR="00820959" w:rsidRPr="00B315FC" w:rsidRDefault="00820959" w:rsidP="00B315FC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132" w:type="pct"/>
          </w:tcPr>
          <w:p w14:paraId="4A9B88B1" w14:textId="77777777" w:rsidR="00820959" w:rsidRPr="00B315FC" w:rsidRDefault="00820959" w:rsidP="00F67CCF">
            <w:pPr>
              <w:widowControl w:val="0"/>
              <w:autoSpaceDE w:val="0"/>
              <w:autoSpaceDN w:val="0"/>
              <w:spacing w:before="185"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Memerihalkan penggunaan peralatan dan cara mengukur yang sesuai bagi suatu kuantiti.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4BD7D95F" w14:textId="77777777" w:rsidR="00820959" w:rsidRPr="00B315FC" w:rsidRDefault="00820959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20959" w:rsidRPr="00B315FC" w14:paraId="3FBDF7CE" w14:textId="77777777" w:rsidTr="00820959">
        <w:trPr>
          <w:trHeight w:val="836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4B2267FE" w14:textId="77777777" w:rsidR="00820959" w:rsidRPr="00B315FC" w:rsidRDefault="00820959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71" w:type="pct"/>
            <w:gridSpan w:val="2"/>
            <w:vMerge/>
            <w:tcBorders>
              <w:left w:val="single" w:sz="8" w:space="0" w:color="000000"/>
              <w:bottom w:val="nil"/>
            </w:tcBorders>
          </w:tcPr>
          <w:p w14:paraId="4806AEF5" w14:textId="77777777" w:rsidR="00820959" w:rsidRPr="00B315FC" w:rsidRDefault="00820959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</w:tcPr>
          <w:p w14:paraId="4372CAD1" w14:textId="77777777" w:rsidR="00820959" w:rsidRPr="00B315FC" w:rsidRDefault="00820959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5DB8E4B" w14:textId="77777777" w:rsidR="00820959" w:rsidRPr="00B315FC" w:rsidRDefault="00820959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72EE88F8" w14:textId="77777777" w:rsidR="00820959" w:rsidRPr="00B315FC" w:rsidRDefault="00820959" w:rsidP="00B315FC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132" w:type="pct"/>
            <w:vAlign w:val="center"/>
          </w:tcPr>
          <w:p w14:paraId="39DA51D9" w14:textId="77777777" w:rsidR="00820959" w:rsidRPr="00B315FC" w:rsidRDefault="00820959" w:rsidP="00F67CCF">
            <w:pPr>
              <w:widowControl w:val="0"/>
              <w:autoSpaceDE w:val="0"/>
              <w:autoSpaceDN w:val="0"/>
              <w:spacing w:before="1"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Mengukur menggunakan alat dan unit piawai yang sesuai dengan teknik yang betul.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0782CB4D" w14:textId="77777777" w:rsidR="00820959" w:rsidRPr="00B315FC" w:rsidRDefault="00820959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67CCF" w:rsidRPr="00B315FC" w14:paraId="6B87A64A" w14:textId="77777777" w:rsidTr="00F67CCF">
        <w:trPr>
          <w:trHeight w:val="1276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2C97EFAD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BD28A40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5" w:type="pct"/>
            <w:vMerge w:val="restart"/>
            <w:tcBorders>
              <w:top w:val="nil"/>
              <w:left w:val="nil"/>
            </w:tcBorders>
          </w:tcPr>
          <w:p w14:paraId="370EA140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Align w:val="center"/>
          </w:tcPr>
          <w:p w14:paraId="474CF296" w14:textId="56F744E1" w:rsidR="00F67CCF" w:rsidRPr="00B315FC" w:rsidRDefault="00F67CCF" w:rsidP="00F67CCF">
            <w:pPr>
              <w:widowControl w:val="0"/>
              <w:autoSpaceDE w:val="0"/>
              <w:autoSpaceDN w:val="0"/>
              <w:jc w:val="center"/>
              <w:rPr>
                <w:rFonts w:ascii="Impact" w:eastAsia="Arial" w:hAnsi="Arial"/>
                <w:sz w:val="24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132" w:type="pct"/>
            <w:vAlign w:val="center"/>
          </w:tcPr>
          <w:p w14:paraId="6E033244" w14:textId="77536045" w:rsidR="00F67CCF" w:rsidRPr="00B315FC" w:rsidRDefault="00F67CCF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Mengukur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menggunakan alat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unit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piawai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 xml:space="preserve">sesuai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teknik yang betul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 xml:space="preserve">serta </w:t>
            </w:r>
            <w:r w:rsidRPr="00B315F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merekod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dalam</w:t>
            </w:r>
            <w:r w:rsidRPr="00B315FC">
              <w:rPr>
                <w:rFonts w:ascii="Arial" w:eastAsia="Arial" w:hAnsi="Arial"/>
                <w:spacing w:val="38"/>
                <w:sz w:val="22"/>
                <w:szCs w:val="22"/>
                <w:lang w:val="ms"/>
              </w:rPr>
              <w:t xml:space="preserve">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jadual.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0BAC4960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67CCF" w:rsidRPr="00B315FC" w14:paraId="3410E514" w14:textId="77777777" w:rsidTr="00F67CCF">
        <w:trPr>
          <w:trHeight w:val="1094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3F21BE10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14:paraId="0C85511E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5" w:type="pct"/>
            <w:vMerge/>
            <w:tcBorders>
              <w:left w:val="nil"/>
            </w:tcBorders>
          </w:tcPr>
          <w:p w14:paraId="7185B58D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  <w:vAlign w:val="center"/>
          </w:tcPr>
          <w:p w14:paraId="3192D145" w14:textId="7C8613ED" w:rsidR="00F67CCF" w:rsidRPr="00F67CCF" w:rsidRDefault="00F67CCF" w:rsidP="00F67CC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67CC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32" w:type="pct"/>
            <w:vAlign w:val="center"/>
          </w:tcPr>
          <w:p w14:paraId="6872FF08" w14:textId="0AAFA5D5" w:rsidR="00F67CCF" w:rsidRPr="00B315FC" w:rsidRDefault="00F67CCF" w:rsidP="00B315FC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3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Membuat justifikasi kesesuaian alat dan unit piawai yang digunakan bagi aktiviti yang dijalankan.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1EAED43D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67CCF" w:rsidRPr="00B315FC" w14:paraId="3E191D8C" w14:textId="77777777" w:rsidTr="00F67CCF">
        <w:trPr>
          <w:trHeight w:val="1407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75D86177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vMerge/>
            <w:tcBorders>
              <w:left w:val="single" w:sz="8" w:space="0" w:color="000000"/>
              <w:right w:val="nil"/>
            </w:tcBorders>
          </w:tcPr>
          <w:p w14:paraId="092004F3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5" w:type="pct"/>
            <w:vMerge/>
            <w:tcBorders>
              <w:left w:val="nil"/>
            </w:tcBorders>
          </w:tcPr>
          <w:p w14:paraId="2C6A955A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8" w:type="pct"/>
          </w:tcPr>
          <w:p w14:paraId="0FF06495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44F552A" w14:textId="3EB76814" w:rsidR="00F67CCF" w:rsidRPr="00F67CCF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D20A035" w14:textId="07AEDC09" w:rsidR="00F67CCF" w:rsidRPr="00B315FC" w:rsidRDefault="00F67CCF" w:rsidP="00F67CC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67CCF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4282E61A" w14:textId="2BE04D03" w:rsidR="00F67CCF" w:rsidRPr="00B315FC" w:rsidRDefault="00F67CCF" w:rsidP="00B315FC">
            <w:pPr>
              <w:widowControl w:val="0"/>
              <w:autoSpaceDE w:val="0"/>
              <w:autoSpaceDN w:val="0"/>
              <w:spacing w:before="184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2" w:type="pct"/>
            <w:vAlign w:val="center"/>
          </w:tcPr>
          <w:p w14:paraId="64692C30" w14:textId="0F79A36A" w:rsidR="00F67CCF" w:rsidRPr="00B315FC" w:rsidRDefault="00F67CCF" w:rsidP="00F67CCF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3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Menunjuk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 xml:space="preserve">cara 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mengukur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menggunakan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alat,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unit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piawai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teknik yang betul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 xml:space="preserve">serta </w:t>
            </w:r>
            <w:r w:rsidRPr="00B315F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merekod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jadual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kreatif,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inovatif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</w:t>
            </w:r>
            <w:r w:rsidRPr="00B315FC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sistematik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31D11B82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00F58EF" w14:textId="17D3B95F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307B1E65" w14:textId="7E49DAF6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69216C49" w14:textId="42442E38" w:rsidR="00B315FC" w:rsidRDefault="00B315FC" w:rsidP="00E1235A">
      <w:pPr>
        <w:rPr>
          <w:rFonts w:ascii="Times New Roman" w:eastAsia="Times New Roman" w:hAnsi="Times New Roman"/>
          <w:sz w:val="24"/>
        </w:rPr>
      </w:pPr>
    </w:p>
    <w:p w14:paraId="4CAE044B" w14:textId="4AE784F1" w:rsidR="00B315FC" w:rsidRDefault="00B315FC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-8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701"/>
        <w:gridCol w:w="3229"/>
        <w:gridCol w:w="1707"/>
        <w:gridCol w:w="3028"/>
        <w:gridCol w:w="2462"/>
      </w:tblGrid>
      <w:tr w:rsidR="008372A4" w:rsidRPr="00B315FC" w14:paraId="11C7D605" w14:textId="77777777" w:rsidTr="008372A4">
        <w:trPr>
          <w:trHeight w:val="420"/>
        </w:trPr>
        <w:tc>
          <w:tcPr>
            <w:tcW w:w="2319" w:type="pct"/>
            <w:gridSpan w:val="3"/>
            <w:shd w:val="clear" w:color="auto" w:fill="8DB3E1"/>
          </w:tcPr>
          <w:p w14:paraId="0892324F" w14:textId="77777777" w:rsidR="008372A4" w:rsidRPr="00B315FC" w:rsidRDefault="008372A4" w:rsidP="00B315FC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INKUIRI DALAM SAINS</w:t>
            </w:r>
          </w:p>
        </w:tc>
        <w:tc>
          <w:tcPr>
            <w:tcW w:w="2681" w:type="pct"/>
            <w:gridSpan w:val="3"/>
            <w:tcBorders>
              <w:right w:val="single" w:sz="8" w:space="0" w:color="000000"/>
            </w:tcBorders>
            <w:shd w:val="clear" w:color="auto" w:fill="8DB3E1"/>
            <w:vAlign w:val="center"/>
          </w:tcPr>
          <w:p w14:paraId="6BA0C58E" w14:textId="77777777" w:rsidR="008372A4" w:rsidRPr="00B315FC" w:rsidRDefault="008372A4" w:rsidP="00B315FC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1.0 KEMAHIRAN SAINTIFIK</w:t>
            </w:r>
          </w:p>
        </w:tc>
      </w:tr>
      <w:tr w:rsidR="00B315FC" w:rsidRPr="00B315FC" w14:paraId="5720CE21" w14:textId="77777777" w:rsidTr="008372A4">
        <w:trPr>
          <w:trHeight w:val="53"/>
        </w:trPr>
        <w:tc>
          <w:tcPr>
            <w:tcW w:w="855" w:type="pct"/>
            <w:vMerge w:val="restart"/>
            <w:shd w:val="clear" w:color="auto" w:fill="C5D9F0"/>
            <w:vAlign w:val="center"/>
          </w:tcPr>
          <w:p w14:paraId="3A6A33FD" w14:textId="0D8814B3" w:rsidR="00B315FC" w:rsidRPr="00B315FC" w:rsidRDefault="008372A4" w:rsidP="008372A4">
            <w:pPr>
              <w:widowControl w:val="0"/>
              <w:autoSpaceDE w:val="0"/>
              <w:autoSpaceDN w:val="0"/>
              <w:spacing w:line="242" w:lineRule="auto"/>
              <w:ind w:left="47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464" w:type="pct"/>
            <w:gridSpan w:val="2"/>
            <w:vMerge w:val="restart"/>
            <w:shd w:val="clear" w:color="auto" w:fill="C5D9F0"/>
            <w:vAlign w:val="center"/>
          </w:tcPr>
          <w:p w14:paraId="17595744" w14:textId="388EC482" w:rsidR="00B315FC" w:rsidRPr="00B315FC" w:rsidRDefault="008372A4" w:rsidP="009F5AA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597583D3" w14:textId="77777777" w:rsidR="00B315FC" w:rsidRPr="00B315FC" w:rsidRDefault="00B315FC" w:rsidP="009F5AA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64" w:type="pct"/>
            <w:gridSpan w:val="2"/>
            <w:shd w:val="clear" w:color="auto" w:fill="C5D9F0"/>
          </w:tcPr>
          <w:p w14:paraId="0C4F115E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78"/>
              <w:ind w:left="124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17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505A0336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283A1412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7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315FC" w:rsidRPr="00B315FC" w14:paraId="794CAD15" w14:textId="77777777" w:rsidTr="00442044">
        <w:trPr>
          <w:trHeight w:val="510"/>
        </w:trPr>
        <w:tc>
          <w:tcPr>
            <w:tcW w:w="855" w:type="pct"/>
            <w:vMerge/>
            <w:tcBorders>
              <w:top w:val="nil"/>
            </w:tcBorders>
            <w:shd w:val="clear" w:color="auto" w:fill="C5D9F0"/>
          </w:tcPr>
          <w:p w14:paraId="2090AECB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64" w:type="pct"/>
            <w:gridSpan w:val="2"/>
            <w:vMerge/>
            <w:tcBorders>
              <w:top w:val="nil"/>
            </w:tcBorders>
            <w:shd w:val="clear" w:color="auto" w:fill="C5D9F0"/>
          </w:tcPr>
          <w:p w14:paraId="698E5D50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6" w:type="pct"/>
            <w:shd w:val="clear" w:color="auto" w:fill="C5D9F0"/>
          </w:tcPr>
          <w:p w14:paraId="159EAF6A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3" w:line="250" w:lineRule="atLeast"/>
              <w:ind w:left="121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28" w:type="pct"/>
            <w:shd w:val="clear" w:color="auto" w:fill="C5D9F0"/>
          </w:tcPr>
          <w:p w14:paraId="03BC37D3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124"/>
              <w:ind w:left="10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17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66B6439C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315FC" w:rsidRPr="00B315FC" w14:paraId="75283CC7" w14:textId="77777777" w:rsidTr="00442044">
        <w:trPr>
          <w:trHeight w:val="642"/>
        </w:trPr>
        <w:tc>
          <w:tcPr>
            <w:tcW w:w="855" w:type="pct"/>
            <w:vMerge w:val="restart"/>
          </w:tcPr>
          <w:p w14:paraId="483BED71" w14:textId="77777777" w:rsidR="00B315FC" w:rsidRDefault="00B315FC" w:rsidP="008372A4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3E10E0B1" w14:textId="77777777" w:rsidR="008372A4" w:rsidRPr="00512612" w:rsidRDefault="008372A4" w:rsidP="008372A4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2A129427" w14:textId="77777777" w:rsidR="005D0549" w:rsidRPr="00414283" w:rsidRDefault="005D0549" w:rsidP="005D0549">
            <w:pPr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414283">
              <w:rPr>
                <w:rFonts w:asciiTheme="minorHAnsi" w:eastAsia="Arial" w:hAnsiTheme="minorHAnsi" w:cstheme="minorHAnsi"/>
                <w:b/>
                <w:bCs/>
                <w:lang w:val="ms"/>
              </w:rPr>
              <w:t>6</w:t>
            </w:r>
          </w:p>
          <w:p w14:paraId="25CA6EBE" w14:textId="77777777" w:rsidR="005D0549" w:rsidRPr="00414283" w:rsidRDefault="005D0549" w:rsidP="005D0549">
            <w:pPr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0D98F0AC" w14:textId="620728F1" w:rsidR="008372A4" w:rsidRPr="00B315FC" w:rsidRDefault="005D0549" w:rsidP="005D054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414283">
              <w:rPr>
                <w:rFonts w:asciiTheme="minorHAnsi" w:eastAsia="Arial" w:hAnsiTheme="minorHAnsi" w:cstheme="minorHAnsi"/>
                <w:b/>
                <w:bCs/>
                <w:lang w:val="ms"/>
              </w:rPr>
              <w:t>Kump B: 24.3.2025-28.3.2025</w:t>
            </w:r>
          </w:p>
        </w:tc>
        <w:tc>
          <w:tcPr>
            <w:tcW w:w="1464" w:type="pct"/>
            <w:gridSpan w:val="2"/>
            <w:tcBorders>
              <w:bottom w:val="nil"/>
            </w:tcBorders>
          </w:tcPr>
          <w:p w14:paraId="3F55BBA5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570C7584" w14:textId="0CB006D0" w:rsidR="00B315FC" w:rsidRPr="00B315FC" w:rsidRDefault="008372A4" w:rsidP="00B315FC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1.1</w:t>
            </w: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Kemahiran Proses Sains</w:t>
            </w:r>
          </w:p>
        </w:tc>
        <w:tc>
          <w:tcPr>
            <w:tcW w:w="636" w:type="pct"/>
            <w:vMerge w:val="restart"/>
          </w:tcPr>
          <w:p w14:paraId="14053B39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7BDAD42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32AC959E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128" w:type="pct"/>
            <w:vMerge w:val="restart"/>
            <w:vAlign w:val="center"/>
          </w:tcPr>
          <w:p w14:paraId="4137A5B9" w14:textId="77777777" w:rsidR="00B315FC" w:rsidRPr="00B315FC" w:rsidRDefault="00B315FC" w:rsidP="00F67CCF">
            <w:pPr>
              <w:widowControl w:val="0"/>
              <w:autoSpaceDE w:val="0"/>
              <w:autoSpaceDN w:val="0"/>
              <w:spacing w:before="1" w:line="242" w:lineRule="auto"/>
              <w:ind w:right="4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Menyatakan pemerhatian bagi satu situasi yang diberikan.</w:t>
            </w:r>
          </w:p>
        </w:tc>
        <w:tc>
          <w:tcPr>
            <w:tcW w:w="917" w:type="pct"/>
            <w:vMerge w:val="restart"/>
            <w:tcBorders>
              <w:right w:val="single" w:sz="8" w:space="0" w:color="000000"/>
            </w:tcBorders>
          </w:tcPr>
          <w:p w14:paraId="0EDD7271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07C106C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121" w:right="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aktiviti yang boleh membawa kepada penguasaan kemahiran membuat inferens seperti:</w:t>
            </w:r>
          </w:p>
          <w:p w14:paraId="128EE1FE" w14:textId="77777777" w:rsidR="00B315FC" w:rsidRPr="00B315FC" w:rsidRDefault="00B315FC" w:rsidP="00B315FC">
            <w:pPr>
              <w:widowControl w:val="0"/>
              <w:numPr>
                <w:ilvl w:val="0"/>
                <w:numId w:val="19"/>
              </w:numPr>
              <w:tabs>
                <w:tab w:val="left" w:pos="453"/>
              </w:tabs>
              <w:autoSpaceDE w:val="0"/>
              <w:autoSpaceDN w:val="0"/>
              <w:spacing w:line="242" w:lineRule="auto"/>
              <w:ind w:right="2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Membuat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inferens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tentang objek </w:t>
            </w:r>
            <w:r w:rsidRPr="00B315FC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yang </w:t>
            </w:r>
            <w:r w:rsidRPr="00B315F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timbul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objek yang</w:t>
            </w:r>
            <w:r w:rsidRPr="00B315FC">
              <w:rPr>
                <w:rFonts w:ascii="Arial" w:eastAsia="Arial" w:hAnsi="Arial"/>
                <w:spacing w:val="17"/>
                <w:sz w:val="22"/>
                <w:szCs w:val="22"/>
                <w:lang w:val="ms"/>
              </w:rPr>
              <w:t xml:space="preserve">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tenggelam.</w:t>
            </w:r>
          </w:p>
          <w:p w14:paraId="0E809030" w14:textId="77777777" w:rsidR="00B315FC" w:rsidRPr="00B315FC" w:rsidRDefault="00B315FC" w:rsidP="00B315FC">
            <w:pPr>
              <w:widowControl w:val="0"/>
              <w:numPr>
                <w:ilvl w:val="0"/>
                <w:numId w:val="19"/>
              </w:numPr>
              <w:tabs>
                <w:tab w:val="left" w:pos="453"/>
              </w:tabs>
              <w:autoSpaceDE w:val="0"/>
              <w:autoSpaceDN w:val="0"/>
              <w:spacing w:before="1" w:line="237" w:lineRule="auto"/>
              <w:ind w:right="2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Membuat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inferens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tentang </w:t>
            </w:r>
            <w:r w:rsidRPr="00B315F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kumpulan haiwan berdasarkan </w:t>
            </w:r>
            <w:r w:rsidRPr="00B315FC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tabiat </w:t>
            </w:r>
            <w:r w:rsidRPr="00B315F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pemakanan.</w:t>
            </w:r>
          </w:p>
        </w:tc>
      </w:tr>
      <w:tr w:rsidR="00B315FC" w:rsidRPr="00B315FC" w14:paraId="4DAB5453" w14:textId="77777777" w:rsidTr="00442044">
        <w:trPr>
          <w:trHeight w:val="345"/>
        </w:trPr>
        <w:tc>
          <w:tcPr>
            <w:tcW w:w="855" w:type="pct"/>
            <w:vMerge/>
            <w:tcBorders>
              <w:top w:val="nil"/>
            </w:tcBorders>
          </w:tcPr>
          <w:p w14:paraId="23B0991A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</w:tcPr>
          <w:p w14:paraId="48EE4932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142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1.1.4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</w:tcBorders>
          </w:tcPr>
          <w:p w14:paraId="787AD954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142"/>
              <w:ind w:lef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Membuat inferens</w:t>
            </w:r>
          </w:p>
        </w:tc>
        <w:tc>
          <w:tcPr>
            <w:tcW w:w="636" w:type="pct"/>
            <w:vMerge/>
            <w:tcBorders>
              <w:top w:val="nil"/>
            </w:tcBorders>
          </w:tcPr>
          <w:p w14:paraId="1BF06760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8" w:type="pct"/>
            <w:vMerge/>
            <w:tcBorders>
              <w:top w:val="nil"/>
            </w:tcBorders>
          </w:tcPr>
          <w:p w14:paraId="70BA8B17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17" w:type="pct"/>
            <w:vMerge/>
            <w:tcBorders>
              <w:top w:val="nil"/>
              <w:right w:val="single" w:sz="8" w:space="0" w:color="000000"/>
            </w:tcBorders>
          </w:tcPr>
          <w:p w14:paraId="3F76DA8E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315FC" w:rsidRPr="00B315FC" w14:paraId="2239259F" w14:textId="77777777" w:rsidTr="00442044">
        <w:trPr>
          <w:trHeight w:val="790"/>
        </w:trPr>
        <w:tc>
          <w:tcPr>
            <w:tcW w:w="855" w:type="pct"/>
            <w:vMerge/>
            <w:tcBorders>
              <w:top w:val="nil"/>
            </w:tcBorders>
          </w:tcPr>
          <w:p w14:paraId="40CECCB8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</w:tcPr>
          <w:p w14:paraId="58907D25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</w:tcBorders>
          </w:tcPr>
          <w:p w14:paraId="3A1DC72A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</w:tcPr>
          <w:p w14:paraId="236E5E1E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C1D5FCA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6DF0BFBE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128" w:type="pct"/>
          </w:tcPr>
          <w:p w14:paraId="2D6DF98D" w14:textId="77777777" w:rsidR="00B315FC" w:rsidRPr="00B315FC" w:rsidRDefault="00B315FC" w:rsidP="00F67CCF">
            <w:pPr>
              <w:widowControl w:val="0"/>
              <w:autoSpaceDE w:val="0"/>
              <w:autoSpaceDN w:val="0"/>
              <w:spacing w:before="162"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Menyatakan satu penerangan bagi pemerhatian.</w:t>
            </w:r>
          </w:p>
        </w:tc>
        <w:tc>
          <w:tcPr>
            <w:tcW w:w="917" w:type="pct"/>
            <w:vMerge/>
            <w:tcBorders>
              <w:top w:val="nil"/>
              <w:right w:val="single" w:sz="8" w:space="0" w:color="000000"/>
            </w:tcBorders>
          </w:tcPr>
          <w:p w14:paraId="6F0B5E9A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315FC" w:rsidRPr="00B315FC" w14:paraId="17C4BF38" w14:textId="77777777" w:rsidTr="00442044">
        <w:trPr>
          <w:trHeight w:val="944"/>
        </w:trPr>
        <w:tc>
          <w:tcPr>
            <w:tcW w:w="855" w:type="pct"/>
            <w:vMerge/>
            <w:tcBorders>
              <w:top w:val="nil"/>
            </w:tcBorders>
          </w:tcPr>
          <w:p w14:paraId="0564F8FE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</w:tcPr>
          <w:p w14:paraId="0DB0CC8B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</w:tcBorders>
          </w:tcPr>
          <w:p w14:paraId="52A3A0AD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</w:tcPr>
          <w:p w14:paraId="6A57DED1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80BED30" w14:textId="77777777" w:rsidR="00B315FC" w:rsidRPr="00B315FC" w:rsidRDefault="00B315FC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0C972E8C" w14:textId="77777777" w:rsidR="00B315FC" w:rsidRPr="00B315FC" w:rsidRDefault="00B315FC" w:rsidP="00B315FC">
            <w:pPr>
              <w:widowControl w:val="0"/>
              <w:autoSpaceDE w:val="0"/>
              <w:autoSpaceDN w:val="0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128" w:type="pct"/>
            <w:vAlign w:val="center"/>
          </w:tcPr>
          <w:p w14:paraId="45F01EA4" w14:textId="77777777" w:rsidR="00B315FC" w:rsidRPr="00B315FC" w:rsidRDefault="00B315FC" w:rsidP="00F67CCF">
            <w:pPr>
              <w:widowControl w:val="0"/>
              <w:autoSpaceDE w:val="0"/>
              <w:autoSpaceDN w:val="0"/>
              <w:spacing w:before="1" w:line="242" w:lineRule="auto"/>
              <w:ind w:right="3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Menyatakan lebih dari satu penerangan bagi pemerhatian yang sama.</w:t>
            </w:r>
          </w:p>
        </w:tc>
        <w:tc>
          <w:tcPr>
            <w:tcW w:w="917" w:type="pct"/>
            <w:vMerge/>
            <w:tcBorders>
              <w:top w:val="nil"/>
              <w:right w:val="single" w:sz="8" w:space="0" w:color="000000"/>
            </w:tcBorders>
          </w:tcPr>
          <w:p w14:paraId="27D454C5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67CCF" w:rsidRPr="00B315FC" w14:paraId="603D0F0A" w14:textId="77777777" w:rsidTr="00442044">
        <w:trPr>
          <w:trHeight w:val="1256"/>
        </w:trPr>
        <w:tc>
          <w:tcPr>
            <w:tcW w:w="855" w:type="pct"/>
            <w:vMerge/>
            <w:tcBorders>
              <w:top w:val="nil"/>
            </w:tcBorders>
          </w:tcPr>
          <w:p w14:paraId="6D2D53DB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</w:tcPr>
          <w:p w14:paraId="7EF6F83C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</w:tcBorders>
          </w:tcPr>
          <w:p w14:paraId="639E1A7E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  <w:vAlign w:val="center"/>
          </w:tcPr>
          <w:p w14:paraId="436B47FD" w14:textId="50FB562E" w:rsidR="00F67CCF" w:rsidRPr="00F67CCF" w:rsidRDefault="00F67CCF" w:rsidP="00F67CC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67CCF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28" w:type="pct"/>
            <w:vAlign w:val="center"/>
          </w:tcPr>
          <w:p w14:paraId="05B58430" w14:textId="6953A5F3" w:rsidR="00F67CCF" w:rsidRPr="00B315FC" w:rsidRDefault="00F67CCF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sz w:val="22"/>
                <w:szCs w:val="22"/>
                <w:lang w:val="ms"/>
              </w:rPr>
              <w:t>Memilih penerangan yang paling munasabah bagi satu pemerhatian menggunakan maklumat yang diperolehi.</w:t>
            </w:r>
          </w:p>
        </w:tc>
        <w:tc>
          <w:tcPr>
            <w:tcW w:w="917" w:type="pct"/>
            <w:vMerge/>
            <w:tcBorders>
              <w:top w:val="nil"/>
              <w:right w:val="single" w:sz="8" w:space="0" w:color="000000"/>
            </w:tcBorders>
          </w:tcPr>
          <w:p w14:paraId="1F9CDFA9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67CCF" w:rsidRPr="00B315FC" w14:paraId="101591EB" w14:textId="77777777" w:rsidTr="00442044">
        <w:trPr>
          <w:trHeight w:val="1401"/>
        </w:trPr>
        <w:tc>
          <w:tcPr>
            <w:tcW w:w="855" w:type="pct"/>
            <w:vMerge/>
            <w:tcBorders>
              <w:top w:val="nil"/>
            </w:tcBorders>
          </w:tcPr>
          <w:p w14:paraId="4E5AAD1F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</w:tcPr>
          <w:p w14:paraId="07B04A9E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</w:tcBorders>
          </w:tcPr>
          <w:p w14:paraId="112B4666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  <w:vAlign w:val="center"/>
          </w:tcPr>
          <w:p w14:paraId="443876F8" w14:textId="55260E88" w:rsidR="00F67CCF" w:rsidRPr="00F67CCF" w:rsidRDefault="00F67CCF" w:rsidP="00F67CC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67CC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28" w:type="pct"/>
            <w:vAlign w:val="center"/>
          </w:tcPr>
          <w:p w14:paraId="4538DF9C" w14:textId="29B8DA86" w:rsidR="00F67CCF" w:rsidRPr="00B315FC" w:rsidRDefault="00F67CCF" w:rsidP="00B315FC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  <w:r w:rsidRPr="00F67CCF">
              <w:rPr>
                <w:rFonts w:ascii="Arial" w:eastAsia="Arial" w:hAnsi="Arial"/>
                <w:sz w:val="22"/>
                <w:szCs w:val="22"/>
                <w:lang w:val="ms"/>
              </w:rPr>
              <w:t>Membuat kesimpulan awal yang munasabah berdasarkan penerangan yang dipilih dengan menggunakan maklumat yang diperolehi.</w:t>
            </w:r>
          </w:p>
        </w:tc>
        <w:tc>
          <w:tcPr>
            <w:tcW w:w="917" w:type="pct"/>
            <w:vMerge/>
            <w:tcBorders>
              <w:top w:val="nil"/>
              <w:right w:val="single" w:sz="8" w:space="0" w:color="000000"/>
            </w:tcBorders>
          </w:tcPr>
          <w:p w14:paraId="31E74382" w14:textId="77777777" w:rsidR="00F67CCF" w:rsidRPr="00B315FC" w:rsidRDefault="00F67CCF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315FC" w:rsidRPr="00B315FC" w14:paraId="79537486" w14:textId="77777777" w:rsidTr="009F5AAB">
        <w:trPr>
          <w:trHeight w:val="1265"/>
        </w:trPr>
        <w:tc>
          <w:tcPr>
            <w:tcW w:w="855" w:type="pct"/>
            <w:vMerge/>
            <w:tcBorders>
              <w:top w:val="nil"/>
              <w:bottom w:val="single" w:sz="4" w:space="0" w:color="auto"/>
            </w:tcBorders>
          </w:tcPr>
          <w:p w14:paraId="71E87CEA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1" w:type="pct"/>
            <w:tcBorders>
              <w:top w:val="nil"/>
              <w:bottom w:val="single" w:sz="4" w:space="0" w:color="auto"/>
              <w:right w:val="nil"/>
            </w:tcBorders>
          </w:tcPr>
          <w:p w14:paraId="7F0D1856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</w:tcBorders>
          </w:tcPr>
          <w:p w14:paraId="346B9AD9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31F25421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8923D19" w14:textId="4C523657" w:rsidR="00B315FC" w:rsidRPr="00B315FC" w:rsidRDefault="00F67CCF" w:rsidP="00B315FC">
            <w:pPr>
              <w:widowControl w:val="0"/>
              <w:autoSpaceDE w:val="0"/>
              <w:autoSpaceDN w:val="0"/>
              <w:spacing w:before="184"/>
              <w:ind w:left="3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28" w:type="pct"/>
            <w:tcBorders>
              <w:bottom w:val="single" w:sz="4" w:space="0" w:color="auto"/>
            </w:tcBorders>
            <w:vAlign w:val="center"/>
          </w:tcPr>
          <w:p w14:paraId="480D55A9" w14:textId="680BF91F" w:rsidR="00B315FC" w:rsidRPr="00B315FC" w:rsidRDefault="00F67CCF" w:rsidP="00F67CCF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32"/>
                <w:szCs w:val="22"/>
                <w:lang w:val="ms"/>
              </w:rPr>
            </w:pPr>
            <w:r w:rsidRPr="00F67CCF">
              <w:rPr>
                <w:rFonts w:ascii="Arial" w:eastAsia="Arial" w:hAnsi="Arial"/>
                <w:sz w:val="22"/>
                <w:szCs w:val="22"/>
                <w:lang w:val="ms"/>
              </w:rPr>
              <w:t>Menyokong kesimpulan awal yang dibuat dengan menggunakan maklumat atau pemerhatian lain.</w:t>
            </w:r>
          </w:p>
        </w:tc>
        <w:tc>
          <w:tcPr>
            <w:tcW w:w="917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429C180D" w14:textId="77777777" w:rsidR="00B315FC" w:rsidRPr="00B315FC" w:rsidRDefault="00B315FC" w:rsidP="00B315F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F5AAB" w:rsidRPr="00B315FC" w14:paraId="4EC154E4" w14:textId="77777777" w:rsidTr="00D96D22">
        <w:trPr>
          <w:trHeight w:val="643"/>
        </w:trPr>
        <w:tc>
          <w:tcPr>
            <w:tcW w:w="855" w:type="pct"/>
            <w:shd w:val="clear" w:color="auto" w:fill="FBE4D5" w:themeFill="accent2" w:themeFillTint="33"/>
            <w:vAlign w:val="center"/>
          </w:tcPr>
          <w:p w14:paraId="7E9986E3" w14:textId="0C9D2E40" w:rsidR="009F5AAB" w:rsidRPr="00B315FC" w:rsidRDefault="009F5AAB" w:rsidP="009F5AA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DA02B1">
              <w:rPr>
                <w:rFonts w:eastAsia="Arial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45" w:type="pct"/>
            <w:gridSpan w:val="5"/>
            <w:shd w:val="clear" w:color="auto" w:fill="FBE4D5" w:themeFill="accent2" w:themeFillTint="33"/>
            <w:vAlign w:val="center"/>
          </w:tcPr>
          <w:p w14:paraId="05040407" w14:textId="77777777" w:rsidR="009F5AAB" w:rsidRPr="00DA02B1" w:rsidRDefault="009F5AAB" w:rsidP="009F5AAB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DA02B1">
              <w:rPr>
                <w:rFonts w:eastAsia="Arial" w:cstheme="minorHAnsi"/>
                <w:b/>
                <w:bCs/>
                <w:sz w:val="22"/>
                <w:szCs w:val="22"/>
              </w:rPr>
              <w:t>CUTI PERAYAAN HARI RAYA AIDILFITRI</w:t>
            </w:r>
          </w:p>
          <w:p w14:paraId="219791CE" w14:textId="061B2B8E" w:rsidR="009F5AAB" w:rsidRPr="00B315FC" w:rsidRDefault="009F5AAB" w:rsidP="009F5AA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DA02B1">
              <w:rPr>
                <w:rFonts w:eastAsia="Arial" w:cstheme="minorHAnsi"/>
                <w:b/>
                <w:bCs/>
                <w:sz w:val="22"/>
                <w:szCs w:val="22"/>
              </w:rPr>
              <w:t>Kump A: 30.3.2025-3.4.2025, Kump B: 31.3.2025-4.4.2025</w:t>
            </w:r>
          </w:p>
        </w:tc>
      </w:tr>
    </w:tbl>
    <w:p w14:paraId="2EE3E745" w14:textId="782C141C" w:rsidR="00B315FC" w:rsidRDefault="00B315FC" w:rsidP="00E1235A">
      <w:pPr>
        <w:rPr>
          <w:rFonts w:ascii="Times New Roman" w:eastAsia="Times New Roman" w:hAnsi="Times New Roman"/>
          <w:sz w:val="24"/>
        </w:rPr>
      </w:pPr>
    </w:p>
    <w:p w14:paraId="243A56A2" w14:textId="77777777" w:rsidR="002B31AC" w:rsidRDefault="002B31AC" w:rsidP="00E1235A">
      <w:pPr>
        <w:rPr>
          <w:rFonts w:ascii="Times New Roman" w:eastAsia="Times New Roman" w:hAnsi="Times New Roman"/>
          <w:sz w:val="24"/>
        </w:rPr>
      </w:pPr>
    </w:p>
    <w:p w14:paraId="7F6D9CEB" w14:textId="2B29E094" w:rsidR="00B315FC" w:rsidRDefault="00B315FC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6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663"/>
        <w:gridCol w:w="2953"/>
        <w:gridCol w:w="1716"/>
        <w:gridCol w:w="3853"/>
        <w:gridCol w:w="1934"/>
      </w:tblGrid>
      <w:tr w:rsidR="00023B8D" w:rsidRPr="00EE5EE5" w14:paraId="34D3CD20" w14:textId="77777777" w:rsidTr="00023B8D">
        <w:trPr>
          <w:trHeight w:val="420"/>
        </w:trPr>
        <w:tc>
          <w:tcPr>
            <w:tcW w:w="2205" w:type="pct"/>
            <w:gridSpan w:val="3"/>
            <w:shd w:val="clear" w:color="auto" w:fill="8DB3E1"/>
            <w:vAlign w:val="center"/>
          </w:tcPr>
          <w:p w14:paraId="5D14339E" w14:textId="68232030" w:rsidR="00023B8D" w:rsidRPr="00EE5EE5" w:rsidRDefault="00023B8D" w:rsidP="00D8516B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INKUIRI DALAM SAINS</w:t>
            </w:r>
          </w:p>
        </w:tc>
        <w:tc>
          <w:tcPr>
            <w:tcW w:w="2795" w:type="pct"/>
            <w:gridSpan w:val="3"/>
            <w:shd w:val="clear" w:color="auto" w:fill="8DB3E1"/>
            <w:vAlign w:val="center"/>
          </w:tcPr>
          <w:p w14:paraId="73B6547A" w14:textId="5349F3F7" w:rsidR="00023B8D" w:rsidRPr="00EE5EE5" w:rsidRDefault="00023B8D" w:rsidP="00D8516B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1.0 KEMAHIRAN SAINTIFIK</w:t>
            </w:r>
          </w:p>
        </w:tc>
      </w:tr>
      <w:tr w:rsidR="00D8516B" w:rsidRPr="00EE5EE5" w14:paraId="3B9F75BE" w14:textId="77777777" w:rsidTr="00023B8D">
        <w:trPr>
          <w:trHeight w:val="53"/>
        </w:trPr>
        <w:tc>
          <w:tcPr>
            <w:tcW w:w="859" w:type="pct"/>
            <w:vMerge w:val="restart"/>
            <w:tcBorders>
              <w:right w:val="single" w:sz="8" w:space="0" w:color="000000"/>
            </w:tcBorders>
            <w:shd w:val="clear" w:color="auto" w:fill="C5D9F0"/>
            <w:vAlign w:val="center"/>
          </w:tcPr>
          <w:p w14:paraId="69130999" w14:textId="6D8174E1" w:rsidR="00D8516B" w:rsidRPr="00EE5EE5" w:rsidRDefault="009F5AAB" w:rsidP="00D8516B">
            <w:pPr>
              <w:widowControl w:val="0"/>
              <w:autoSpaceDE w:val="0"/>
              <w:autoSpaceDN w:val="0"/>
              <w:spacing w:before="214" w:line="242" w:lineRule="auto"/>
              <w:ind w:left="48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315FC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47" w:type="pct"/>
            <w:gridSpan w:val="2"/>
            <w:vMerge w:val="restart"/>
            <w:tcBorders>
              <w:left w:val="single" w:sz="8" w:space="0" w:color="000000"/>
            </w:tcBorders>
            <w:shd w:val="clear" w:color="auto" w:fill="C5D9F0"/>
            <w:vAlign w:val="center"/>
          </w:tcPr>
          <w:p w14:paraId="5E1CB2A6" w14:textId="3C8AB1DD" w:rsidR="009F5AAB" w:rsidRDefault="009F5AAB" w:rsidP="0034398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F5AAB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0D11E7D4" w14:textId="21EEB82F" w:rsidR="00D8516B" w:rsidRPr="00EE5EE5" w:rsidRDefault="00D8516B" w:rsidP="0034398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2074" w:type="pct"/>
            <w:gridSpan w:val="2"/>
            <w:shd w:val="clear" w:color="auto" w:fill="C5D9F0"/>
          </w:tcPr>
          <w:p w14:paraId="02F775DA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78"/>
              <w:ind w:left="12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720" w:type="pct"/>
            <w:vMerge w:val="restart"/>
            <w:shd w:val="clear" w:color="auto" w:fill="C5D9F0"/>
          </w:tcPr>
          <w:p w14:paraId="6A70EAC2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8EB0806" w14:textId="77777777" w:rsidR="00D8516B" w:rsidRPr="00EE5EE5" w:rsidRDefault="00D8516B" w:rsidP="00D8516B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D8516B" w:rsidRPr="00EE5EE5" w14:paraId="5702E363" w14:textId="77777777" w:rsidTr="00D8516B">
        <w:trPr>
          <w:trHeight w:val="510"/>
        </w:trPr>
        <w:tc>
          <w:tcPr>
            <w:tcW w:w="859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6F74D043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47" w:type="pct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C5D9F0"/>
          </w:tcPr>
          <w:p w14:paraId="6F669D29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9" w:type="pct"/>
            <w:shd w:val="clear" w:color="auto" w:fill="C5D9F0"/>
          </w:tcPr>
          <w:p w14:paraId="4EA833CA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3" w:line="250" w:lineRule="atLeast"/>
              <w:ind w:left="136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435" w:type="pct"/>
            <w:shd w:val="clear" w:color="auto" w:fill="C5D9F0"/>
          </w:tcPr>
          <w:p w14:paraId="25D7BD01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124"/>
              <w:ind w:left="10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720" w:type="pct"/>
            <w:vMerge/>
            <w:tcBorders>
              <w:top w:val="nil"/>
            </w:tcBorders>
            <w:shd w:val="clear" w:color="auto" w:fill="C5D9F0"/>
          </w:tcPr>
          <w:p w14:paraId="607A8310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8516B" w:rsidRPr="00EE5EE5" w14:paraId="6AFC4564" w14:textId="77777777" w:rsidTr="00D8516B">
        <w:trPr>
          <w:trHeight w:val="642"/>
        </w:trPr>
        <w:tc>
          <w:tcPr>
            <w:tcW w:w="859" w:type="pct"/>
            <w:vMerge w:val="restart"/>
            <w:tcBorders>
              <w:right w:val="single" w:sz="8" w:space="0" w:color="000000"/>
            </w:tcBorders>
          </w:tcPr>
          <w:p w14:paraId="7BED3710" w14:textId="77777777" w:rsidR="00D8516B" w:rsidRDefault="00D8516B" w:rsidP="00023B8D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373D9908" w14:textId="77777777" w:rsidR="005D0549" w:rsidRDefault="005D0549" w:rsidP="005D0549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8</w:t>
            </w:r>
          </w:p>
          <w:p w14:paraId="5132D9BF" w14:textId="77777777" w:rsidR="005D0549" w:rsidRPr="00414283" w:rsidRDefault="005D0549" w:rsidP="005D0549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512494B5" w14:textId="77777777" w:rsidR="005D0549" w:rsidRDefault="005D0549" w:rsidP="005D0549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Kump B: 7.4.2025-11.4.2025</w:t>
            </w:r>
          </w:p>
          <w:p w14:paraId="24DA405B" w14:textId="0F1F1A38" w:rsidR="00023B8D" w:rsidRPr="00EE5EE5" w:rsidRDefault="00023B8D" w:rsidP="00023B8D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47" w:type="pct"/>
            <w:gridSpan w:val="2"/>
            <w:tcBorders>
              <w:left w:val="single" w:sz="8" w:space="0" w:color="000000"/>
              <w:bottom w:val="nil"/>
            </w:tcBorders>
          </w:tcPr>
          <w:p w14:paraId="63E3B268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31402755" w14:textId="62E03D1D" w:rsidR="00D8516B" w:rsidRPr="00EE5EE5" w:rsidRDefault="008372A4" w:rsidP="00D8516B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1.1</w:t>
            </w: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Kemahiran Proses Sains</w:t>
            </w:r>
          </w:p>
        </w:tc>
        <w:tc>
          <w:tcPr>
            <w:tcW w:w="639" w:type="pct"/>
            <w:vMerge w:val="restart"/>
          </w:tcPr>
          <w:p w14:paraId="0531C2C5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109BFB4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4E0C48D0" w14:textId="77777777" w:rsidR="00D8516B" w:rsidRPr="00EE5EE5" w:rsidRDefault="00D8516B" w:rsidP="00D8516B">
            <w:pPr>
              <w:widowControl w:val="0"/>
              <w:autoSpaceDE w:val="0"/>
              <w:autoSpaceDN w:val="0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435" w:type="pct"/>
            <w:vMerge w:val="restart"/>
          </w:tcPr>
          <w:p w14:paraId="48522708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2B04516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1" w:line="242" w:lineRule="auto"/>
              <w:ind w:left="113" w:right="38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Menyatakan </w:t>
            </w: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 xml:space="preserve">satu </w:t>
            </w:r>
            <w:r w:rsidRPr="00EE5EE5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jangkaan </w:t>
            </w:r>
            <w:r w:rsidRPr="00EE5EE5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bagi </w:t>
            </w:r>
            <w:r w:rsidRPr="00EE5EE5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pemerhatian </w:t>
            </w:r>
            <w:r w:rsidRPr="00EE5EE5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terhadap </w:t>
            </w:r>
            <w:r w:rsidRPr="00EE5EE5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peristiwa/fenomena.</w:t>
            </w:r>
          </w:p>
        </w:tc>
        <w:tc>
          <w:tcPr>
            <w:tcW w:w="720" w:type="pct"/>
            <w:vMerge w:val="restart"/>
          </w:tcPr>
          <w:p w14:paraId="0F57150B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1ACEF561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line="242" w:lineRule="auto"/>
              <w:ind w:left="1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aktiviti yang boleh membawa kepada penguasaan kemahiran meramal seperti:</w:t>
            </w:r>
          </w:p>
          <w:p w14:paraId="10A84E6D" w14:textId="77777777" w:rsidR="00D8516B" w:rsidRPr="00EE5EE5" w:rsidRDefault="00D8516B" w:rsidP="00D8516B">
            <w:pPr>
              <w:widowControl w:val="0"/>
              <w:numPr>
                <w:ilvl w:val="0"/>
                <w:numId w:val="20"/>
              </w:numPr>
              <w:tabs>
                <w:tab w:val="left" w:pos="451"/>
              </w:tabs>
              <w:autoSpaceDE w:val="0"/>
              <w:autoSpaceDN w:val="0"/>
              <w:spacing w:line="237" w:lineRule="exact"/>
              <w:ind w:hanging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Meramal</w:t>
            </w:r>
            <w:r w:rsidRPr="00EE5EE5">
              <w:rPr>
                <w:rFonts w:ascii="Arial" w:eastAsia="Arial" w:hAnsi="Arial"/>
                <w:spacing w:val="16"/>
                <w:sz w:val="22"/>
                <w:szCs w:val="22"/>
                <w:lang w:val="ms"/>
              </w:rPr>
              <w:t xml:space="preserve"> </w:t>
            </w:r>
            <w:r w:rsidRPr="00EE5EE5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perubahan</w:t>
            </w:r>
          </w:p>
          <w:p w14:paraId="23D56A51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2" w:line="242" w:lineRule="auto"/>
              <w:ind w:left="4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suhu air apabila dipanaskan.</w:t>
            </w:r>
          </w:p>
          <w:p w14:paraId="0730139C" w14:textId="77777777" w:rsidR="00D8516B" w:rsidRPr="00EE5EE5" w:rsidRDefault="00D8516B" w:rsidP="00D8516B">
            <w:pPr>
              <w:widowControl w:val="0"/>
              <w:numPr>
                <w:ilvl w:val="0"/>
                <w:numId w:val="20"/>
              </w:numPr>
              <w:tabs>
                <w:tab w:val="left" w:pos="451"/>
              </w:tabs>
              <w:autoSpaceDE w:val="0"/>
              <w:autoSpaceDN w:val="0"/>
              <w:spacing w:line="242" w:lineRule="auto"/>
              <w:ind w:right="1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Meramalkan keadaan </w:t>
            </w:r>
            <w:r w:rsidRPr="00EE5EE5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 </w:t>
            </w:r>
            <w:r w:rsidRPr="00EE5EE5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</w:t>
            </w:r>
            <w:r w:rsidRPr="00EE5EE5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berdasarkan urutan </w:t>
            </w:r>
            <w:r w:rsidRPr="00EE5EE5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sistem suria.</w:t>
            </w:r>
          </w:p>
          <w:p w14:paraId="24E85014" w14:textId="77777777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4212946" w14:textId="77777777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CBA41D" w14:textId="77777777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28A395E" w14:textId="77777777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16559E1" w14:textId="77777777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F77C68D" w14:textId="77777777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D5C5A2D" w14:textId="3C620DB5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D8516B" w:rsidRPr="00EE5EE5" w14:paraId="17093573" w14:textId="77777777" w:rsidTr="00CA2875">
        <w:trPr>
          <w:trHeight w:val="203"/>
        </w:trPr>
        <w:tc>
          <w:tcPr>
            <w:tcW w:w="859" w:type="pct"/>
            <w:vMerge/>
            <w:tcBorders>
              <w:top w:val="nil"/>
              <w:right w:val="single" w:sz="8" w:space="0" w:color="000000"/>
            </w:tcBorders>
          </w:tcPr>
          <w:p w14:paraId="6AFEED62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7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0E5C3B5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142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1.1.5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</w:tcBorders>
          </w:tcPr>
          <w:p w14:paraId="1991E161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142"/>
              <w:ind w:lef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Meramal</w:t>
            </w:r>
          </w:p>
        </w:tc>
        <w:tc>
          <w:tcPr>
            <w:tcW w:w="639" w:type="pct"/>
            <w:vMerge/>
            <w:tcBorders>
              <w:top w:val="nil"/>
            </w:tcBorders>
          </w:tcPr>
          <w:p w14:paraId="0C800BED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35" w:type="pct"/>
            <w:vMerge/>
            <w:tcBorders>
              <w:top w:val="nil"/>
            </w:tcBorders>
          </w:tcPr>
          <w:p w14:paraId="275633BA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20" w:type="pct"/>
            <w:vMerge/>
            <w:tcBorders>
              <w:top w:val="nil"/>
            </w:tcBorders>
          </w:tcPr>
          <w:p w14:paraId="310B3BFD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8516B" w:rsidRPr="00EE5EE5" w14:paraId="6FCDDFF4" w14:textId="77777777" w:rsidTr="00CA2875">
        <w:trPr>
          <w:trHeight w:val="1499"/>
        </w:trPr>
        <w:tc>
          <w:tcPr>
            <w:tcW w:w="859" w:type="pct"/>
            <w:vMerge/>
            <w:tcBorders>
              <w:top w:val="nil"/>
              <w:right w:val="single" w:sz="8" w:space="0" w:color="000000"/>
            </w:tcBorders>
          </w:tcPr>
          <w:p w14:paraId="57543CC4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7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5AC09B0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</w:tcBorders>
          </w:tcPr>
          <w:p w14:paraId="43FC80A6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9" w:type="pct"/>
          </w:tcPr>
          <w:p w14:paraId="48E046BB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F065963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1A0028F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428EE863" w14:textId="77777777" w:rsidR="00D8516B" w:rsidRPr="00EE5EE5" w:rsidRDefault="00D8516B" w:rsidP="00D8516B">
            <w:pPr>
              <w:widowControl w:val="0"/>
              <w:autoSpaceDE w:val="0"/>
              <w:autoSpaceDN w:val="0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435" w:type="pct"/>
          </w:tcPr>
          <w:p w14:paraId="7F75FFE4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199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Membuat satu jangkaan tentang satu peristiwa/fenomena berdasarkan pemerhatian, pengalaman lalu, data atau pola.</w:t>
            </w:r>
          </w:p>
        </w:tc>
        <w:tc>
          <w:tcPr>
            <w:tcW w:w="720" w:type="pct"/>
            <w:vMerge/>
            <w:tcBorders>
              <w:top w:val="nil"/>
            </w:tcBorders>
          </w:tcPr>
          <w:p w14:paraId="6CE6DD8A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8516B" w:rsidRPr="00EE5EE5" w14:paraId="18150DE0" w14:textId="77777777" w:rsidTr="00CA2875">
        <w:trPr>
          <w:trHeight w:val="1467"/>
        </w:trPr>
        <w:tc>
          <w:tcPr>
            <w:tcW w:w="859" w:type="pct"/>
            <w:vMerge/>
            <w:tcBorders>
              <w:top w:val="nil"/>
              <w:right w:val="single" w:sz="8" w:space="0" w:color="000000"/>
            </w:tcBorders>
          </w:tcPr>
          <w:p w14:paraId="48159857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7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F820F74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</w:tcBorders>
          </w:tcPr>
          <w:p w14:paraId="3B97CAC7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9" w:type="pct"/>
          </w:tcPr>
          <w:p w14:paraId="494B1506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0727420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1DDCD83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214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435" w:type="pct"/>
          </w:tcPr>
          <w:p w14:paraId="5521E4EB" w14:textId="77777777" w:rsidR="00D8516B" w:rsidRPr="00EE5EE5" w:rsidRDefault="00D8516B" w:rsidP="00D8516B">
            <w:pPr>
              <w:widowControl w:val="0"/>
              <w:autoSpaceDE w:val="0"/>
              <w:autoSpaceDN w:val="0"/>
              <w:spacing w:before="154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Membuat lebih daripada satu jangkaan tentang satu peristiwa/fenomena berdasarkan pemerhatian, pengalaman lalu, data atau pola.</w:t>
            </w:r>
          </w:p>
        </w:tc>
        <w:tc>
          <w:tcPr>
            <w:tcW w:w="720" w:type="pct"/>
            <w:vMerge/>
            <w:tcBorders>
              <w:top w:val="nil"/>
            </w:tcBorders>
          </w:tcPr>
          <w:p w14:paraId="1057EC68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8516B" w:rsidRPr="00EE5EE5" w14:paraId="7568345E" w14:textId="77777777" w:rsidTr="00CA2875">
        <w:trPr>
          <w:trHeight w:val="1202"/>
        </w:trPr>
        <w:tc>
          <w:tcPr>
            <w:tcW w:w="859" w:type="pct"/>
            <w:vMerge/>
            <w:tcBorders>
              <w:top w:val="nil"/>
              <w:right w:val="single" w:sz="8" w:space="0" w:color="000000"/>
            </w:tcBorders>
          </w:tcPr>
          <w:p w14:paraId="4CADD3F9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7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3A9C6E2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</w:tcBorders>
          </w:tcPr>
          <w:p w14:paraId="633F9441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9" w:type="pct"/>
            <w:vAlign w:val="center"/>
          </w:tcPr>
          <w:p w14:paraId="19277EBF" w14:textId="5DC88971" w:rsidR="00D8516B" w:rsidRPr="00EE5EE5" w:rsidRDefault="00D8516B" w:rsidP="00D8516B">
            <w:pPr>
              <w:widowControl w:val="0"/>
              <w:autoSpaceDE w:val="0"/>
              <w:autoSpaceDN w:val="0"/>
              <w:jc w:val="center"/>
              <w:rPr>
                <w:rFonts w:ascii="Impact" w:eastAsia="Arial" w:hAnsi="Arial"/>
                <w:sz w:val="24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435" w:type="pct"/>
          </w:tcPr>
          <w:p w14:paraId="1B3625E7" w14:textId="5C3FF608" w:rsidR="00D8516B" w:rsidRPr="00EE5EE5" w:rsidRDefault="00D8516B" w:rsidP="00D8516B">
            <w:pPr>
              <w:widowControl w:val="0"/>
              <w:autoSpaceDE w:val="0"/>
              <w:autoSpaceDN w:val="0"/>
              <w:spacing w:before="154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Menjelaskan jangkaan tentang satu peristiwa/fenomena berdasarkan pemerhatian, pengalaman lalu, data atau pola.</w:t>
            </w:r>
          </w:p>
        </w:tc>
        <w:tc>
          <w:tcPr>
            <w:tcW w:w="720" w:type="pct"/>
            <w:vMerge/>
            <w:tcBorders>
              <w:top w:val="nil"/>
            </w:tcBorders>
          </w:tcPr>
          <w:p w14:paraId="0758D175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8516B" w:rsidRPr="00EE5EE5" w14:paraId="35F2BB42" w14:textId="77777777" w:rsidTr="00CA2875">
        <w:trPr>
          <w:trHeight w:val="1202"/>
        </w:trPr>
        <w:tc>
          <w:tcPr>
            <w:tcW w:w="859" w:type="pct"/>
            <w:vMerge/>
            <w:tcBorders>
              <w:top w:val="nil"/>
              <w:right w:val="single" w:sz="8" w:space="0" w:color="000000"/>
            </w:tcBorders>
          </w:tcPr>
          <w:p w14:paraId="2271C957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7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245E2AE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</w:tcBorders>
          </w:tcPr>
          <w:p w14:paraId="4E15D90B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9" w:type="pct"/>
            <w:vAlign w:val="center"/>
          </w:tcPr>
          <w:p w14:paraId="37345ECE" w14:textId="6A35E39D" w:rsidR="00D8516B" w:rsidRPr="00EE5EE5" w:rsidRDefault="00D8516B" w:rsidP="00D8516B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EE5EE5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5</w:t>
            </w:r>
          </w:p>
        </w:tc>
        <w:tc>
          <w:tcPr>
            <w:tcW w:w="1435" w:type="pct"/>
          </w:tcPr>
          <w:p w14:paraId="6F25CD37" w14:textId="3A76BE4B" w:rsidR="00D8516B" w:rsidRPr="00EE5EE5" w:rsidRDefault="00D8516B" w:rsidP="00D8516B">
            <w:pPr>
              <w:widowControl w:val="0"/>
              <w:autoSpaceDE w:val="0"/>
              <w:autoSpaceDN w:val="0"/>
              <w:spacing w:before="154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Menyokong jangkaan yang telah dibuat dengan menggunakan maklumat tambahan.</w:t>
            </w:r>
          </w:p>
        </w:tc>
        <w:tc>
          <w:tcPr>
            <w:tcW w:w="720" w:type="pct"/>
            <w:vMerge/>
            <w:tcBorders>
              <w:top w:val="nil"/>
            </w:tcBorders>
          </w:tcPr>
          <w:p w14:paraId="183EA2A8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D8516B" w:rsidRPr="00EE5EE5" w14:paraId="45BCA0E6" w14:textId="77777777" w:rsidTr="00CA2875">
        <w:trPr>
          <w:trHeight w:val="1039"/>
        </w:trPr>
        <w:tc>
          <w:tcPr>
            <w:tcW w:w="859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7AC217C6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47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0316F920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</w:tcBorders>
          </w:tcPr>
          <w:p w14:paraId="235FED36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737A7059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77BB7B4" w14:textId="77777777" w:rsidR="00D8516B" w:rsidRDefault="00D8516B" w:rsidP="00D8516B">
            <w:pPr>
              <w:widowControl w:val="0"/>
              <w:autoSpaceDE w:val="0"/>
              <w:autoSpaceDN w:val="0"/>
              <w:spacing w:before="199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15D728AA" w14:textId="77777777" w:rsidR="00D8516B" w:rsidRPr="00EE5EE5" w:rsidRDefault="00D8516B" w:rsidP="00D8516B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B34F5C0" w14:textId="7773E7F6" w:rsidR="00D8516B" w:rsidRPr="00EE5EE5" w:rsidRDefault="00D8516B" w:rsidP="00D8516B">
            <w:pPr>
              <w:tabs>
                <w:tab w:val="left" w:pos="1320"/>
              </w:tabs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14:paraId="79C4A47B" w14:textId="5C2CB5D4" w:rsidR="00D8516B" w:rsidRPr="00EE5EE5" w:rsidRDefault="00D8516B" w:rsidP="00D8516B">
            <w:pPr>
              <w:widowControl w:val="0"/>
              <w:autoSpaceDE w:val="0"/>
              <w:autoSpaceDN w:val="0"/>
              <w:spacing w:before="154"/>
              <w:ind w:left="113" w:right="1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E5EE5">
              <w:rPr>
                <w:rFonts w:ascii="Arial" w:eastAsia="Arial" w:hAnsi="Arial"/>
                <w:sz w:val="22"/>
                <w:szCs w:val="22"/>
                <w:lang w:val="ms"/>
              </w:rPr>
              <w:t>Membuat jangkaan melalui intrapolasi atau ekstrapolasi berdasarkan pemerhatian, pengalaman lalu, data atau pola.</w:t>
            </w:r>
          </w:p>
        </w:tc>
        <w:tc>
          <w:tcPr>
            <w:tcW w:w="720" w:type="pct"/>
            <w:vMerge/>
            <w:tcBorders>
              <w:top w:val="nil"/>
              <w:bottom w:val="single" w:sz="4" w:space="0" w:color="auto"/>
            </w:tcBorders>
          </w:tcPr>
          <w:p w14:paraId="07E70BCE" w14:textId="77777777" w:rsidR="00D8516B" w:rsidRPr="00EE5EE5" w:rsidRDefault="00D8516B" w:rsidP="00D8516B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9DAD2DF" w14:textId="0AD8ABED" w:rsidR="00B315FC" w:rsidRDefault="00B315FC" w:rsidP="00E1235A">
      <w:pPr>
        <w:rPr>
          <w:rFonts w:ascii="Times New Roman" w:eastAsia="Times New Roman" w:hAnsi="Times New Roman"/>
          <w:sz w:val="24"/>
        </w:rPr>
      </w:pPr>
    </w:p>
    <w:p w14:paraId="7E620692" w14:textId="77777777" w:rsidR="002B31AC" w:rsidRDefault="002B31AC" w:rsidP="00E1235A">
      <w:pPr>
        <w:rPr>
          <w:rFonts w:ascii="Times New Roman" w:eastAsia="Times New Roman" w:hAnsi="Times New Roman"/>
          <w:sz w:val="24"/>
        </w:rPr>
      </w:pPr>
    </w:p>
    <w:p w14:paraId="343C9559" w14:textId="77777777" w:rsidR="002B31AC" w:rsidRDefault="002B31AC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6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4"/>
        <w:gridCol w:w="687"/>
        <w:gridCol w:w="2977"/>
        <w:gridCol w:w="1726"/>
        <w:gridCol w:w="3042"/>
        <w:gridCol w:w="2658"/>
      </w:tblGrid>
      <w:tr w:rsidR="00023B8D" w:rsidRPr="00CE46E4" w14:paraId="5058F240" w14:textId="77777777" w:rsidTr="00023B8D">
        <w:trPr>
          <w:trHeight w:val="420"/>
        </w:trPr>
        <w:tc>
          <w:tcPr>
            <w:tcW w:w="2234" w:type="pct"/>
            <w:gridSpan w:val="3"/>
            <w:shd w:val="clear" w:color="auto" w:fill="8DB3E1"/>
          </w:tcPr>
          <w:p w14:paraId="000F99D5" w14:textId="77777777" w:rsidR="00023B8D" w:rsidRPr="00CE46E4" w:rsidRDefault="00023B8D" w:rsidP="00CE46E4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INKUIRI DALAM SAINS</w:t>
            </w:r>
          </w:p>
        </w:tc>
        <w:tc>
          <w:tcPr>
            <w:tcW w:w="2766" w:type="pct"/>
            <w:gridSpan w:val="3"/>
            <w:shd w:val="clear" w:color="auto" w:fill="8DB3E1"/>
            <w:vAlign w:val="center"/>
          </w:tcPr>
          <w:p w14:paraId="718D2F35" w14:textId="77777777" w:rsidR="00023B8D" w:rsidRPr="00CE46E4" w:rsidRDefault="00023B8D" w:rsidP="00CE46E4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1.0 KEMAHIRAN SAINTIFIK</w:t>
            </w:r>
          </w:p>
        </w:tc>
      </w:tr>
      <w:tr w:rsidR="00CE46E4" w:rsidRPr="00CE46E4" w14:paraId="25684CD9" w14:textId="77777777" w:rsidTr="00023B8D">
        <w:trPr>
          <w:trHeight w:val="53"/>
        </w:trPr>
        <w:tc>
          <w:tcPr>
            <w:tcW w:w="869" w:type="pct"/>
            <w:vMerge w:val="restart"/>
            <w:tcBorders>
              <w:right w:val="single" w:sz="8" w:space="0" w:color="000000"/>
            </w:tcBorders>
            <w:shd w:val="clear" w:color="auto" w:fill="C5D9F0"/>
            <w:vAlign w:val="center"/>
          </w:tcPr>
          <w:p w14:paraId="7F525B63" w14:textId="1C0ED7BD" w:rsidR="00CE46E4" w:rsidRPr="00CE46E4" w:rsidRDefault="00023B8D" w:rsidP="00023B8D">
            <w:pPr>
              <w:widowControl w:val="0"/>
              <w:autoSpaceDE w:val="0"/>
              <w:autoSpaceDN w:val="0"/>
              <w:spacing w:line="242" w:lineRule="auto"/>
              <w:ind w:left="48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65" w:type="pct"/>
            <w:gridSpan w:val="2"/>
            <w:vMerge w:val="restart"/>
            <w:tcBorders>
              <w:left w:val="single" w:sz="8" w:space="0" w:color="000000"/>
            </w:tcBorders>
            <w:shd w:val="clear" w:color="auto" w:fill="C5D9F0"/>
            <w:vAlign w:val="center"/>
          </w:tcPr>
          <w:p w14:paraId="1588D283" w14:textId="467213C4" w:rsidR="00CE46E4" w:rsidRPr="00CE46E4" w:rsidRDefault="00023B8D" w:rsidP="00343980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3D00B4A5" w14:textId="77777777" w:rsidR="00CE46E4" w:rsidRPr="00CE46E4" w:rsidRDefault="00CE46E4" w:rsidP="0034398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76" w:type="pct"/>
            <w:gridSpan w:val="2"/>
            <w:shd w:val="clear" w:color="auto" w:fill="C5D9F0"/>
          </w:tcPr>
          <w:p w14:paraId="5F1EFB9A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78"/>
              <w:ind w:left="12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90" w:type="pct"/>
            <w:vMerge w:val="restart"/>
            <w:shd w:val="clear" w:color="auto" w:fill="C5D9F0"/>
          </w:tcPr>
          <w:p w14:paraId="42A71EBC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2052D955" w14:textId="77777777" w:rsidR="00CE46E4" w:rsidRPr="00CE46E4" w:rsidRDefault="00CE46E4" w:rsidP="00CE46E4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E46E4" w:rsidRPr="00CE46E4" w14:paraId="2BBDCD94" w14:textId="77777777" w:rsidTr="00C56BBC">
        <w:trPr>
          <w:trHeight w:val="510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2D58F8CD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65" w:type="pct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C5D9F0"/>
          </w:tcPr>
          <w:p w14:paraId="494D8D64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3" w:type="pct"/>
            <w:shd w:val="clear" w:color="auto" w:fill="C5D9F0"/>
          </w:tcPr>
          <w:p w14:paraId="3F3602A8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3" w:line="250" w:lineRule="atLeast"/>
              <w:ind w:left="136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33" w:type="pct"/>
            <w:shd w:val="clear" w:color="auto" w:fill="C5D9F0"/>
          </w:tcPr>
          <w:p w14:paraId="1610ABE5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124"/>
              <w:ind w:left="10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90" w:type="pct"/>
            <w:vMerge/>
            <w:tcBorders>
              <w:top w:val="nil"/>
            </w:tcBorders>
            <w:shd w:val="clear" w:color="auto" w:fill="C5D9F0"/>
          </w:tcPr>
          <w:p w14:paraId="189F20E6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E46E4" w:rsidRPr="00CE46E4" w14:paraId="2158760B" w14:textId="77777777" w:rsidTr="00C56BBC">
        <w:trPr>
          <w:trHeight w:val="642"/>
        </w:trPr>
        <w:tc>
          <w:tcPr>
            <w:tcW w:w="869" w:type="pct"/>
            <w:vMerge w:val="restart"/>
            <w:tcBorders>
              <w:right w:val="single" w:sz="8" w:space="0" w:color="000000"/>
            </w:tcBorders>
          </w:tcPr>
          <w:p w14:paraId="1A1CF961" w14:textId="77777777" w:rsidR="00CE46E4" w:rsidRDefault="00CE46E4" w:rsidP="00023B8D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413403D7" w14:textId="77777777" w:rsidR="005D0549" w:rsidRPr="00D85947" w:rsidRDefault="005D0549" w:rsidP="005D0549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9</w:t>
            </w:r>
          </w:p>
          <w:p w14:paraId="0384207B" w14:textId="77777777" w:rsidR="005D0549" w:rsidRPr="00D85947" w:rsidRDefault="005D0549" w:rsidP="005D0549">
            <w:pPr>
              <w:jc w:val="center"/>
              <w:rPr>
                <w:rFonts w:cstheme="minorHAnsi"/>
                <w:b/>
              </w:rPr>
            </w:pPr>
          </w:p>
          <w:p w14:paraId="2B847F2F" w14:textId="7EDECC32" w:rsidR="00023B8D" w:rsidRPr="00CE46E4" w:rsidRDefault="005D0549" w:rsidP="005D054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D85947">
              <w:rPr>
                <w:rFonts w:cstheme="minorHAnsi"/>
                <w:b/>
              </w:rPr>
              <w:t>Kump B: 14.4.2025-18.4.2025</w:t>
            </w:r>
          </w:p>
        </w:tc>
        <w:tc>
          <w:tcPr>
            <w:tcW w:w="1365" w:type="pct"/>
            <w:gridSpan w:val="2"/>
            <w:tcBorders>
              <w:left w:val="single" w:sz="8" w:space="0" w:color="000000"/>
              <w:bottom w:val="nil"/>
            </w:tcBorders>
          </w:tcPr>
          <w:p w14:paraId="150FEE71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1F3B19A7" w14:textId="300D417B" w:rsidR="00CE46E4" w:rsidRPr="00CE46E4" w:rsidRDefault="008372A4" w:rsidP="00CE46E4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1.1</w:t>
            </w: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Kemahiran Proses Sains</w:t>
            </w:r>
          </w:p>
        </w:tc>
        <w:tc>
          <w:tcPr>
            <w:tcW w:w="643" w:type="pct"/>
            <w:vMerge w:val="restart"/>
          </w:tcPr>
          <w:p w14:paraId="3953E2C7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22FAE3A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5A3BE147" w14:textId="77777777" w:rsidR="00CE46E4" w:rsidRPr="00CE46E4" w:rsidRDefault="00CE46E4" w:rsidP="00CE46E4">
            <w:pPr>
              <w:widowControl w:val="0"/>
              <w:autoSpaceDE w:val="0"/>
              <w:autoSpaceDN w:val="0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133" w:type="pct"/>
            <w:vMerge w:val="restart"/>
            <w:vAlign w:val="center"/>
          </w:tcPr>
          <w:p w14:paraId="5DD4B995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line="228" w:lineRule="auto"/>
              <w:ind w:right="2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Menyatakan maklumat yang diperoleh.</w:t>
            </w:r>
          </w:p>
        </w:tc>
        <w:tc>
          <w:tcPr>
            <w:tcW w:w="990" w:type="pct"/>
            <w:vMerge w:val="restart"/>
          </w:tcPr>
          <w:p w14:paraId="44E05FBF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6"/>
                <w:szCs w:val="22"/>
                <w:lang w:val="ms"/>
              </w:rPr>
            </w:pPr>
          </w:p>
          <w:p w14:paraId="6EC5FB53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1" w:line="237" w:lineRule="auto"/>
              <w:ind w:left="1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aktiviti yang boleh membawa kepada penguasaan kemahiran berkomunikasi seperti:</w:t>
            </w:r>
          </w:p>
          <w:p w14:paraId="3C47904B" w14:textId="77777777" w:rsidR="00CE46E4" w:rsidRPr="00CE46E4" w:rsidRDefault="00CE46E4" w:rsidP="00CE46E4">
            <w:pPr>
              <w:widowControl w:val="0"/>
              <w:numPr>
                <w:ilvl w:val="0"/>
                <w:numId w:val="21"/>
              </w:numPr>
              <w:tabs>
                <w:tab w:val="left" w:pos="451"/>
              </w:tabs>
              <w:autoSpaceDE w:val="0"/>
              <w:autoSpaceDN w:val="0"/>
              <w:spacing w:before="8"/>
              <w:ind w:right="27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Melukis </w:t>
            </w:r>
            <w:r w:rsidRPr="00CE46E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CE46E4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melabel </w:t>
            </w:r>
            <w:r w:rsidRPr="00CE46E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struktur</w:t>
            </w: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CE46E4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gigi.</w:t>
            </w:r>
          </w:p>
          <w:p w14:paraId="207771E1" w14:textId="77777777" w:rsidR="00CE46E4" w:rsidRPr="00CE46E4" w:rsidRDefault="00CE46E4" w:rsidP="00CE46E4">
            <w:pPr>
              <w:widowControl w:val="0"/>
              <w:numPr>
                <w:ilvl w:val="0"/>
                <w:numId w:val="21"/>
              </w:numPr>
              <w:tabs>
                <w:tab w:val="left" w:pos="451"/>
              </w:tabs>
              <w:autoSpaceDE w:val="0"/>
              <w:autoSpaceDN w:val="0"/>
              <w:spacing w:before="4" w:line="242" w:lineRule="auto"/>
              <w:ind w:right="1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Membuat </w:t>
            </w:r>
            <w:r w:rsidRPr="00CE46E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poster </w:t>
            </w: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 xml:space="preserve">satu </w:t>
            </w:r>
            <w:r w:rsidRPr="00CE46E4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hidangan </w:t>
            </w:r>
            <w:r w:rsidRPr="00CE46E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makanan </w:t>
            </w:r>
            <w:r w:rsidRPr="00CE46E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seimbang.</w:t>
            </w:r>
          </w:p>
        </w:tc>
      </w:tr>
      <w:tr w:rsidR="00CE46E4" w:rsidRPr="00CE46E4" w14:paraId="4D074C05" w14:textId="77777777" w:rsidTr="00C56BBC">
        <w:trPr>
          <w:trHeight w:val="65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59B54B67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B1A8C3B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142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1.1.6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</w:tcBorders>
          </w:tcPr>
          <w:p w14:paraId="648276CB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142"/>
              <w:ind w:lef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Berkomunikasi</w:t>
            </w:r>
          </w:p>
        </w:tc>
        <w:tc>
          <w:tcPr>
            <w:tcW w:w="643" w:type="pct"/>
            <w:vMerge/>
            <w:tcBorders>
              <w:top w:val="nil"/>
            </w:tcBorders>
          </w:tcPr>
          <w:p w14:paraId="7C142EE5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3" w:type="pct"/>
            <w:vMerge/>
            <w:tcBorders>
              <w:top w:val="nil"/>
            </w:tcBorders>
          </w:tcPr>
          <w:p w14:paraId="2D580FA3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0" w:type="pct"/>
            <w:vMerge/>
            <w:tcBorders>
              <w:top w:val="nil"/>
            </w:tcBorders>
          </w:tcPr>
          <w:p w14:paraId="265CB137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E46E4" w:rsidRPr="00CE46E4" w14:paraId="44AAE5F0" w14:textId="77777777" w:rsidTr="00C56BBC">
        <w:trPr>
          <w:trHeight w:val="783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2BFC28C5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3B4D5F3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</w:tcBorders>
          </w:tcPr>
          <w:p w14:paraId="4B809096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3" w:type="pct"/>
          </w:tcPr>
          <w:p w14:paraId="57C20163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48BC0DA1" w14:textId="77777777" w:rsidR="00CE46E4" w:rsidRPr="00CE46E4" w:rsidRDefault="00CE46E4" w:rsidP="00CE46E4">
            <w:pPr>
              <w:widowControl w:val="0"/>
              <w:autoSpaceDE w:val="0"/>
              <w:autoSpaceDN w:val="0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133" w:type="pct"/>
          </w:tcPr>
          <w:p w14:paraId="17A73D6B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162"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Merekod maklumat atau idea dalam sebarang bentuk.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05EBDDDC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E46E4" w:rsidRPr="00CE46E4" w14:paraId="5664C64D" w14:textId="77777777" w:rsidTr="00C56BBC">
        <w:trPr>
          <w:trHeight w:val="836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6B43F7AF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981EA10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</w:tcBorders>
          </w:tcPr>
          <w:p w14:paraId="77FD3A75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3" w:type="pct"/>
          </w:tcPr>
          <w:p w14:paraId="6956AEA4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3D76A823" w14:textId="77777777" w:rsidR="00CE46E4" w:rsidRPr="00CE46E4" w:rsidRDefault="00CE46E4" w:rsidP="00CE46E4">
            <w:pPr>
              <w:widowControl w:val="0"/>
              <w:autoSpaceDE w:val="0"/>
              <w:autoSpaceDN w:val="0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133" w:type="pct"/>
            <w:vAlign w:val="center"/>
          </w:tcPr>
          <w:p w14:paraId="55C9E9FF" w14:textId="77777777" w:rsidR="00CE46E4" w:rsidRPr="00CE46E4" w:rsidRDefault="00CE46E4" w:rsidP="00CE46E4">
            <w:pPr>
              <w:widowControl w:val="0"/>
              <w:autoSpaceDE w:val="0"/>
              <w:autoSpaceDN w:val="0"/>
              <w:spacing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Merekod maklumat atau idea dalam bentuk yang sesuai.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3E22C177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E46E4" w:rsidRPr="00CE46E4" w14:paraId="54C2F222" w14:textId="77777777" w:rsidTr="00C56BBC">
        <w:trPr>
          <w:trHeight w:val="1402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5D8DFD06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B30A4AD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</w:tcBorders>
          </w:tcPr>
          <w:p w14:paraId="042A3DFE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3" w:type="pct"/>
            <w:vAlign w:val="center"/>
          </w:tcPr>
          <w:p w14:paraId="6398F524" w14:textId="6D866407" w:rsidR="00CE46E4" w:rsidRPr="00CE46E4" w:rsidRDefault="00CE46E4" w:rsidP="00CE46E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133" w:type="pct"/>
            <w:vAlign w:val="center"/>
          </w:tcPr>
          <w:p w14:paraId="7E0144EF" w14:textId="0F51F51A" w:rsidR="00CE46E4" w:rsidRPr="00CE46E4" w:rsidRDefault="00CE46E4" w:rsidP="00CE46E4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31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Merekod </w:t>
            </w:r>
            <w:r w:rsidRPr="00CE46E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maklumat </w:t>
            </w:r>
            <w:r w:rsidRPr="00CE46E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CE46E4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idea dalam bentuk yang </w:t>
            </w: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 xml:space="preserve">sesuai </w:t>
            </w:r>
            <w:r w:rsidRPr="00CE46E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 xml:space="preserve">mempersembahkan </w:t>
            </w:r>
            <w:r w:rsidRPr="00CE46E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maklumat </w:t>
            </w:r>
            <w:r w:rsidRPr="00CE46E4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CE46E4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idea </w:t>
            </w:r>
            <w:r w:rsidRPr="00CE46E4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tersebut </w:t>
            </w: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secara</w:t>
            </w:r>
            <w:r w:rsidRPr="00CE46E4">
              <w:rPr>
                <w:rFonts w:ascii="Arial" w:eastAsia="Arial" w:hAnsi="Arial"/>
                <w:spacing w:val="-21"/>
                <w:sz w:val="22"/>
                <w:szCs w:val="22"/>
                <w:lang w:val="ms"/>
              </w:rPr>
              <w:t xml:space="preserve"> </w:t>
            </w: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sistematik.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11BE8362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E46E4" w:rsidRPr="00CE46E4" w14:paraId="5D934BAF" w14:textId="77777777" w:rsidTr="00C56BBC">
        <w:trPr>
          <w:trHeight w:val="1677"/>
        </w:trPr>
        <w:tc>
          <w:tcPr>
            <w:tcW w:w="869" w:type="pct"/>
            <w:vMerge/>
            <w:tcBorders>
              <w:top w:val="nil"/>
              <w:right w:val="single" w:sz="8" w:space="0" w:color="000000"/>
            </w:tcBorders>
          </w:tcPr>
          <w:p w14:paraId="2367DB47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253EE6F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</w:tcBorders>
          </w:tcPr>
          <w:p w14:paraId="48EF08A4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3" w:type="pct"/>
            <w:vAlign w:val="center"/>
          </w:tcPr>
          <w:p w14:paraId="152B6023" w14:textId="57B8458C" w:rsidR="00CE46E4" w:rsidRPr="00CE46E4" w:rsidRDefault="00CE46E4" w:rsidP="00CE46E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4"/>
                <w:szCs w:val="22"/>
                <w:lang w:val="ms"/>
              </w:rPr>
              <w:t>5</w:t>
            </w:r>
          </w:p>
        </w:tc>
        <w:tc>
          <w:tcPr>
            <w:tcW w:w="1133" w:type="pct"/>
            <w:vAlign w:val="center"/>
          </w:tcPr>
          <w:p w14:paraId="3C13C90D" w14:textId="4D8F192C" w:rsidR="00CE46E4" w:rsidRPr="00CE46E4" w:rsidRDefault="00CE46E4" w:rsidP="00CE46E4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31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Merekodkan maklumat atau idea dalam lebih dari satu bentuk yang sesuai dan mempersembahkan maklumat atau idea tersebut secara sistematik.</w:t>
            </w:r>
          </w:p>
        </w:tc>
        <w:tc>
          <w:tcPr>
            <w:tcW w:w="990" w:type="pct"/>
            <w:vMerge/>
            <w:tcBorders>
              <w:top w:val="nil"/>
            </w:tcBorders>
          </w:tcPr>
          <w:p w14:paraId="5E14C340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E46E4" w:rsidRPr="00CE46E4" w14:paraId="3E8F261E" w14:textId="77777777" w:rsidTr="00C56BBC">
        <w:trPr>
          <w:trHeight w:val="1802"/>
        </w:trPr>
        <w:tc>
          <w:tcPr>
            <w:tcW w:w="869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73184A2B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6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05E2376E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</w:tcBorders>
          </w:tcPr>
          <w:p w14:paraId="52752856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14:paraId="73995FFA" w14:textId="5350E001" w:rsidR="00CE46E4" w:rsidRPr="00CE46E4" w:rsidRDefault="00CE46E4" w:rsidP="00CE46E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4"/>
                <w:szCs w:val="22"/>
                <w:lang w:val="ms"/>
              </w:rPr>
              <w:t>6</w:t>
            </w:r>
          </w:p>
          <w:p w14:paraId="5E03F9DF" w14:textId="77777777" w:rsidR="00CE46E4" w:rsidRPr="00CE46E4" w:rsidRDefault="00CE46E4" w:rsidP="00CE46E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995CA2F" w14:textId="4F1180C8" w:rsidR="00CE46E4" w:rsidRPr="00CE46E4" w:rsidRDefault="00CE46E4" w:rsidP="00CE46E4">
            <w:pPr>
              <w:widowControl w:val="0"/>
              <w:autoSpaceDE w:val="0"/>
              <w:autoSpaceDN w:val="0"/>
              <w:spacing w:before="184"/>
              <w:ind w:left="4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vAlign w:val="center"/>
          </w:tcPr>
          <w:p w14:paraId="0A359735" w14:textId="383D1A79" w:rsidR="00CE46E4" w:rsidRPr="00CE46E4" w:rsidRDefault="00CE46E4" w:rsidP="00CE46E4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2"/>
                <w:szCs w:val="22"/>
                <w:lang w:val="ms"/>
              </w:rPr>
            </w:pPr>
            <w:r w:rsidRPr="00CE46E4">
              <w:rPr>
                <w:rFonts w:ascii="Arial" w:eastAsia="Arial" w:hAnsi="Arial"/>
                <w:sz w:val="22"/>
                <w:szCs w:val="22"/>
                <w:lang w:val="ms"/>
              </w:rPr>
              <w:t>Menghasilkan persembahan yang kreatif dan inovatif berdasarkan maklumat atau idea yang direkodkan secara sistematik serta boleh memberi maklum balas.</w:t>
            </w:r>
          </w:p>
        </w:tc>
        <w:tc>
          <w:tcPr>
            <w:tcW w:w="990" w:type="pct"/>
            <w:vMerge/>
            <w:tcBorders>
              <w:top w:val="nil"/>
              <w:bottom w:val="single" w:sz="4" w:space="0" w:color="auto"/>
            </w:tcBorders>
          </w:tcPr>
          <w:p w14:paraId="44F67910" w14:textId="77777777" w:rsidR="00CE46E4" w:rsidRPr="00CE46E4" w:rsidRDefault="00CE46E4" w:rsidP="00CE46E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354860B1" w14:textId="34B2259E" w:rsidR="00B315FC" w:rsidRDefault="00B315FC" w:rsidP="00E1235A">
      <w:pPr>
        <w:rPr>
          <w:rFonts w:ascii="Times New Roman" w:eastAsia="Times New Roman" w:hAnsi="Times New Roman"/>
          <w:sz w:val="24"/>
        </w:rPr>
      </w:pPr>
    </w:p>
    <w:p w14:paraId="3159E488" w14:textId="60A10FD8" w:rsidR="00B315FC" w:rsidRDefault="00B315FC" w:rsidP="00E1235A">
      <w:pPr>
        <w:rPr>
          <w:rFonts w:ascii="Times New Roman" w:eastAsia="Times New Roman" w:hAnsi="Times New Roman"/>
          <w:sz w:val="24"/>
        </w:rPr>
      </w:pPr>
    </w:p>
    <w:p w14:paraId="1DE9B487" w14:textId="77777777" w:rsidR="00B315FC" w:rsidRDefault="00B315FC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7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1834"/>
        <w:gridCol w:w="685"/>
        <w:gridCol w:w="2980"/>
        <w:gridCol w:w="1726"/>
        <w:gridCol w:w="3026"/>
        <w:gridCol w:w="2661"/>
      </w:tblGrid>
      <w:tr w:rsidR="00343980" w:rsidRPr="009B3D48" w14:paraId="2AEF597E" w14:textId="77777777" w:rsidTr="00343980">
        <w:trPr>
          <w:trHeight w:val="420"/>
        </w:trPr>
        <w:tc>
          <w:tcPr>
            <w:tcW w:w="2239" w:type="pct"/>
            <w:gridSpan w:val="4"/>
            <w:shd w:val="clear" w:color="auto" w:fill="8DB3E1"/>
          </w:tcPr>
          <w:p w14:paraId="71F551EC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INKUIRI DALAM SAINS</w:t>
            </w:r>
          </w:p>
        </w:tc>
        <w:tc>
          <w:tcPr>
            <w:tcW w:w="2761" w:type="pct"/>
            <w:gridSpan w:val="3"/>
            <w:shd w:val="clear" w:color="auto" w:fill="8DB3E1"/>
            <w:vAlign w:val="center"/>
          </w:tcPr>
          <w:p w14:paraId="6B54AFF6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1.0 KEMAHIRAN SAINTIFIK</w:t>
            </w:r>
          </w:p>
        </w:tc>
      </w:tr>
      <w:tr w:rsidR="009B3D48" w:rsidRPr="009B3D48" w14:paraId="1DD67B80" w14:textId="77777777" w:rsidTr="00343980">
        <w:trPr>
          <w:trHeight w:val="53"/>
        </w:trPr>
        <w:tc>
          <w:tcPr>
            <w:tcW w:w="874" w:type="pct"/>
            <w:gridSpan w:val="2"/>
            <w:vMerge w:val="restart"/>
            <w:shd w:val="clear" w:color="auto" w:fill="C5D9F0"/>
            <w:vAlign w:val="center"/>
          </w:tcPr>
          <w:p w14:paraId="3B490A9E" w14:textId="7ED5BDD6" w:rsidR="009B3D48" w:rsidRPr="009B3D48" w:rsidRDefault="00343980" w:rsidP="009B3D48">
            <w:pPr>
              <w:widowControl w:val="0"/>
              <w:autoSpaceDE w:val="0"/>
              <w:autoSpaceDN w:val="0"/>
              <w:spacing w:before="214" w:line="242" w:lineRule="auto"/>
              <w:ind w:left="48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</w:p>
        </w:tc>
        <w:tc>
          <w:tcPr>
            <w:tcW w:w="1365" w:type="pct"/>
            <w:gridSpan w:val="2"/>
            <w:vMerge w:val="restart"/>
            <w:shd w:val="clear" w:color="auto" w:fill="C5D9F0"/>
            <w:vAlign w:val="center"/>
          </w:tcPr>
          <w:p w14:paraId="7C29330D" w14:textId="2D3957A4" w:rsidR="009B3D48" w:rsidRPr="009B3D48" w:rsidRDefault="00343980" w:rsidP="00343980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539869E4" w14:textId="77777777" w:rsidR="009B3D48" w:rsidRPr="009B3D48" w:rsidRDefault="009B3D48" w:rsidP="0034398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70" w:type="pct"/>
            <w:gridSpan w:val="2"/>
            <w:shd w:val="clear" w:color="auto" w:fill="C5D9F0"/>
          </w:tcPr>
          <w:p w14:paraId="1923268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4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91" w:type="pct"/>
            <w:vMerge w:val="restart"/>
            <w:shd w:val="clear" w:color="auto" w:fill="C5D9F0"/>
          </w:tcPr>
          <w:p w14:paraId="74899C3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5E3B23BA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87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0BA8493C" w14:textId="77777777" w:rsidTr="009B3D48">
        <w:trPr>
          <w:trHeight w:val="510"/>
        </w:trPr>
        <w:tc>
          <w:tcPr>
            <w:tcW w:w="874" w:type="pct"/>
            <w:gridSpan w:val="2"/>
            <w:vMerge/>
            <w:tcBorders>
              <w:top w:val="nil"/>
            </w:tcBorders>
            <w:shd w:val="clear" w:color="auto" w:fill="C5D9F0"/>
          </w:tcPr>
          <w:p w14:paraId="484CAAA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65" w:type="pct"/>
            <w:gridSpan w:val="2"/>
            <w:vMerge/>
            <w:tcBorders>
              <w:top w:val="nil"/>
            </w:tcBorders>
            <w:shd w:val="clear" w:color="auto" w:fill="C5D9F0"/>
          </w:tcPr>
          <w:p w14:paraId="403C8C2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3" w:type="pct"/>
            <w:shd w:val="clear" w:color="auto" w:fill="C5D9F0"/>
          </w:tcPr>
          <w:p w14:paraId="6DD8D3A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22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27" w:type="pct"/>
            <w:shd w:val="clear" w:color="auto" w:fill="C5D9F0"/>
          </w:tcPr>
          <w:p w14:paraId="323CD60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10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91" w:type="pct"/>
            <w:vMerge/>
            <w:tcBorders>
              <w:top w:val="nil"/>
            </w:tcBorders>
            <w:shd w:val="clear" w:color="auto" w:fill="C5D9F0"/>
          </w:tcPr>
          <w:p w14:paraId="62EBD07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3980" w:rsidRPr="009B3D48" w14:paraId="2A4CD1C2" w14:textId="77777777" w:rsidTr="00343980">
        <w:trPr>
          <w:trHeight w:val="642"/>
        </w:trPr>
        <w:tc>
          <w:tcPr>
            <w:tcW w:w="874" w:type="pct"/>
            <w:gridSpan w:val="2"/>
            <w:vMerge w:val="restart"/>
          </w:tcPr>
          <w:p w14:paraId="764638CB" w14:textId="77777777" w:rsidR="00343980" w:rsidRDefault="00343980" w:rsidP="00343980">
            <w:pPr>
              <w:widowControl w:val="0"/>
              <w:autoSpaceDE w:val="0"/>
              <w:autoSpaceDN w:val="0"/>
              <w:spacing w:line="242" w:lineRule="auto"/>
              <w:ind w:left="117" w:right="68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4DADB0F" w14:textId="77777777" w:rsidR="00343980" w:rsidRPr="00343980" w:rsidRDefault="00343980" w:rsidP="0034398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8F3CC58" w14:textId="77777777" w:rsidR="00343980" w:rsidRPr="00343980" w:rsidRDefault="00343980" w:rsidP="0034398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97A0DD2" w14:textId="77777777" w:rsidR="00343980" w:rsidRPr="00343980" w:rsidRDefault="00343980" w:rsidP="0034398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D5D4751" w14:textId="77777777" w:rsidR="00343980" w:rsidRPr="00343980" w:rsidRDefault="00343980" w:rsidP="0034398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C8BF3F3" w14:textId="77777777" w:rsidR="00343980" w:rsidRPr="00343980" w:rsidRDefault="00343980" w:rsidP="0034398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F3C15ED" w14:textId="77777777" w:rsidR="00343980" w:rsidRDefault="00343980" w:rsidP="0034398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489B9D7" w14:textId="77777777" w:rsidR="005D0549" w:rsidRPr="00D85947" w:rsidRDefault="005D0549" w:rsidP="005D0549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10</w:t>
            </w:r>
          </w:p>
          <w:p w14:paraId="02AB38F5" w14:textId="77777777" w:rsidR="005D0549" w:rsidRPr="00D85947" w:rsidRDefault="005D0549" w:rsidP="005D0549">
            <w:pPr>
              <w:jc w:val="center"/>
              <w:rPr>
                <w:rFonts w:cstheme="minorHAnsi"/>
                <w:b/>
              </w:rPr>
            </w:pPr>
          </w:p>
          <w:p w14:paraId="61E8F3AA" w14:textId="7DB4B3BC" w:rsidR="00343980" w:rsidRDefault="005D0549" w:rsidP="005D054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D85947">
              <w:rPr>
                <w:rFonts w:cstheme="minorHAnsi"/>
                <w:b/>
              </w:rPr>
              <w:t>Kump B: 21.4.2025-25.4.2025</w:t>
            </w:r>
          </w:p>
          <w:p w14:paraId="51DD83AD" w14:textId="77777777" w:rsidR="00343980" w:rsidRDefault="00343980" w:rsidP="00343980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4597ADE1" w14:textId="77777777" w:rsidR="00343980" w:rsidRDefault="00343980" w:rsidP="00343980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  <w:p w14:paraId="104084A1" w14:textId="77777777" w:rsidR="005D0549" w:rsidRPr="00D85947" w:rsidRDefault="005D0549" w:rsidP="005D0549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11</w:t>
            </w:r>
          </w:p>
          <w:p w14:paraId="162CC5CB" w14:textId="77777777" w:rsidR="005D0549" w:rsidRPr="00D85947" w:rsidRDefault="005D0549" w:rsidP="005D0549">
            <w:pPr>
              <w:jc w:val="center"/>
              <w:rPr>
                <w:rFonts w:cstheme="minorHAnsi"/>
                <w:b/>
              </w:rPr>
            </w:pPr>
          </w:p>
          <w:p w14:paraId="4EACC427" w14:textId="77777777" w:rsidR="005D0549" w:rsidRPr="00D85947" w:rsidRDefault="005D0549" w:rsidP="005D0549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28.4.2025-2.5.2025</w:t>
            </w:r>
          </w:p>
          <w:p w14:paraId="65B8C8B7" w14:textId="07A6420C" w:rsidR="00343980" w:rsidRPr="00343980" w:rsidRDefault="00343980" w:rsidP="00343980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65" w:type="pct"/>
            <w:gridSpan w:val="2"/>
            <w:tcBorders>
              <w:bottom w:val="nil"/>
            </w:tcBorders>
          </w:tcPr>
          <w:p w14:paraId="7CF910A2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2DACED3A" w14:textId="77777777" w:rsidR="00343980" w:rsidRPr="008372A4" w:rsidRDefault="00343980" w:rsidP="008372A4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</w:p>
          <w:p w14:paraId="7A00163A" w14:textId="28196EDD" w:rsidR="00343980" w:rsidRPr="009B3D48" w:rsidRDefault="00343980" w:rsidP="008372A4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1.2</w:t>
            </w: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Kemahiran Manipulatif</w:t>
            </w:r>
          </w:p>
        </w:tc>
        <w:tc>
          <w:tcPr>
            <w:tcW w:w="643" w:type="pct"/>
            <w:vMerge w:val="restart"/>
          </w:tcPr>
          <w:p w14:paraId="7061A72E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D577024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30"/>
                <w:szCs w:val="22"/>
                <w:lang w:val="ms"/>
              </w:rPr>
            </w:pPr>
          </w:p>
          <w:p w14:paraId="4E760C97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127" w:type="pct"/>
            <w:vMerge w:val="restart"/>
          </w:tcPr>
          <w:p w14:paraId="21CDCBE8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6F144EF5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line="242" w:lineRule="auto"/>
              <w:ind w:left="114" w:right="3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Mengenal pasti peralatan, bahan sains dan spesimen yang diperlukan bagi suatu aktiviti.</w:t>
            </w:r>
          </w:p>
        </w:tc>
        <w:tc>
          <w:tcPr>
            <w:tcW w:w="991" w:type="pct"/>
            <w:vMerge w:val="restart"/>
          </w:tcPr>
          <w:p w14:paraId="7925F85F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40B65FF4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2F8BEED4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2" w:line="242" w:lineRule="auto"/>
              <w:ind w:left="136" w:right="1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Pentaksiran 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dilaksanakan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semasa murid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menjalankan aktivti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PdP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seperti:</w:t>
            </w:r>
          </w:p>
          <w:p w14:paraId="26561708" w14:textId="77777777" w:rsidR="00343980" w:rsidRPr="009B3D48" w:rsidRDefault="00343980" w:rsidP="009B3D48">
            <w:pPr>
              <w:widowControl w:val="0"/>
              <w:numPr>
                <w:ilvl w:val="0"/>
                <w:numId w:val="22"/>
              </w:numPr>
              <w:tabs>
                <w:tab w:val="left" w:pos="467"/>
              </w:tabs>
              <w:autoSpaceDE w:val="0"/>
              <w:autoSpaceDN w:val="0"/>
              <w:spacing w:line="237" w:lineRule="exact"/>
              <w:ind w:hanging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Mengukur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masa</w:t>
            </w:r>
            <w:r w:rsidRPr="009B3D48">
              <w:rPr>
                <w:rFonts w:ascii="Arial" w:eastAsia="Arial" w:hAnsi="Arial"/>
                <w:spacing w:val="-17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bagi</w:t>
            </w:r>
          </w:p>
          <w:p w14:paraId="4FBE437B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3"/>
              <w:ind w:left="4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satu aktiviti.</w:t>
            </w:r>
          </w:p>
          <w:p w14:paraId="512F9AA7" w14:textId="77777777" w:rsidR="00343980" w:rsidRPr="009B3D48" w:rsidRDefault="00343980" w:rsidP="009B3D48">
            <w:pPr>
              <w:widowControl w:val="0"/>
              <w:numPr>
                <w:ilvl w:val="0"/>
                <w:numId w:val="22"/>
              </w:numPr>
              <w:tabs>
                <w:tab w:val="left" w:pos="467"/>
              </w:tabs>
              <w:autoSpaceDE w:val="0"/>
              <w:autoSpaceDN w:val="0"/>
              <w:spacing w:before="2" w:line="242" w:lineRule="auto"/>
              <w:ind w:right="1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Menjalankan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projek pembiakan tumbuhan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membiak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lebih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satu</w:t>
            </w: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cara.</w:t>
            </w:r>
          </w:p>
        </w:tc>
      </w:tr>
      <w:tr w:rsidR="00343980" w:rsidRPr="009B3D48" w14:paraId="5E46E13D" w14:textId="77777777" w:rsidTr="00343980">
        <w:trPr>
          <w:trHeight w:val="934"/>
        </w:trPr>
        <w:tc>
          <w:tcPr>
            <w:tcW w:w="874" w:type="pct"/>
            <w:gridSpan w:val="2"/>
            <w:vMerge/>
          </w:tcPr>
          <w:p w14:paraId="0DCDAC0A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5" w:type="pct"/>
            <w:vMerge w:val="restart"/>
            <w:tcBorders>
              <w:top w:val="nil"/>
              <w:right w:val="nil"/>
            </w:tcBorders>
          </w:tcPr>
          <w:p w14:paraId="264DC61D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42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1.2.1</w:t>
            </w:r>
          </w:p>
          <w:p w14:paraId="10B60F25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36FB24B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F17B565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2B96CED7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1.2.2</w:t>
            </w:r>
          </w:p>
          <w:p w14:paraId="5389DE34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B1E5165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05258E19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1.2.3</w:t>
            </w:r>
          </w:p>
          <w:p w14:paraId="0CC9190C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9D28B2C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D31D819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68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1.2.4</w:t>
            </w:r>
          </w:p>
          <w:p w14:paraId="3C3C0B01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67EE99F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DD564CF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83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1.2.5</w:t>
            </w:r>
          </w:p>
        </w:tc>
        <w:tc>
          <w:tcPr>
            <w:tcW w:w="1110" w:type="pct"/>
            <w:vMerge w:val="restart"/>
            <w:tcBorders>
              <w:top w:val="nil"/>
              <w:left w:val="nil"/>
            </w:tcBorders>
          </w:tcPr>
          <w:p w14:paraId="6E893030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42" w:line="242" w:lineRule="auto"/>
              <w:ind w:left="120"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Menggunakan dan mengendalikan peralatan dan bahan sains dengan betul.</w:t>
            </w:r>
          </w:p>
          <w:p w14:paraId="200A9D39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523E49E1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line="242" w:lineRule="auto"/>
              <w:ind w:left="120"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Mengendalikan spesimen dengan betul dan cermat.</w:t>
            </w:r>
          </w:p>
          <w:p w14:paraId="3AA52317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Cs w:val="22"/>
                <w:lang w:val="ms"/>
              </w:rPr>
            </w:pPr>
          </w:p>
          <w:p w14:paraId="6C4007D6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line="242" w:lineRule="auto"/>
              <w:ind w:left="120"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Melakar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spesimen,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peralatan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sains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dengan betul.</w:t>
            </w:r>
          </w:p>
          <w:p w14:paraId="6F799ED1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7CE9E5B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" w:line="242" w:lineRule="auto"/>
              <w:ind w:left="120" w:right="1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Membersihkan </w:t>
            </w: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peralatan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sains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cara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yang betul.</w:t>
            </w:r>
          </w:p>
          <w:p w14:paraId="3C9DC839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0C171145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" w:line="242" w:lineRule="auto"/>
              <w:ind w:left="120" w:right="39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Menyimpan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peralatan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sains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betul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selamat.</w:t>
            </w:r>
          </w:p>
        </w:tc>
        <w:tc>
          <w:tcPr>
            <w:tcW w:w="643" w:type="pct"/>
            <w:vMerge/>
            <w:tcBorders>
              <w:top w:val="nil"/>
            </w:tcBorders>
          </w:tcPr>
          <w:p w14:paraId="6BFE4062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7" w:type="pct"/>
            <w:vMerge/>
            <w:tcBorders>
              <w:top w:val="nil"/>
            </w:tcBorders>
          </w:tcPr>
          <w:p w14:paraId="13F8D1E9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991" w:type="pct"/>
            <w:vMerge/>
            <w:tcBorders>
              <w:top w:val="nil"/>
            </w:tcBorders>
          </w:tcPr>
          <w:p w14:paraId="4B99971C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3980" w:rsidRPr="009B3D48" w14:paraId="546ADEE6" w14:textId="77777777" w:rsidTr="00343980">
        <w:trPr>
          <w:trHeight w:val="1427"/>
        </w:trPr>
        <w:tc>
          <w:tcPr>
            <w:tcW w:w="874" w:type="pct"/>
            <w:gridSpan w:val="2"/>
            <w:vMerge/>
          </w:tcPr>
          <w:p w14:paraId="731C4BA5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5" w:type="pct"/>
            <w:vMerge/>
            <w:tcBorders>
              <w:top w:val="nil"/>
              <w:right w:val="nil"/>
            </w:tcBorders>
          </w:tcPr>
          <w:p w14:paraId="1F8EF70C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0" w:type="pct"/>
            <w:vMerge/>
            <w:tcBorders>
              <w:top w:val="nil"/>
              <w:left w:val="nil"/>
            </w:tcBorders>
          </w:tcPr>
          <w:p w14:paraId="4AA855CF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3" w:type="pct"/>
          </w:tcPr>
          <w:p w14:paraId="36F0C6DC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E09A589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3205AC6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127" w:type="pct"/>
          </w:tcPr>
          <w:p w14:paraId="6B474E3F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99" w:line="242" w:lineRule="auto"/>
              <w:ind w:left="114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Memerihalkan penggunaan peralatan, bahan sains dan spesimen yang diperlukan bagi suatu aktiviti.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2991AB71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3980" w:rsidRPr="009B3D48" w14:paraId="60D3ED5C" w14:textId="77777777" w:rsidTr="00343980">
        <w:trPr>
          <w:trHeight w:val="1982"/>
        </w:trPr>
        <w:tc>
          <w:tcPr>
            <w:tcW w:w="874" w:type="pct"/>
            <w:gridSpan w:val="2"/>
            <w:vMerge/>
            <w:tcBorders>
              <w:bottom w:val="nil"/>
            </w:tcBorders>
          </w:tcPr>
          <w:p w14:paraId="51125002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5" w:type="pct"/>
            <w:vMerge/>
            <w:tcBorders>
              <w:top w:val="nil"/>
              <w:right w:val="nil"/>
            </w:tcBorders>
          </w:tcPr>
          <w:p w14:paraId="46944AB9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0" w:type="pct"/>
            <w:vMerge/>
            <w:tcBorders>
              <w:top w:val="nil"/>
              <w:left w:val="nil"/>
            </w:tcBorders>
          </w:tcPr>
          <w:p w14:paraId="4203678F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3" w:type="pct"/>
          </w:tcPr>
          <w:p w14:paraId="17A8B650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E66DAFA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AEB8057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07A74314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127" w:type="pct"/>
          </w:tcPr>
          <w:p w14:paraId="36C515F5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41E81A9E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14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Mengguna dan mengendalikan peralatan, bahan sains dan spesimen yang diperlukan bagi suatu aktiviti dengan kaedah yang betul.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0051E53C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0375A9CA" w14:textId="77777777" w:rsidTr="009B3D48">
        <w:trPr>
          <w:trHeight w:val="2027"/>
        </w:trPr>
        <w:tc>
          <w:tcPr>
            <w:tcW w:w="191" w:type="pct"/>
            <w:tcBorders>
              <w:top w:val="nil"/>
              <w:right w:val="nil"/>
            </w:tcBorders>
          </w:tcPr>
          <w:p w14:paraId="3D45D5F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3" w:type="pct"/>
            <w:tcBorders>
              <w:top w:val="nil"/>
              <w:left w:val="nil"/>
            </w:tcBorders>
          </w:tcPr>
          <w:p w14:paraId="3B2E2A0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5" w:type="pct"/>
            <w:vMerge/>
            <w:tcBorders>
              <w:top w:val="nil"/>
              <w:right w:val="nil"/>
            </w:tcBorders>
          </w:tcPr>
          <w:p w14:paraId="750F9C2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0" w:type="pct"/>
            <w:vMerge/>
            <w:tcBorders>
              <w:top w:val="nil"/>
              <w:left w:val="nil"/>
            </w:tcBorders>
          </w:tcPr>
          <w:p w14:paraId="72E6217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3" w:type="pct"/>
          </w:tcPr>
          <w:p w14:paraId="019EACF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F5E7EB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730C79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564DFB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left="1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127" w:type="pct"/>
          </w:tcPr>
          <w:p w14:paraId="59E83C3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114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Mengguna,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mengendali,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melakar,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membersih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menyimpan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peralatan, bahan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sains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spesimen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digunakan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suatu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aktiviti dengan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kaedah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betul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</w:t>
            </w:r>
            <w:r w:rsidRPr="009B3D48">
              <w:rPr>
                <w:rFonts w:ascii="Arial" w:eastAsia="Arial" w:hAnsi="Arial"/>
                <w:spacing w:val="9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cermat</w:t>
            </w:r>
          </w:p>
        </w:tc>
        <w:tc>
          <w:tcPr>
            <w:tcW w:w="991" w:type="pct"/>
            <w:vMerge/>
            <w:tcBorders>
              <w:top w:val="nil"/>
            </w:tcBorders>
          </w:tcPr>
          <w:p w14:paraId="3D5BBD3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884DE4D" w14:textId="0C50EDB8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17BC52BC" w14:textId="2B670F28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2BBD2B9A" w14:textId="133E8405" w:rsidR="00442044" w:rsidRDefault="00442044" w:rsidP="00E1235A">
      <w:pPr>
        <w:rPr>
          <w:rFonts w:ascii="Times New Roman" w:eastAsia="Times New Roman" w:hAnsi="Times New Roman"/>
          <w:sz w:val="24"/>
        </w:rPr>
      </w:pPr>
    </w:p>
    <w:p w14:paraId="605B7BD2" w14:textId="77777777" w:rsidR="00442044" w:rsidRDefault="00442044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60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7"/>
        <w:gridCol w:w="3761"/>
        <w:gridCol w:w="1734"/>
        <w:gridCol w:w="2988"/>
        <w:gridCol w:w="2634"/>
      </w:tblGrid>
      <w:tr w:rsidR="009B3D48" w:rsidRPr="009B3D48" w14:paraId="284CDDD3" w14:textId="77777777" w:rsidTr="002B31AC">
        <w:trPr>
          <w:trHeight w:val="420"/>
        </w:trPr>
        <w:tc>
          <w:tcPr>
            <w:tcW w:w="859" w:type="pct"/>
            <w:vMerge w:val="restart"/>
            <w:shd w:val="clear" w:color="auto" w:fill="C5D9F0"/>
          </w:tcPr>
          <w:p w14:paraId="02C7AB1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14" w:line="242" w:lineRule="auto"/>
              <w:ind w:left="457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STANDARD KANDUNGAN</w:t>
            </w:r>
          </w:p>
        </w:tc>
        <w:tc>
          <w:tcPr>
            <w:tcW w:w="1401" w:type="pct"/>
            <w:vMerge w:val="restart"/>
            <w:shd w:val="clear" w:color="auto" w:fill="C5D9F0"/>
          </w:tcPr>
          <w:p w14:paraId="40FB417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20B16E0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39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59" w:type="pct"/>
            <w:gridSpan w:val="2"/>
            <w:shd w:val="clear" w:color="auto" w:fill="C5D9F0"/>
          </w:tcPr>
          <w:p w14:paraId="7E79530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2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81" w:type="pct"/>
            <w:vMerge w:val="restart"/>
            <w:shd w:val="clear" w:color="auto" w:fill="C5D9F0"/>
          </w:tcPr>
          <w:p w14:paraId="0F735AF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57746B7F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85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0C33FC34" w14:textId="77777777" w:rsidTr="002B31AC">
        <w:trPr>
          <w:trHeight w:val="510"/>
        </w:trPr>
        <w:tc>
          <w:tcPr>
            <w:tcW w:w="859" w:type="pct"/>
            <w:vMerge/>
            <w:tcBorders>
              <w:top w:val="nil"/>
            </w:tcBorders>
            <w:shd w:val="clear" w:color="auto" w:fill="C5D9F0"/>
          </w:tcPr>
          <w:p w14:paraId="27E6B6B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01" w:type="pct"/>
            <w:vMerge/>
            <w:tcBorders>
              <w:top w:val="nil"/>
            </w:tcBorders>
            <w:shd w:val="clear" w:color="auto" w:fill="C5D9F0"/>
          </w:tcPr>
          <w:p w14:paraId="58FBE31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6" w:type="pct"/>
            <w:shd w:val="clear" w:color="auto" w:fill="C5D9F0"/>
          </w:tcPr>
          <w:p w14:paraId="5242EE8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27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13" w:type="pct"/>
            <w:shd w:val="clear" w:color="auto" w:fill="C5D9F0"/>
          </w:tcPr>
          <w:p w14:paraId="6CC655D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9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81" w:type="pct"/>
            <w:vMerge/>
            <w:tcBorders>
              <w:top w:val="nil"/>
            </w:tcBorders>
            <w:shd w:val="clear" w:color="auto" w:fill="C5D9F0"/>
          </w:tcPr>
          <w:p w14:paraId="0FD8D36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6C9462BB" w14:textId="77777777" w:rsidTr="002B31AC">
        <w:trPr>
          <w:trHeight w:val="2298"/>
        </w:trPr>
        <w:tc>
          <w:tcPr>
            <w:tcW w:w="859" w:type="pct"/>
            <w:vMerge w:val="restart"/>
          </w:tcPr>
          <w:p w14:paraId="415F172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401" w:type="pct"/>
            <w:vMerge w:val="restart"/>
          </w:tcPr>
          <w:p w14:paraId="780913B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6" w:type="pct"/>
          </w:tcPr>
          <w:p w14:paraId="0F45D1F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495721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447738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428470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07"/>
              <w:ind w:left="2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113" w:type="pct"/>
          </w:tcPr>
          <w:p w14:paraId="4839C5E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99"/>
              <w:ind w:left="113" w:right="1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Mengguna,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mengendali,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melakar,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membersih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menyimpan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peralatan, bahan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sains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spesimen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digunakan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suatu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aktiviti dengan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kaedah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betul,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bersistematik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 berhemah.</w:t>
            </w:r>
          </w:p>
        </w:tc>
        <w:tc>
          <w:tcPr>
            <w:tcW w:w="981" w:type="pct"/>
            <w:vMerge w:val="restart"/>
          </w:tcPr>
          <w:p w14:paraId="6B6A6AE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</w:tr>
      <w:tr w:rsidR="009B3D48" w:rsidRPr="009B3D48" w14:paraId="42810818" w14:textId="77777777" w:rsidTr="002B31AC">
        <w:trPr>
          <w:trHeight w:val="2703"/>
        </w:trPr>
        <w:tc>
          <w:tcPr>
            <w:tcW w:w="859" w:type="pct"/>
            <w:vMerge/>
            <w:tcBorders>
              <w:top w:val="nil"/>
              <w:bottom w:val="single" w:sz="4" w:space="0" w:color="auto"/>
            </w:tcBorders>
          </w:tcPr>
          <w:p w14:paraId="139C83F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01" w:type="pct"/>
            <w:vMerge/>
            <w:tcBorders>
              <w:top w:val="nil"/>
              <w:bottom w:val="single" w:sz="4" w:space="0" w:color="auto"/>
            </w:tcBorders>
          </w:tcPr>
          <w:p w14:paraId="767F611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14:paraId="0FBC785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C61521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C96DD7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2BB4FB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76EEC4E6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2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14:paraId="4104911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673EB14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left="113" w:right="1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Mengguna,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mengendali,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melakar,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membersih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menyimpan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peralatan, bahan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sains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spesimen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digunakan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suatu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aktiviti dengan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kaedah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betul,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bersistematik,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berhemah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menjadi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contoh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kepada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rakan</w:t>
            </w:r>
            <w:r w:rsidRPr="009B3D48">
              <w:rPr>
                <w:rFonts w:ascii="Arial" w:eastAsia="Arial" w:hAnsi="Arial"/>
                <w:spacing w:val="-1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lain.</w:t>
            </w:r>
          </w:p>
        </w:tc>
        <w:tc>
          <w:tcPr>
            <w:tcW w:w="981" w:type="pct"/>
            <w:vMerge/>
            <w:tcBorders>
              <w:top w:val="nil"/>
              <w:bottom w:val="single" w:sz="4" w:space="0" w:color="auto"/>
            </w:tcBorders>
          </w:tcPr>
          <w:p w14:paraId="6B2340F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12581D6E" w14:textId="596DB909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61607153" w14:textId="4BE85BF0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2C1BD769" w14:textId="4323AD16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4AB40BF1" w14:textId="783B0C6A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C5845FB" w14:textId="3270E401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2FE7BA0E" w14:textId="67D96DB2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B5231DD" w14:textId="3B4FA9DA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79ED1E60" w14:textId="77777777" w:rsidR="00023B8D" w:rsidRDefault="00023B8D" w:rsidP="00E1235A">
      <w:pPr>
        <w:rPr>
          <w:rFonts w:ascii="Times New Roman" w:eastAsia="Times New Roman" w:hAnsi="Times New Roman"/>
          <w:sz w:val="24"/>
        </w:rPr>
      </w:pPr>
    </w:p>
    <w:p w14:paraId="2E4435D4" w14:textId="77777777" w:rsidR="00023B8D" w:rsidRDefault="00023B8D" w:rsidP="00E1235A">
      <w:pPr>
        <w:rPr>
          <w:rFonts w:ascii="Times New Roman" w:eastAsia="Times New Roman" w:hAnsi="Times New Roman"/>
          <w:sz w:val="24"/>
        </w:rPr>
      </w:pPr>
    </w:p>
    <w:p w14:paraId="7A33DD5E" w14:textId="32C062CC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99B0B7F" w14:textId="6C14C360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73983B93" w14:textId="3232606D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2DEB1191" w14:textId="2E0DA2A5" w:rsidR="009B3D48" w:rsidRDefault="009B3D4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42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769"/>
        <w:gridCol w:w="693"/>
        <w:gridCol w:w="3100"/>
        <w:gridCol w:w="1699"/>
        <w:gridCol w:w="2883"/>
        <w:gridCol w:w="2752"/>
      </w:tblGrid>
      <w:tr w:rsidR="00343980" w:rsidRPr="009B3D48" w14:paraId="6FB70ED8" w14:textId="77777777" w:rsidTr="00343980">
        <w:trPr>
          <w:trHeight w:val="405"/>
        </w:trPr>
        <w:tc>
          <w:tcPr>
            <w:tcW w:w="2268" w:type="pct"/>
            <w:gridSpan w:val="4"/>
            <w:tcBorders>
              <w:right w:val="single" w:sz="8" w:space="0" w:color="000000"/>
            </w:tcBorders>
            <w:shd w:val="clear" w:color="auto" w:fill="8DB3E1"/>
          </w:tcPr>
          <w:p w14:paraId="663952C1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SAINS HAYAT</w:t>
            </w:r>
          </w:p>
        </w:tc>
        <w:tc>
          <w:tcPr>
            <w:tcW w:w="2732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402893B3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 MANUSIA</w:t>
            </w:r>
          </w:p>
        </w:tc>
      </w:tr>
      <w:tr w:rsidR="009B3D48" w:rsidRPr="009B3D48" w14:paraId="61D34E1B" w14:textId="77777777" w:rsidTr="00343980">
        <w:trPr>
          <w:trHeight w:val="53"/>
        </w:trPr>
        <w:tc>
          <w:tcPr>
            <w:tcW w:w="855" w:type="pct"/>
            <w:gridSpan w:val="2"/>
            <w:vMerge w:val="restart"/>
            <w:shd w:val="clear" w:color="auto" w:fill="C5D9F0"/>
            <w:vAlign w:val="center"/>
          </w:tcPr>
          <w:p w14:paraId="5CC165FC" w14:textId="36628947" w:rsidR="009B3D48" w:rsidRPr="009B3D48" w:rsidRDefault="00343980" w:rsidP="009B3D48">
            <w:pPr>
              <w:widowControl w:val="0"/>
              <w:autoSpaceDE w:val="0"/>
              <w:autoSpaceDN w:val="0"/>
              <w:spacing w:before="214" w:line="242" w:lineRule="auto"/>
              <w:ind w:left="47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413" w:type="pct"/>
            <w:gridSpan w:val="2"/>
            <w:vMerge w:val="restart"/>
            <w:shd w:val="clear" w:color="auto" w:fill="C5D9F0"/>
            <w:vAlign w:val="center"/>
          </w:tcPr>
          <w:p w14:paraId="02725595" w14:textId="6CD63C71" w:rsidR="009B3D48" w:rsidRPr="009B3D48" w:rsidRDefault="00343980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7749F138" w14:textId="77777777" w:rsidR="009B3D48" w:rsidRPr="009B3D48" w:rsidRDefault="009B3D48" w:rsidP="0034398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07" w:type="pct"/>
            <w:gridSpan w:val="2"/>
            <w:shd w:val="clear" w:color="auto" w:fill="C5D9F0"/>
          </w:tcPr>
          <w:p w14:paraId="6AB7E51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1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25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2BDD460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62D35E3E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9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5AF6C960" w14:textId="77777777" w:rsidTr="00343980">
        <w:trPr>
          <w:trHeight w:val="510"/>
        </w:trPr>
        <w:tc>
          <w:tcPr>
            <w:tcW w:w="855" w:type="pct"/>
            <w:gridSpan w:val="2"/>
            <w:vMerge/>
            <w:tcBorders>
              <w:top w:val="nil"/>
            </w:tcBorders>
            <w:shd w:val="clear" w:color="auto" w:fill="C5D9F0"/>
          </w:tcPr>
          <w:p w14:paraId="02685CF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13" w:type="pct"/>
            <w:gridSpan w:val="2"/>
            <w:vMerge/>
            <w:tcBorders>
              <w:top w:val="nil"/>
            </w:tcBorders>
            <w:shd w:val="clear" w:color="auto" w:fill="C5D9F0"/>
          </w:tcPr>
          <w:p w14:paraId="78C4476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shd w:val="clear" w:color="auto" w:fill="C5D9F0"/>
          </w:tcPr>
          <w:p w14:paraId="1CF5018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64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43980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074" w:type="pct"/>
            <w:shd w:val="clear" w:color="auto" w:fill="C5D9F0"/>
          </w:tcPr>
          <w:p w14:paraId="7E49972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6838829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3980" w:rsidRPr="009B3D48" w14:paraId="5F64AE10" w14:textId="77777777" w:rsidTr="00343980">
        <w:trPr>
          <w:trHeight w:val="640"/>
        </w:trPr>
        <w:tc>
          <w:tcPr>
            <w:tcW w:w="855" w:type="pct"/>
            <w:gridSpan w:val="2"/>
            <w:vMerge w:val="restart"/>
          </w:tcPr>
          <w:p w14:paraId="31504CFD" w14:textId="77777777" w:rsidR="00343980" w:rsidRDefault="00343980" w:rsidP="00343980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A71D1E3" w14:textId="77777777" w:rsidR="00343980" w:rsidRDefault="00343980" w:rsidP="00343980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A5B0FB5" w14:textId="77777777" w:rsidR="005D0549" w:rsidRPr="00386161" w:rsidRDefault="005D0549" w:rsidP="005D054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627645EE" w14:textId="77777777" w:rsidR="005D0549" w:rsidRDefault="005D0549" w:rsidP="005D0549">
            <w:pPr>
              <w:widowControl w:val="0"/>
              <w:autoSpaceDE w:val="0"/>
              <w:autoSpaceDN w:val="0"/>
              <w:spacing w:before="1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5.5.2025-9.5.2025</w:t>
            </w:r>
          </w:p>
          <w:p w14:paraId="295C6A19" w14:textId="74CA2785" w:rsidR="00343980" w:rsidRDefault="00343980" w:rsidP="00343980">
            <w:pPr>
              <w:widowControl w:val="0"/>
              <w:autoSpaceDE w:val="0"/>
              <w:autoSpaceDN w:val="0"/>
              <w:spacing w:before="1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95F0351" w14:textId="77777777" w:rsidR="00343980" w:rsidRDefault="00343980" w:rsidP="00343980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6B19A3DC" w14:textId="2834F505" w:rsidR="00343980" w:rsidRPr="009B3D48" w:rsidRDefault="00343980" w:rsidP="00343980">
            <w:pPr>
              <w:widowControl w:val="0"/>
              <w:autoSpaceDE w:val="0"/>
              <w:autoSpaceDN w:val="0"/>
              <w:ind w:left="13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413" w:type="pct"/>
            <w:gridSpan w:val="2"/>
            <w:tcBorders>
              <w:bottom w:val="nil"/>
            </w:tcBorders>
          </w:tcPr>
          <w:p w14:paraId="2BA2BD87" w14:textId="77777777" w:rsidR="00343980" w:rsidRPr="008372A4" w:rsidRDefault="00343980" w:rsidP="008372A4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B947868" w14:textId="7E18911C" w:rsidR="00343980" w:rsidRPr="008372A4" w:rsidRDefault="00343980" w:rsidP="008372A4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3.1</w:t>
            </w:r>
            <w:r w:rsidRPr="008372A4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Gigi</w:t>
            </w:r>
          </w:p>
        </w:tc>
        <w:tc>
          <w:tcPr>
            <w:tcW w:w="633" w:type="pct"/>
            <w:vMerge w:val="restart"/>
            <w:tcBorders>
              <w:bottom w:val="single" w:sz="8" w:space="0" w:color="000000"/>
            </w:tcBorders>
          </w:tcPr>
          <w:p w14:paraId="39DC1C87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C3F2C80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2E9B12F4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4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74" w:type="pct"/>
            <w:vMerge w:val="restart"/>
            <w:tcBorders>
              <w:bottom w:val="single" w:sz="8" w:space="0" w:color="000000"/>
            </w:tcBorders>
          </w:tcPr>
          <w:p w14:paraId="0E32D610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F4AD8DC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056E60D8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jenis gigi.</w:t>
            </w:r>
          </w:p>
        </w:tc>
        <w:tc>
          <w:tcPr>
            <w:tcW w:w="1025" w:type="pct"/>
            <w:vMerge w:val="restart"/>
            <w:tcBorders>
              <w:right w:val="single" w:sz="8" w:space="0" w:color="000000"/>
            </w:tcBorders>
          </w:tcPr>
          <w:p w14:paraId="7685E7AD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A15D44F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19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Cadangan aktiviti: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Tayangan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video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gambar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melihat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gigi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susu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gigi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kekal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aspek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bilangan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jenis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serta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penggantian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gigi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susu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gigi</w:t>
            </w:r>
            <w:r w:rsidRPr="009B3D48">
              <w:rPr>
                <w:rFonts w:ascii="Arial" w:eastAsia="Arial" w:hAnsi="Arial"/>
                <w:spacing w:val="-21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>kekal.</w:t>
            </w:r>
          </w:p>
          <w:p w14:paraId="027E82F1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A71F96B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117A5B9D" w14:textId="77777777" w:rsidR="00343980" w:rsidRPr="009B3D48" w:rsidRDefault="00343980" w:rsidP="009B3D48">
            <w:pPr>
              <w:widowControl w:val="0"/>
              <w:numPr>
                <w:ilvl w:val="0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2" w:line="242" w:lineRule="auto"/>
              <w:ind w:right="2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Struktur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gigi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iaitu enamel,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dentin,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saraf,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salur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darah dan</w:t>
            </w:r>
            <w:r w:rsidRPr="009B3D48">
              <w:rPr>
                <w:rFonts w:ascii="Arial" w:eastAsia="Arial" w:hAnsi="Arial"/>
                <w:spacing w:val="2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gusi.</w:t>
            </w:r>
          </w:p>
          <w:p w14:paraId="1E194312" w14:textId="77777777" w:rsidR="00343980" w:rsidRPr="009B3D48" w:rsidRDefault="00343980" w:rsidP="009B3D48">
            <w:pPr>
              <w:widowControl w:val="0"/>
              <w:numPr>
                <w:ilvl w:val="0"/>
                <w:numId w:val="23"/>
              </w:numPr>
              <w:tabs>
                <w:tab w:val="left" w:pos="450"/>
              </w:tabs>
              <w:autoSpaceDE w:val="0"/>
              <w:autoSpaceDN w:val="0"/>
              <w:spacing w:line="237" w:lineRule="exact"/>
              <w:ind w:hanging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Pengambilan</w:t>
            </w:r>
            <w:r w:rsidRPr="009B3D48">
              <w:rPr>
                <w:rFonts w:ascii="Arial" w:eastAsia="Arial" w:hAnsi="Arial"/>
                <w:spacing w:val="29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makanan</w:t>
            </w:r>
          </w:p>
          <w:p w14:paraId="4A2EC362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3" w:line="242" w:lineRule="auto"/>
              <w:ind w:left="449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tertentu seperti makanan manis akan merosakkan enamel seterusnya menyebabkan sakit gigi.</w:t>
            </w:r>
          </w:p>
          <w:p w14:paraId="7F0A6921" w14:textId="77777777" w:rsidR="00343980" w:rsidRPr="009B3D48" w:rsidRDefault="00343980" w:rsidP="009B3D48">
            <w:pPr>
              <w:widowControl w:val="0"/>
              <w:numPr>
                <w:ilvl w:val="0"/>
                <w:numId w:val="23"/>
              </w:numPr>
              <w:tabs>
                <w:tab w:val="left" w:pos="450"/>
              </w:tabs>
              <w:autoSpaceDE w:val="0"/>
              <w:autoSpaceDN w:val="0"/>
              <w:spacing w:line="237" w:lineRule="exact"/>
              <w:ind w:hanging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Contoh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rawatan</w:t>
            </w:r>
          </w:p>
          <w:p w14:paraId="4D7011B8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2" w:line="242" w:lineRule="auto"/>
              <w:ind w:left="449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pergigian seperti tampalan, pendakap gigi, gigi palsu dan rawatan akar.</w:t>
            </w:r>
          </w:p>
        </w:tc>
      </w:tr>
      <w:tr w:rsidR="00343980" w:rsidRPr="009B3D48" w14:paraId="3A961F46" w14:textId="77777777" w:rsidTr="00343980">
        <w:trPr>
          <w:trHeight w:val="343"/>
        </w:trPr>
        <w:tc>
          <w:tcPr>
            <w:tcW w:w="855" w:type="pct"/>
            <w:gridSpan w:val="2"/>
            <w:vMerge/>
          </w:tcPr>
          <w:p w14:paraId="40A8EC89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 w:val="restart"/>
            <w:tcBorders>
              <w:top w:val="nil"/>
              <w:bottom w:val="nil"/>
              <w:right w:val="nil"/>
            </w:tcBorders>
          </w:tcPr>
          <w:p w14:paraId="2B872B2C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4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3.1.1</w:t>
            </w:r>
          </w:p>
          <w:p w14:paraId="7B9003EF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EF3D691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4B7B647F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3.1.2</w:t>
            </w:r>
          </w:p>
          <w:p w14:paraId="57CB4496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C131046" w14:textId="77777777" w:rsidR="00343980" w:rsidRPr="009B3D48" w:rsidRDefault="00343980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3.1.3</w:t>
            </w:r>
          </w:p>
          <w:p w14:paraId="726428D7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77FB107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8B702D4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83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3.1.4</w:t>
            </w:r>
          </w:p>
          <w:p w14:paraId="2FF45C14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C7D35AB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A80C91E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68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3.1.5</w:t>
            </w:r>
          </w:p>
        </w:tc>
        <w:tc>
          <w:tcPr>
            <w:tcW w:w="1155" w:type="pct"/>
            <w:vMerge w:val="restart"/>
            <w:tcBorders>
              <w:top w:val="nil"/>
              <w:left w:val="nil"/>
              <w:bottom w:val="nil"/>
            </w:tcBorders>
          </w:tcPr>
          <w:p w14:paraId="39B08899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40"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Memerihalkan jenis gigi dan fungsinya.</w:t>
            </w:r>
          </w:p>
          <w:p w14:paraId="4475236F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5CDD2899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Melabelkan struktur gigi.</w:t>
            </w:r>
          </w:p>
          <w:p w14:paraId="2B6B562B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4FD56844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line="242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Membanding dan membezakan set gigi susu dan set gigi kekal.</w:t>
            </w:r>
          </w:p>
          <w:p w14:paraId="490DDED5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Cs w:val="22"/>
                <w:lang w:val="ms"/>
              </w:rPr>
            </w:pPr>
          </w:p>
          <w:p w14:paraId="342A5AF6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line="242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Menghubung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kait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penjagaan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kesihatan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gigi dengan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struktur</w:t>
            </w:r>
            <w:r w:rsidRPr="009B3D4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gigi.</w:t>
            </w:r>
          </w:p>
          <w:p w14:paraId="57F05114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39635192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gigi melalui lakaran, TMK, penulisan atau lisan secara kreatif.</w:t>
            </w:r>
          </w:p>
        </w:tc>
        <w:tc>
          <w:tcPr>
            <w:tcW w:w="633" w:type="pct"/>
            <w:vMerge/>
            <w:tcBorders>
              <w:top w:val="nil"/>
              <w:bottom w:val="single" w:sz="8" w:space="0" w:color="000000"/>
            </w:tcBorders>
          </w:tcPr>
          <w:p w14:paraId="323D17B2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4" w:type="pct"/>
            <w:vMerge/>
            <w:tcBorders>
              <w:top w:val="nil"/>
              <w:bottom w:val="single" w:sz="8" w:space="0" w:color="000000"/>
            </w:tcBorders>
          </w:tcPr>
          <w:p w14:paraId="6CC2D058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08BFA128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3980" w:rsidRPr="009B3D48" w14:paraId="5069A09E" w14:textId="77777777" w:rsidTr="00343980">
        <w:trPr>
          <w:trHeight w:val="973"/>
        </w:trPr>
        <w:tc>
          <w:tcPr>
            <w:tcW w:w="855" w:type="pct"/>
            <w:gridSpan w:val="2"/>
            <w:vMerge/>
          </w:tcPr>
          <w:p w14:paraId="5D2F1267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71E1EC0E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  <w:bottom w:val="nil"/>
            </w:tcBorders>
          </w:tcPr>
          <w:p w14:paraId="0329D1D8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tcBorders>
              <w:top w:val="single" w:sz="8" w:space="0" w:color="000000"/>
            </w:tcBorders>
          </w:tcPr>
          <w:p w14:paraId="76640F93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77B67EE0" w14:textId="77777777" w:rsidR="00343980" w:rsidRPr="009B3D48" w:rsidRDefault="00343980" w:rsidP="009B3D48">
            <w:pPr>
              <w:widowControl w:val="0"/>
              <w:autoSpaceDE w:val="0"/>
              <w:autoSpaceDN w:val="0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74" w:type="pct"/>
            <w:tcBorders>
              <w:top w:val="single" w:sz="8" w:space="0" w:color="000000"/>
            </w:tcBorders>
          </w:tcPr>
          <w:p w14:paraId="2F2E4DB0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1E672B96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Memerihalkan fungsi setiap jenis gigi.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76FFDA61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43980" w:rsidRPr="009B3D48" w14:paraId="1912C377" w14:textId="77777777" w:rsidTr="00343980">
        <w:trPr>
          <w:trHeight w:val="1111"/>
        </w:trPr>
        <w:tc>
          <w:tcPr>
            <w:tcW w:w="855" w:type="pct"/>
            <w:gridSpan w:val="2"/>
            <w:vMerge/>
            <w:tcBorders>
              <w:bottom w:val="nil"/>
            </w:tcBorders>
          </w:tcPr>
          <w:p w14:paraId="6014F09C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1E5F6E1C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  <w:bottom w:val="nil"/>
            </w:tcBorders>
          </w:tcPr>
          <w:p w14:paraId="4E0FEF0E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</w:tcPr>
          <w:p w14:paraId="5452BF7B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0588B1E5" w14:textId="77777777" w:rsidR="00343980" w:rsidRPr="009B3D48" w:rsidRDefault="00343980" w:rsidP="009B3D48">
            <w:pPr>
              <w:widowControl w:val="0"/>
              <w:autoSpaceDE w:val="0"/>
              <w:autoSpaceDN w:val="0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74" w:type="pct"/>
          </w:tcPr>
          <w:p w14:paraId="681D5A5B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25"/>
                <w:szCs w:val="22"/>
                <w:lang w:val="ms"/>
              </w:rPr>
            </w:pPr>
          </w:p>
          <w:p w14:paraId="49204FCA" w14:textId="77777777" w:rsidR="00343980" w:rsidRPr="009B3D48" w:rsidRDefault="00343980" w:rsidP="009B3D48">
            <w:pPr>
              <w:widowControl w:val="0"/>
              <w:autoSpaceDE w:val="0"/>
              <w:autoSpaceDN w:val="0"/>
              <w:spacing w:line="228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Melabelkan keratan rentas struktur gigi.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77A1E673" w14:textId="77777777" w:rsidR="00343980" w:rsidRPr="009B3D48" w:rsidRDefault="00343980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67B7FF55" w14:textId="77777777" w:rsidTr="00343980">
        <w:trPr>
          <w:trHeight w:val="1126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7FE15F1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</w:tcBorders>
          </w:tcPr>
          <w:p w14:paraId="040A757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2049040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  <w:bottom w:val="nil"/>
            </w:tcBorders>
          </w:tcPr>
          <w:p w14:paraId="2C2BC042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</w:tcPr>
          <w:p w14:paraId="257B5D4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8B704B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47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74" w:type="pct"/>
          </w:tcPr>
          <w:p w14:paraId="703D1E6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84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Membanding dan membezakan set gigi susu dan set gigi kekal.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73C500A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43255DEE" w14:textId="77777777" w:rsidTr="00343980">
        <w:trPr>
          <w:trHeight w:val="1321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18CB3DE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</w:tcBorders>
          </w:tcPr>
          <w:p w14:paraId="4813124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tcBorders>
              <w:top w:val="nil"/>
              <w:bottom w:val="nil"/>
              <w:right w:val="nil"/>
            </w:tcBorders>
          </w:tcPr>
          <w:p w14:paraId="1EB0E03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  <w:bottom w:val="nil"/>
            </w:tcBorders>
          </w:tcPr>
          <w:p w14:paraId="0296A78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</w:tcPr>
          <w:p w14:paraId="68A6929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952271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3FB34AD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74" w:type="pct"/>
          </w:tcPr>
          <w:p w14:paraId="5C4BFD7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A48924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35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Menaakul kepentingan amalan harian penjagaan kesihatan gigi.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7D1FAC6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533CCF54" w14:textId="77777777" w:rsidTr="00343980">
        <w:trPr>
          <w:trHeight w:val="1710"/>
        </w:trPr>
        <w:tc>
          <w:tcPr>
            <w:tcW w:w="196" w:type="pct"/>
            <w:tcBorders>
              <w:top w:val="nil"/>
              <w:bottom w:val="single" w:sz="4" w:space="0" w:color="auto"/>
              <w:right w:val="nil"/>
            </w:tcBorders>
          </w:tcPr>
          <w:p w14:paraId="0B9158F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</w:tcBorders>
          </w:tcPr>
          <w:p w14:paraId="620FC07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tcBorders>
              <w:top w:val="nil"/>
              <w:bottom w:val="single" w:sz="4" w:space="0" w:color="auto"/>
              <w:right w:val="nil"/>
            </w:tcBorders>
          </w:tcPr>
          <w:p w14:paraId="11579E4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</w:tcBorders>
          </w:tcPr>
          <w:p w14:paraId="695FC5B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A31A32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D4BD6B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Cs w:val="22"/>
                <w:lang w:val="ms"/>
              </w:rPr>
            </w:pPr>
          </w:p>
          <w:p w14:paraId="61783CD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74" w:type="pct"/>
            <w:tcBorders>
              <w:bottom w:val="single" w:sz="4" w:space="0" w:color="auto"/>
            </w:tcBorders>
          </w:tcPr>
          <w:p w14:paraId="5CC3A7CD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54" w:line="242" w:lineRule="auto"/>
              <w:ind w:left="113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tentang penggunaan teknologi dalam rawatan gigi.</w:t>
            </w:r>
          </w:p>
        </w:tc>
        <w:tc>
          <w:tcPr>
            <w:tcW w:w="1025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5909422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5C256BE8" w14:textId="22A98690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69657D61" w14:textId="77777777" w:rsidR="002B31AC" w:rsidRDefault="002B31AC" w:rsidP="00E1235A">
      <w:pPr>
        <w:rPr>
          <w:rFonts w:ascii="Times New Roman" w:eastAsia="Times New Roman" w:hAnsi="Times New Roman"/>
          <w:sz w:val="24"/>
        </w:rPr>
      </w:pPr>
    </w:p>
    <w:p w14:paraId="783F2F52" w14:textId="77777777" w:rsidR="002B31AC" w:rsidRDefault="002B31AC" w:rsidP="00E1235A">
      <w:pPr>
        <w:rPr>
          <w:rFonts w:ascii="Times New Roman" w:eastAsia="Times New Roman" w:hAnsi="Times New Roman"/>
          <w:sz w:val="24"/>
        </w:rPr>
      </w:pPr>
    </w:p>
    <w:p w14:paraId="0ADDB759" w14:textId="77777777" w:rsidR="00FF5C75" w:rsidRDefault="00FF5C75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-24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1732"/>
        <w:gridCol w:w="677"/>
        <w:gridCol w:w="2953"/>
        <w:gridCol w:w="1745"/>
        <w:gridCol w:w="2822"/>
        <w:gridCol w:w="2983"/>
      </w:tblGrid>
      <w:tr w:rsidR="00FF5C75" w:rsidRPr="009B3D48" w14:paraId="1E31401F" w14:textId="77777777" w:rsidTr="00FF5C75">
        <w:trPr>
          <w:trHeight w:val="420"/>
        </w:trPr>
        <w:tc>
          <w:tcPr>
            <w:tcW w:w="2188" w:type="pct"/>
            <w:gridSpan w:val="4"/>
            <w:tcBorders>
              <w:right w:val="single" w:sz="8" w:space="0" w:color="000000"/>
            </w:tcBorders>
            <w:shd w:val="clear" w:color="auto" w:fill="8DB3E1"/>
          </w:tcPr>
          <w:p w14:paraId="5BAE03F8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SAINS HAYAT</w:t>
            </w:r>
          </w:p>
        </w:tc>
        <w:tc>
          <w:tcPr>
            <w:tcW w:w="2812" w:type="pct"/>
            <w:gridSpan w:val="3"/>
            <w:shd w:val="clear" w:color="auto" w:fill="8DB3E1"/>
            <w:vAlign w:val="center"/>
          </w:tcPr>
          <w:p w14:paraId="3DDB3947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 MANUSIA</w:t>
            </w:r>
          </w:p>
        </w:tc>
      </w:tr>
      <w:tr w:rsidR="009B3D48" w:rsidRPr="009B3D48" w14:paraId="10116127" w14:textId="77777777" w:rsidTr="00FF5C75">
        <w:trPr>
          <w:trHeight w:val="53"/>
        </w:trPr>
        <w:tc>
          <w:tcPr>
            <w:tcW w:w="836" w:type="pct"/>
            <w:gridSpan w:val="2"/>
            <w:vMerge w:val="restart"/>
            <w:shd w:val="clear" w:color="auto" w:fill="C5D9F0"/>
            <w:vAlign w:val="center"/>
          </w:tcPr>
          <w:p w14:paraId="6275AB3E" w14:textId="164491C0" w:rsidR="009B3D48" w:rsidRPr="009B3D48" w:rsidRDefault="00FF5C75" w:rsidP="009B3D48">
            <w:pPr>
              <w:widowControl w:val="0"/>
              <w:autoSpaceDE w:val="0"/>
              <w:autoSpaceDN w:val="0"/>
              <w:spacing w:before="214" w:line="242" w:lineRule="auto"/>
              <w:ind w:left="472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52" w:type="pct"/>
            <w:gridSpan w:val="2"/>
            <w:vMerge w:val="restart"/>
            <w:shd w:val="clear" w:color="auto" w:fill="C5D9F0"/>
            <w:vAlign w:val="center"/>
          </w:tcPr>
          <w:p w14:paraId="57375C63" w14:textId="57344306" w:rsidR="009B3D48" w:rsidRPr="009B3D48" w:rsidRDefault="00FF5C75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  <w:p w14:paraId="01E02D44" w14:textId="77777777" w:rsidR="009B3D48" w:rsidRPr="009B3D48" w:rsidRDefault="009B3D48" w:rsidP="00FF5C7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01" w:type="pct"/>
            <w:gridSpan w:val="2"/>
            <w:shd w:val="clear" w:color="auto" w:fill="C5D9F0"/>
          </w:tcPr>
          <w:p w14:paraId="1035416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111" w:type="pct"/>
            <w:vMerge w:val="restart"/>
            <w:shd w:val="clear" w:color="auto" w:fill="C5D9F0"/>
          </w:tcPr>
          <w:p w14:paraId="6619D82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885CCE0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91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51CB9E27" w14:textId="77777777" w:rsidTr="00FF5C75">
        <w:trPr>
          <w:trHeight w:val="510"/>
        </w:trPr>
        <w:tc>
          <w:tcPr>
            <w:tcW w:w="836" w:type="pct"/>
            <w:gridSpan w:val="2"/>
            <w:vMerge/>
            <w:tcBorders>
              <w:top w:val="nil"/>
            </w:tcBorders>
            <w:shd w:val="clear" w:color="auto" w:fill="C5D9F0"/>
          </w:tcPr>
          <w:p w14:paraId="05C8DC5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52" w:type="pct"/>
            <w:gridSpan w:val="2"/>
            <w:vMerge/>
            <w:tcBorders>
              <w:top w:val="nil"/>
            </w:tcBorders>
            <w:shd w:val="clear" w:color="auto" w:fill="C5D9F0"/>
          </w:tcPr>
          <w:p w14:paraId="05BA319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0" w:type="pct"/>
            <w:shd w:val="clear" w:color="auto" w:fill="C5D9F0"/>
          </w:tcPr>
          <w:p w14:paraId="530DB0A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65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51" w:type="pct"/>
            <w:shd w:val="clear" w:color="auto" w:fill="C5D9F0"/>
          </w:tcPr>
          <w:p w14:paraId="4F3F742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111" w:type="pct"/>
            <w:vMerge/>
            <w:tcBorders>
              <w:top w:val="nil"/>
            </w:tcBorders>
            <w:shd w:val="clear" w:color="auto" w:fill="C5D9F0"/>
          </w:tcPr>
          <w:p w14:paraId="5057C27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D0549" w:rsidRPr="009B3D48" w14:paraId="397E422E" w14:textId="77777777" w:rsidTr="00FF5C75">
        <w:trPr>
          <w:trHeight w:val="640"/>
        </w:trPr>
        <w:tc>
          <w:tcPr>
            <w:tcW w:w="836" w:type="pct"/>
            <w:gridSpan w:val="2"/>
            <w:vMerge w:val="restart"/>
          </w:tcPr>
          <w:p w14:paraId="5C9FEA31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1B9CE25" w14:textId="77777777" w:rsidR="005D0549" w:rsidRPr="00386161" w:rsidRDefault="005D0549" w:rsidP="005D054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30264878" w14:textId="77777777" w:rsidR="005D0549" w:rsidRPr="00F4042E" w:rsidRDefault="005D0549" w:rsidP="005D0549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</w:p>
          <w:p w14:paraId="47B6F411" w14:textId="77777777" w:rsidR="005D0549" w:rsidRDefault="005D0549" w:rsidP="005D0549">
            <w:pPr>
              <w:widowControl w:val="0"/>
              <w:autoSpaceDE w:val="0"/>
              <w:autoSpaceDN w:val="0"/>
              <w:ind w:left="626" w:right="815" w:hanging="447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50BE0D29" w14:textId="77777777" w:rsidR="005D0549" w:rsidRDefault="005D0549" w:rsidP="005D054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260BC7B2" w14:textId="77777777" w:rsidR="005D0549" w:rsidRDefault="005D0549" w:rsidP="005D054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19.5.2025-23.5.2025</w:t>
            </w:r>
          </w:p>
          <w:p w14:paraId="66F05646" w14:textId="77826DC3" w:rsidR="005D0549" w:rsidRPr="009B3D48" w:rsidRDefault="005D0549" w:rsidP="00FF5C7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52" w:type="pct"/>
            <w:gridSpan w:val="2"/>
            <w:tcBorders>
              <w:bottom w:val="nil"/>
            </w:tcBorders>
          </w:tcPr>
          <w:p w14:paraId="2D2AA621" w14:textId="77777777" w:rsidR="005D0549" w:rsidRPr="009E1D79" w:rsidRDefault="005D0549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b/>
                <w:bCs/>
                <w:szCs w:val="22"/>
                <w:lang w:val="ms"/>
              </w:rPr>
            </w:pPr>
          </w:p>
          <w:p w14:paraId="58340CA4" w14:textId="0A261D43" w:rsidR="005D0549" w:rsidRPr="009B3D48" w:rsidRDefault="005D0549" w:rsidP="009B3D48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E1D79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3.2   Kelas Makanan</w:t>
            </w:r>
          </w:p>
        </w:tc>
        <w:tc>
          <w:tcPr>
            <w:tcW w:w="650" w:type="pct"/>
            <w:vMerge w:val="restart"/>
          </w:tcPr>
          <w:p w14:paraId="5FD5C272" w14:textId="77777777" w:rsidR="005D0549" w:rsidRPr="009B3D48" w:rsidRDefault="005D0549" w:rsidP="009B3D4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51" w:type="pct"/>
            <w:vMerge w:val="restart"/>
          </w:tcPr>
          <w:p w14:paraId="26918B92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line="242" w:lineRule="auto"/>
              <w:ind w:right="9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contoh makanan.</w:t>
            </w:r>
          </w:p>
        </w:tc>
        <w:tc>
          <w:tcPr>
            <w:tcW w:w="1111" w:type="pct"/>
            <w:vMerge w:val="restart"/>
            <w:tcBorders>
              <w:bottom w:val="single" w:sz="8" w:space="0" w:color="000000"/>
            </w:tcBorders>
          </w:tcPr>
          <w:p w14:paraId="38A4390E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Kelas makanan iaitu karbohidrat, protein, lemak, vitamin, mineral, pelawas dan air.</w:t>
            </w:r>
          </w:p>
          <w:p w14:paraId="0F2D9FD6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2" w:line="242" w:lineRule="auto"/>
              <w:ind w:left="1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Contoh kepentingan kelas makanan seperti:</w:t>
            </w:r>
          </w:p>
          <w:p w14:paraId="64598EBC" w14:textId="77777777" w:rsidR="005D0549" w:rsidRPr="009B3D48" w:rsidRDefault="005D0549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line="242" w:lineRule="auto"/>
              <w:ind w:right="3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Karbohidrat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memberi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tenaga.</w:t>
            </w:r>
          </w:p>
          <w:p w14:paraId="5AC5B2C3" w14:textId="77777777" w:rsidR="005D0549" w:rsidRPr="009B3D48" w:rsidRDefault="005D0549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before="10" w:line="228" w:lineRule="auto"/>
              <w:ind w:right="10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Protein </w:t>
            </w: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untuk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tumbesaran.</w:t>
            </w:r>
          </w:p>
          <w:p w14:paraId="6D67D554" w14:textId="77777777" w:rsidR="005D0549" w:rsidRPr="009B3D48" w:rsidRDefault="005D0549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before="4" w:line="242" w:lineRule="auto"/>
              <w:ind w:right="317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Lemak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memanaskan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>badan.</w:t>
            </w:r>
          </w:p>
          <w:p w14:paraId="436FE656" w14:textId="77777777" w:rsidR="005D0549" w:rsidRPr="009B3D48" w:rsidRDefault="005D0549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line="242" w:lineRule="auto"/>
              <w:ind w:right="422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Vitamin dan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mineral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menjaga kesihatan.</w:t>
            </w:r>
          </w:p>
          <w:p w14:paraId="36E43D98" w14:textId="77777777" w:rsidR="005D0549" w:rsidRPr="009B3D48" w:rsidRDefault="005D0549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before="10" w:line="228" w:lineRule="auto"/>
              <w:ind w:right="438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Pelawas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mencegah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sembelit.</w:t>
            </w:r>
          </w:p>
          <w:p w14:paraId="6D1BCD94" w14:textId="77777777" w:rsidR="005D0549" w:rsidRPr="009B3D48" w:rsidRDefault="005D0549" w:rsidP="009B3D48">
            <w:pPr>
              <w:widowControl w:val="0"/>
              <w:numPr>
                <w:ilvl w:val="0"/>
                <w:numId w:val="24"/>
              </w:numPr>
              <w:tabs>
                <w:tab w:val="left" w:pos="451"/>
              </w:tabs>
              <w:autoSpaceDE w:val="0"/>
              <w:autoSpaceDN w:val="0"/>
              <w:spacing w:before="5" w:line="242" w:lineRule="auto"/>
              <w:ind w:right="438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Air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mengawal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suhu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badan.</w:t>
            </w:r>
          </w:p>
          <w:p w14:paraId="5EAA8D0B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4FF1B696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Piramid makanan yang digunakan mesti merujuk</w:t>
            </w:r>
          </w:p>
          <w:p w14:paraId="06F67F4C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15" w:line="240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kepada piramid makanan Malaysia.</w:t>
            </w:r>
          </w:p>
        </w:tc>
      </w:tr>
      <w:tr w:rsidR="005D0549" w:rsidRPr="009B3D48" w14:paraId="6A48550A" w14:textId="77777777" w:rsidTr="00FF5C75">
        <w:trPr>
          <w:trHeight w:val="253"/>
        </w:trPr>
        <w:tc>
          <w:tcPr>
            <w:tcW w:w="836" w:type="pct"/>
            <w:gridSpan w:val="2"/>
            <w:vMerge/>
          </w:tcPr>
          <w:p w14:paraId="74F11256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vMerge w:val="restart"/>
            <w:tcBorders>
              <w:top w:val="nil"/>
              <w:bottom w:val="nil"/>
              <w:right w:val="nil"/>
            </w:tcBorders>
          </w:tcPr>
          <w:p w14:paraId="5F5963ED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35B7084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168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3.2.3</w:t>
            </w:r>
          </w:p>
          <w:p w14:paraId="65F81D44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A87A512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0D4AEE8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3A46CE6D" w14:textId="77777777" w:rsidR="005D0549" w:rsidRPr="009B3D48" w:rsidRDefault="005D0549" w:rsidP="009B3D48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3.2.4</w:t>
            </w:r>
          </w:p>
          <w:p w14:paraId="496A04C3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3458C87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E2CC8CC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183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3.2.5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000000"/>
            </w:tcBorders>
          </w:tcPr>
          <w:p w14:paraId="626B53D1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A7B5BD5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line="242" w:lineRule="auto"/>
              <w:ind w:left="125" w:right="5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 dengan contoh makanan seimbang berdasarkan piramid makanan.</w:t>
            </w:r>
          </w:p>
          <w:p w14:paraId="797ECB39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1047498A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line="242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Menaakul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kesan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pengambilan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makanan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tidak</w:t>
            </w:r>
            <w:r w:rsidRPr="009B3D48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seimbang.</w:t>
            </w:r>
          </w:p>
          <w:p w14:paraId="19DCE21E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9DB481A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line="237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kelas makanan menerusi lakaran, TMK, penulisan atau lisan secara kreatif.</w:t>
            </w:r>
          </w:p>
        </w:tc>
        <w:tc>
          <w:tcPr>
            <w:tcW w:w="650" w:type="pct"/>
            <w:vMerge/>
            <w:tcBorders>
              <w:top w:val="nil"/>
            </w:tcBorders>
          </w:tcPr>
          <w:p w14:paraId="7C69F7EA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1" w:type="pct"/>
            <w:vMerge/>
            <w:tcBorders>
              <w:top w:val="nil"/>
            </w:tcBorders>
          </w:tcPr>
          <w:p w14:paraId="0858D07C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5242DDEB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D0549" w:rsidRPr="009B3D48" w14:paraId="7AD802F9" w14:textId="77777777" w:rsidTr="009E434F">
        <w:trPr>
          <w:trHeight w:val="1151"/>
        </w:trPr>
        <w:tc>
          <w:tcPr>
            <w:tcW w:w="836" w:type="pct"/>
            <w:gridSpan w:val="2"/>
            <w:vMerge/>
          </w:tcPr>
          <w:p w14:paraId="568CB4D1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6F0190A9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2A17A253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0" w:type="pct"/>
          </w:tcPr>
          <w:p w14:paraId="67BB189A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0FABAC9B" w14:textId="77777777" w:rsidR="005D0549" w:rsidRPr="009B3D48" w:rsidRDefault="005D0549" w:rsidP="009B3D48">
            <w:pPr>
              <w:widowControl w:val="0"/>
              <w:autoSpaceDE w:val="0"/>
              <w:autoSpaceDN w:val="0"/>
              <w:ind w:left="4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51" w:type="pct"/>
          </w:tcPr>
          <w:p w14:paraId="480975EC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95" w:line="235" w:lineRule="auto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Menyenaraikan contoh makanan bagi setiap kelas makanan.</w:t>
            </w: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2DFDC0BE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D0549" w:rsidRPr="009B3D48" w14:paraId="032BC7A6" w14:textId="77777777" w:rsidTr="005D0549">
        <w:trPr>
          <w:trHeight w:val="340"/>
        </w:trPr>
        <w:tc>
          <w:tcPr>
            <w:tcW w:w="836" w:type="pct"/>
            <w:gridSpan w:val="2"/>
            <w:vMerge/>
          </w:tcPr>
          <w:p w14:paraId="60FBD4B9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381C96AC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3BCD19AE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0" w:type="pct"/>
          </w:tcPr>
          <w:p w14:paraId="465EEFD8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4323FDD2" w14:textId="77777777" w:rsidR="005D0549" w:rsidRPr="009B3D48" w:rsidRDefault="005D0549" w:rsidP="009B3D48">
            <w:pPr>
              <w:widowControl w:val="0"/>
              <w:autoSpaceDE w:val="0"/>
              <w:autoSpaceDN w:val="0"/>
              <w:ind w:left="4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51" w:type="pct"/>
          </w:tcPr>
          <w:p w14:paraId="56CD3EA6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181" w:line="242" w:lineRule="auto"/>
              <w:ind w:left="112" w:right="443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Menjelas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contoh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kepentingan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setiap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kelas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makanan.</w:t>
            </w: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1AE94C96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D0549" w:rsidRPr="009B3D48" w14:paraId="5C57DF73" w14:textId="77777777" w:rsidTr="005D0549">
        <w:trPr>
          <w:trHeight w:val="382"/>
        </w:trPr>
        <w:tc>
          <w:tcPr>
            <w:tcW w:w="836" w:type="pct"/>
            <w:gridSpan w:val="2"/>
            <w:vMerge/>
            <w:tcBorders>
              <w:bottom w:val="nil"/>
            </w:tcBorders>
          </w:tcPr>
          <w:p w14:paraId="54D365FC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4CFC4E29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064F5E07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0" w:type="pct"/>
          </w:tcPr>
          <w:p w14:paraId="2DD6F1EF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2A0C2AED" w14:textId="77777777" w:rsidR="005D0549" w:rsidRPr="009B3D48" w:rsidRDefault="005D0549" w:rsidP="009B3D48">
            <w:pPr>
              <w:widowControl w:val="0"/>
              <w:autoSpaceDE w:val="0"/>
              <w:autoSpaceDN w:val="0"/>
              <w:ind w:left="4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51" w:type="pct"/>
          </w:tcPr>
          <w:p w14:paraId="2FD79C6B" w14:textId="77777777" w:rsidR="005D0549" w:rsidRPr="009B3D48" w:rsidRDefault="005D0549" w:rsidP="009B3D48">
            <w:pPr>
              <w:widowControl w:val="0"/>
              <w:autoSpaceDE w:val="0"/>
              <w:autoSpaceDN w:val="0"/>
              <w:spacing w:before="63" w:line="237" w:lineRule="auto"/>
              <w:ind w:left="112" w:right="5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Menaakul kesan pengambilan makanan yang tidak berdasarkan piramid makanan.</w:t>
            </w: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7D9871EF" w14:textId="77777777" w:rsidR="005D0549" w:rsidRPr="009B3D48" w:rsidRDefault="005D0549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30B5D52F" w14:textId="77777777" w:rsidTr="00FF5C75">
        <w:trPr>
          <w:trHeight w:val="1526"/>
        </w:trPr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322421E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</w:tcBorders>
          </w:tcPr>
          <w:p w14:paraId="2F35A709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vMerge/>
            <w:tcBorders>
              <w:top w:val="nil"/>
              <w:bottom w:val="nil"/>
              <w:right w:val="nil"/>
            </w:tcBorders>
          </w:tcPr>
          <w:p w14:paraId="3855D15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4F4DFFD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0" w:type="pct"/>
          </w:tcPr>
          <w:p w14:paraId="7E5C4B7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5C72FAD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357CE2F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left="4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51" w:type="pct"/>
          </w:tcPr>
          <w:p w14:paraId="131C769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1" w:line="242" w:lineRule="auto"/>
              <w:ind w:left="112" w:right="1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Merancang satu hidangan makanan berdasarkan piramid makanan dan membuat penaakulan tentang cadangan tersebut.</w:t>
            </w: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45FDB28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03C79375" w14:textId="77777777" w:rsidTr="00FF5C75">
        <w:trPr>
          <w:trHeight w:val="1705"/>
        </w:trPr>
        <w:tc>
          <w:tcPr>
            <w:tcW w:w="191" w:type="pct"/>
            <w:tcBorders>
              <w:top w:val="nil"/>
              <w:bottom w:val="single" w:sz="8" w:space="0" w:color="000000"/>
              <w:right w:val="nil"/>
            </w:tcBorders>
          </w:tcPr>
          <w:p w14:paraId="4AC0292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</w:tcBorders>
          </w:tcPr>
          <w:p w14:paraId="48F7255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2" w:type="pct"/>
            <w:tcBorders>
              <w:top w:val="nil"/>
              <w:bottom w:val="single" w:sz="8" w:space="0" w:color="000000"/>
              <w:right w:val="nil"/>
            </w:tcBorders>
          </w:tcPr>
          <w:p w14:paraId="4C605D9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00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27F31B4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0" w:type="pct"/>
            <w:tcBorders>
              <w:bottom w:val="single" w:sz="8" w:space="0" w:color="000000"/>
            </w:tcBorders>
          </w:tcPr>
          <w:p w14:paraId="346B7B0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A5C2A9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CD9C0C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28C5BD22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4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51" w:type="pct"/>
            <w:tcBorders>
              <w:bottom w:val="single" w:sz="8" w:space="0" w:color="000000"/>
            </w:tcBorders>
          </w:tcPr>
          <w:p w14:paraId="44F57A39" w14:textId="77777777" w:rsidR="009B3D48" w:rsidRPr="009B3D48" w:rsidRDefault="009B3D48" w:rsidP="00FF5C75">
            <w:pPr>
              <w:widowControl w:val="0"/>
              <w:autoSpaceDE w:val="0"/>
              <w:autoSpaceDN w:val="0"/>
              <w:ind w:left="112" w:right="2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jenis makanan yang perlu dielakkan oleh seseorang yang mempunyai masalah kesihatan serta mempersembahkannya.</w:t>
            </w:r>
          </w:p>
        </w:tc>
        <w:tc>
          <w:tcPr>
            <w:tcW w:w="1111" w:type="pct"/>
            <w:vMerge/>
            <w:tcBorders>
              <w:top w:val="nil"/>
              <w:bottom w:val="single" w:sz="8" w:space="0" w:color="000000"/>
            </w:tcBorders>
          </w:tcPr>
          <w:p w14:paraId="185EB16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07B18F5" w14:textId="7D506F8E" w:rsidR="00191CBE" w:rsidRDefault="00191CBE" w:rsidP="00E1235A">
      <w:pPr>
        <w:rPr>
          <w:rFonts w:ascii="Times New Roman" w:eastAsia="Times New Roman" w:hAnsi="Times New Roman"/>
          <w:sz w:val="24"/>
        </w:rPr>
      </w:pPr>
    </w:p>
    <w:p w14:paraId="7337039A" w14:textId="77777777" w:rsidR="002E5181" w:rsidRDefault="002E5181" w:rsidP="00E1235A">
      <w:pPr>
        <w:rPr>
          <w:rFonts w:ascii="Times New Roman" w:eastAsia="Times New Roman" w:hAnsi="Times New Roman"/>
          <w:sz w:val="24"/>
        </w:rPr>
      </w:pPr>
    </w:p>
    <w:p w14:paraId="66FC3D61" w14:textId="77777777" w:rsidR="002E5181" w:rsidRDefault="002E5181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6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3713"/>
        <w:gridCol w:w="1780"/>
        <w:gridCol w:w="2695"/>
        <w:gridCol w:w="2939"/>
      </w:tblGrid>
      <w:tr w:rsidR="00FF5C75" w:rsidRPr="009B3D48" w14:paraId="18770FB7" w14:textId="77777777" w:rsidTr="00FF5C75">
        <w:trPr>
          <w:trHeight w:val="420"/>
        </w:trPr>
        <w:tc>
          <w:tcPr>
            <w:tcW w:w="2238" w:type="pct"/>
            <w:gridSpan w:val="2"/>
            <w:tcBorders>
              <w:right w:val="single" w:sz="8" w:space="0" w:color="000000"/>
            </w:tcBorders>
            <w:shd w:val="clear" w:color="auto" w:fill="8DB3E1"/>
          </w:tcPr>
          <w:p w14:paraId="25EF7A76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HAYAT</w:t>
            </w:r>
          </w:p>
        </w:tc>
        <w:tc>
          <w:tcPr>
            <w:tcW w:w="2762" w:type="pct"/>
            <w:gridSpan w:val="3"/>
            <w:tcBorders>
              <w:right w:val="single" w:sz="8" w:space="0" w:color="000000"/>
            </w:tcBorders>
            <w:shd w:val="clear" w:color="auto" w:fill="8DB3E1"/>
            <w:vAlign w:val="center"/>
          </w:tcPr>
          <w:p w14:paraId="6F39D396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 MANUSIA</w:t>
            </w:r>
          </w:p>
        </w:tc>
      </w:tr>
      <w:tr w:rsidR="009B3D48" w:rsidRPr="009B3D48" w14:paraId="167E819F" w14:textId="77777777" w:rsidTr="00333B9D">
        <w:trPr>
          <w:trHeight w:val="420"/>
        </w:trPr>
        <w:tc>
          <w:tcPr>
            <w:tcW w:w="855" w:type="pct"/>
            <w:vMerge w:val="restart"/>
            <w:shd w:val="clear" w:color="auto" w:fill="C5D9F0"/>
            <w:vAlign w:val="center"/>
          </w:tcPr>
          <w:p w14:paraId="2AA29A73" w14:textId="0DD467FC" w:rsidR="009B3D48" w:rsidRPr="009B3D48" w:rsidRDefault="00FF5C75" w:rsidP="009B3D48">
            <w:pPr>
              <w:widowControl w:val="0"/>
              <w:autoSpaceDE w:val="0"/>
              <w:autoSpaceDN w:val="0"/>
              <w:spacing w:before="214" w:line="242" w:lineRule="auto"/>
              <w:ind w:left="47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83" w:type="pct"/>
            <w:vMerge w:val="restart"/>
            <w:shd w:val="clear" w:color="auto" w:fill="C5D9F0"/>
            <w:vAlign w:val="center"/>
          </w:tcPr>
          <w:p w14:paraId="23171209" w14:textId="6B3D5109" w:rsidR="00FF5C75" w:rsidRDefault="00FF5C75" w:rsidP="00FF5C7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F5C75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57452D4D" w14:textId="598A20BE" w:rsidR="009B3D48" w:rsidRPr="009B3D48" w:rsidRDefault="009B3D48" w:rsidP="00FF5C7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67" w:type="pct"/>
            <w:gridSpan w:val="2"/>
            <w:shd w:val="clear" w:color="auto" w:fill="C5D9F0"/>
          </w:tcPr>
          <w:p w14:paraId="13E7D6A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1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95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4022FC9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19421078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9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5A879641" w14:textId="77777777" w:rsidTr="00333B9D">
        <w:trPr>
          <w:trHeight w:val="510"/>
        </w:trPr>
        <w:tc>
          <w:tcPr>
            <w:tcW w:w="855" w:type="pct"/>
            <w:vMerge/>
            <w:tcBorders>
              <w:top w:val="nil"/>
            </w:tcBorders>
            <w:shd w:val="clear" w:color="auto" w:fill="C5D9F0"/>
          </w:tcPr>
          <w:p w14:paraId="0E3F62D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83" w:type="pct"/>
            <w:vMerge/>
            <w:tcBorders>
              <w:top w:val="nil"/>
            </w:tcBorders>
            <w:shd w:val="clear" w:color="auto" w:fill="C5D9F0"/>
          </w:tcPr>
          <w:p w14:paraId="30BEAC4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  <w:shd w:val="clear" w:color="auto" w:fill="C5D9F0"/>
          </w:tcPr>
          <w:p w14:paraId="1DE46DD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64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04" w:type="pct"/>
            <w:shd w:val="clear" w:color="auto" w:fill="C5D9F0"/>
          </w:tcPr>
          <w:p w14:paraId="5F56E4F0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95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2399B37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F5C75" w:rsidRPr="009B3D48" w14:paraId="24FFD129" w14:textId="77777777" w:rsidTr="00333B9D">
        <w:trPr>
          <w:trHeight w:val="642"/>
        </w:trPr>
        <w:tc>
          <w:tcPr>
            <w:tcW w:w="855" w:type="pct"/>
            <w:vMerge w:val="restart"/>
          </w:tcPr>
          <w:p w14:paraId="11B738AC" w14:textId="77777777" w:rsidR="00FF5C75" w:rsidRDefault="00FF5C75" w:rsidP="00FF5C75">
            <w:pPr>
              <w:widowControl w:val="0"/>
              <w:autoSpaceDE w:val="0"/>
              <w:autoSpaceDN w:val="0"/>
              <w:ind w:left="13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E24D620" w14:textId="77777777" w:rsidR="005D0549" w:rsidRPr="00386161" w:rsidRDefault="005D0549" w:rsidP="005D054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2F3D00DE" w14:textId="36374BF0" w:rsidR="00FF5C75" w:rsidRDefault="005D0549" w:rsidP="005D0549">
            <w:pPr>
              <w:widowControl w:val="0"/>
              <w:autoSpaceDE w:val="0"/>
              <w:autoSpaceDN w:val="0"/>
              <w:ind w:left="13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  <w:p w14:paraId="702016C6" w14:textId="77777777" w:rsidR="00FF5C75" w:rsidRDefault="00FF5C75" w:rsidP="00FF5C75">
            <w:pPr>
              <w:widowControl w:val="0"/>
              <w:autoSpaceDE w:val="0"/>
              <w:autoSpaceDN w:val="0"/>
              <w:ind w:left="13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0730426" w14:textId="77777777" w:rsidR="00FF5C75" w:rsidRDefault="00FF5C75" w:rsidP="00FF5C75">
            <w:pPr>
              <w:widowControl w:val="0"/>
              <w:autoSpaceDE w:val="0"/>
              <w:autoSpaceDN w:val="0"/>
              <w:ind w:left="13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EA5516E" w14:textId="7392880C" w:rsidR="00FF5C75" w:rsidRPr="009B3D48" w:rsidRDefault="00FF5C75" w:rsidP="00FF5C75">
            <w:pPr>
              <w:widowControl w:val="0"/>
              <w:autoSpaceDE w:val="0"/>
              <w:autoSpaceDN w:val="0"/>
              <w:ind w:left="13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83" w:type="pct"/>
            <w:tcBorders>
              <w:bottom w:val="nil"/>
            </w:tcBorders>
          </w:tcPr>
          <w:p w14:paraId="1731B3BE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409C380F" w14:textId="77777777" w:rsidR="00FF5C75" w:rsidRPr="009E1D79" w:rsidRDefault="00FF5C75" w:rsidP="009E1D79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8C93E23" w14:textId="1355F24D" w:rsidR="00FF5C75" w:rsidRPr="009E1D79" w:rsidRDefault="00FF5C75" w:rsidP="009E1D79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9E1D79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3.3</w:t>
            </w:r>
            <w:r w:rsidRPr="009E1D79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Pencernaan</w:t>
            </w:r>
          </w:p>
        </w:tc>
        <w:tc>
          <w:tcPr>
            <w:tcW w:w="663" w:type="pct"/>
            <w:vMerge w:val="restart"/>
          </w:tcPr>
          <w:p w14:paraId="0B61B4D0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E6238D9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592BB9E4" w14:textId="77777777" w:rsidR="00FF5C75" w:rsidRPr="009B3D48" w:rsidRDefault="00FF5C75" w:rsidP="009B3D48">
            <w:pPr>
              <w:widowControl w:val="0"/>
              <w:autoSpaceDE w:val="0"/>
              <w:autoSpaceDN w:val="0"/>
              <w:ind w:left="4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04" w:type="pct"/>
            <w:vMerge w:val="restart"/>
          </w:tcPr>
          <w:p w14:paraId="7D875097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6"/>
                <w:szCs w:val="22"/>
                <w:lang w:val="ms"/>
              </w:rPr>
            </w:pPr>
          </w:p>
          <w:p w14:paraId="4B2BBF38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makanan dihancurkan oleh gigi, lidah dan air liur.</w:t>
            </w:r>
          </w:p>
        </w:tc>
        <w:tc>
          <w:tcPr>
            <w:tcW w:w="1095" w:type="pct"/>
            <w:vMerge w:val="restart"/>
            <w:tcBorders>
              <w:right w:val="single" w:sz="8" w:space="0" w:color="000000"/>
            </w:tcBorders>
          </w:tcPr>
          <w:p w14:paraId="6853A5AD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6"/>
                <w:szCs w:val="22"/>
                <w:lang w:val="ms"/>
              </w:rPr>
            </w:pPr>
          </w:p>
          <w:p w14:paraId="6C07D1FC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"/>
              <w:ind w:left="119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Cadangan aktiviti: Tayangan video/simulasi berkomputer/carta untuk membuat pemerhatian tentang proses pencernaan makanan.</w:t>
            </w:r>
          </w:p>
          <w:p w14:paraId="030F9F38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095BE5C3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line="237" w:lineRule="auto"/>
              <w:ind w:left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Penerangan tentang aliran makanan semasa pencernaan dengan menggunakan pelbagai media.</w:t>
            </w:r>
          </w:p>
          <w:p w14:paraId="258A2915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056E0CA" w14:textId="77777777" w:rsidR="00FF5C75" w:rsidRPr="009B3D48" w:rsidRDefault="00FF5C75" w:rsidP="009B3D48">
            <w:pPr>
              <w:widowControl w:val="0"/>
              <w:autoSpaceDE w:val="0"/>
              <w:autoSpaceDN w:val="0"/>
              <w:ind w:left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5FFA6BA0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2"/>
              <w:ind w:left="119" w:right="2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Pencernaan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adalah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proses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menghancurkan makanan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kepada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cebisan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lebih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kecil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supaya nutrien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makanan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boleh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diserap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oleh badan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bermula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daripada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mulut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(gigi,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lidah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air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liur), esofagus,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perut,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usus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 dubur.</w:t>
            </w:r>
          </w:p>
        </w:tc>
      </w:tr>
      <w:tr w:rsidR="00B601EC" w:rsidRPr="009B3D48" w14:paraId="709D5E78" w14:textId="77777777" w:rsidTr="00333B9D">
        <w:trPr>
          <w:trHeight w:val="1792"/>
        </w:trPr>
        <w:tc>
          <w:tcPr>
            <w:tcW w:w="855" w:type="pct"/>
            <w:vMerge/>
          </w:tcPr>
          <w:p w14:paraId="1BDA1DBF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83" w:type="pct"/>
            <w:vMerge w:val="restart"/>
            <w:tcBorders>
              <w:top w:val="nil"/>
            </w:tcBorders>
          </w:tcPr>
          <w:p w14:paraId="6C2A2A55" w14:textId="559B51D3" w:rsidR="00B601EC" w:rsidRPr="009B3D48" w:rsidRDefault="00B601EC" w:rsidP="009B3D48">
            <w:pPr>
              <w:widowControl w:val="0"/>
              <w:autoSpaceDE w:val="0"/>
              <w:autoSpaceDN w:val="0"/>
              <w:spacing w:before="142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w w:val="105"/>
                <w:sz w:val="22"/>
                <w:szCs w:val="22"/>
                <w:lang w:val="ms"/>
              </w:rPr>
              <w:t>3.3.1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Memerihalkan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proses pencernaan.</w:t>
            </w:r>
          </w:p>
          <w:p w14:paraId="28A6E801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61F4236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183BCEE9" w14:textId="0787EE75" w:rsidR="00B601EC" w:rsidRPr="009B3D48" w:rsidRDefault="00B601EC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3.3.2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Membuat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urutan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aliran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makanan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semasa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pencernaan.</w:t>
            </w:r>
          </w:p>
          <w:p w14:paraId="497D8A73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0353464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3244E4D" w14:textId="7DEA877A" w:rsidR="00B601EC" w:rsidRPr="009B3D48" w:rsidRDefault="00B601EC" w:rsidP="009B3D48">
            <w:pPr>
              <w:widowControl w:val="0"/>
              <w:autoSpaceDE w:val="0"/>
              <w:autoSpaceDN w:val="0"/>
              <w:spacing w:before="142"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DCC978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B29F734" w14:textId="1B450CEF" w:rsidR="00B601EC" w:rsidRPr="009B3D48" w:rsidRDefault="00B601EC" w:rsidP="009B3D48">
            <w:pPr>
              <w:widowControl w:val="0"/>
              <w:autoSpaceDE w:val="0"/>
              <w:autoSpaceDN w:val="0"/>
              <w:spacing w:line="235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FD7456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D64D70A" w14:textId="4610BF63" w:rsidR="00B601EC" w:rsidRPr="009B3D48" w:rsidRDefault="00B601EC" w:rsidP="009B3D48">
            <w:pPr>
              <w:widowControl w:val="0"/>
              <w:autoSpaceDE w:val="0"/>
              <w:autoSpaceDN w:val="0"/>
              <w:spacing w:line="242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9A85A2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33055A04" w14:textId="5160D6E8" w:rsidR="00B601EC" w:rsidRPr="009B3D48" w:rsidRDefault="00B601EC" w:rsidP="009B3D48">
            <w:pPr>
              <w:widowControl w:val="0"/>
              <w:autoSpaceDE w:val="0"/>
              <w:autoSpaceDN w:val="0"/>
              <w:spacing w:line="237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</w:tcPr>
          <w:p w14:paraId="6F5B0DD6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04" w:type="pct"/>
            <w:vMerge/>
            <w:tcBorders>
              <w:top w:val="nil"/>
            </w:tcBorders>
          </w:tcPr>
          <w:p w14:paraId="132EC866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95" w:type="pct"/>
            <w:vMerge/>
            <w:tcBorders>
              <w:top w:val="nil"/>
              <w:right w:val="single" w:sz="8" w:space="0" w:color="000000"/>
            </w:tcBorders>
          </w:tcPr>
          <w:p w14:paraId="04CABC10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601EC" w:rsidRPr="009B3D48" w14:paraId="03F02A36" w14:textId="77777777" w:rsidTr="00333B9D">
        <w:trPr>
          <w:trHeight w:val="1535"/>
        </w:trPr>
        <w:tc>
          <w:tcPr>
            <w:tcW w:w="855" w:type="pct"/>
            <w:vMerge/>
          </w:tcPr>
          <w:p w14:paraId="465F1200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83" w:type="pct"/>
            <w:vMerge/>
          </w:tcPr>
          <w:p w14:paraId="35EEA16D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1EB39A3B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B3095C9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before="161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04" w:type="pct"/>
          </w:tcPr>
          <w:p w14:paraId="41EF1D61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D46F8AB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line="228" w:lineRule="auto"/>
              <w:ind w:left="113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Melabelkan bahagian yang terlibat dalam pencernaan.</w:t>
            </w:r>
          </w:p>
        </w:tc>
        <w:tc>
          <w:tcPr>
            <w:tcW w:w="1095" w:type="pct"/>
            <w:vMerge/>
            <w:tcBorders>
              <w:top w:val="nil"/>
              <w:right w:val="single" w:sz="8" w:space="0" w:color="000000"/>
            </w:tcBorders>
          </w:tcPr>
          <w:p w14:paraId="76BE7735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601EC" w:rsidRPr="009B3D48" w14:paraId="64F99D8B" w14:textId="77777777" w:rsidTr="00B601EC">
        <w:trPr>
          <w:trHeight w:val="2266"/>
        </w:trPr>
        <w:tc>
          <w:tcPr>
            <w:tcW w:w="855" w:type="pct"/>
            <w:vMerge/>
            <w:tcBorders>
              <w:bottom w:val="single" w:sz="4" w:space="0" w:color="auto"/>
            </w:tcBorders>
          </w:tcPr>
          <w:p w14:paraId="46474CE3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83" w:type="pct"/>
            <w:vMerge/>
            <w:tcBorders>
              <w:bottom w:val="single" w:sz="4" w:space="0" w:color="auto"/>
            </w:tcBorders>
          </w:tcPr>
          <w:p w14:paraId="76DEC059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5A86097F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3272E04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4F080F49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  <w:p w14:paraId="033F448E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11D4A55" w14:textId="77777777" w:rsidR="00B601EC" w:rsidRPr="009B3D48" w:rsidRDefault="00B601EC" w:rsidP="00B601EC">
            <w:pPr>
              <w:widowControl w:val="0"/>
              <w:autoSpaceDE w:val="0"/>
              <w:autoSpaceDN w:val="0"/>
              <w:ind w:right="82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14:paraId="0BB99AE4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6A77C19E" w14:textId="77777777" w:rsidR="00B601EC" w:rsidRPr="009B3D48" w:rsidRDefault="00B601EC" w:rsidP="009B3D48">
            <w:pPr>
              <w:widowControl w:val="0"/>
              <w:autoSpaceDE w:val="0"/>
              <w:autoSpaceDN w:val="0"/>
              <w:spacing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Membuat urutan aliran makanan semasa pencernaan.</w:t>
            </w:r>
          </w:p>
        </w:tc>
        <w:tc>
          <w:tcPr>
            <w:tcW w:w="1095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0F4BAB5C" w14:textId="77777777" w:rsidR="00B601EC" w:rsidRPr="009B3D48" w:rsidRDefault="00B601EC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601EC" w:rsidRPr="009B3D48" w14:paraId="0A318E81" w14:textId="77777777" w:rsidTr="00B601EC">
        <w:trPr>
          <w:trHeight w:val="69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EDAE22" w14:textId="77777777" w:rsidR="005D7DB2" w:rsidRPr="009711FF" w:rsidRDefault="005D7DB2" w:rsidP="005D7DB2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691FF61C" w14:textId="123E1982" w:rsidR="00B601EC" w:rsidRPr="00B601EC" w:rsidRDefault="005D7DB2" w:rsidP="005D7DB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  <w:lang w:val="ms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11D498D8" w14:textId="23F84C7E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21040460" w14:textId="77777777" w:rsidR="00B601EC" w:rsidRDefault="00B601EC" w:rsidP="00E1235A">
      <w:pPr>
        <w:rPr>
          <w:rFonts w:ascii="Times New Roman" w:eastAsia="Times New Roman" w:hAnsi="Times New Roman"/>
          <w:sz w:val="24"/>
        </w:rPr>
      </w:pPr>
    </w:p>
    <w:p w14:paraId="079B5631" w14:textId="6D465629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782274EF" w14:textId="77777777" w:rsidR="00333B9D" w:rsidRDefault="00333B9D" w:rsidP="00E1235A">
      <w:pPr>
        <w:rPr>
          <w:rFonts w:ascii="Times New Roman" w:eastAsia="Times New Roman" w:hAnsi="Times New Roman"/>
          <w:sz w:val="24"/>
        </w:rPr>
      </w:pPr>
    </w:p>
    <w:p w14:paraId="78346876" w14:textId="77777777" w:rsidR="00801503" w:rsidRDefault="00801503" w:rsidP="00E1235A">
      <w:pPr>
        <w:rPr>
          <w:rFonts w:ascii="Times New Roman" w:eastAsia="Times New Roman" w:hAnsi="Times New Roman"/>
          <w:sz w:val="24"/>
        </w:rPr>
      </w:pPr>
    </w:p>
    <w:p w14:paraId="2DD4B703" w14:textId="77777777" w:rsidR="00801503" w:rsidRDefault="00801503" w:rsidP="00E1235A">
      <w:pPr>
        <w:rPr>
          <w:rFonts w:ascii="Times New Roman" w:eastAsia="Times New Roman" w:hAnsi="Times New Roman"/>
          <w:sz w:val="24"/>
        </w:rPr>
      </w:pPr>
    </w:p>
    <w:p w14:paraId="30A04165" w14:textId="77777777" w:rsidR="00333B9D" w:rsidRDefault="00333B9D" w:rsidP="00E1235A">
      <w:pPr>
        <w:rPr>
          <w:rFonts w:ascii="Times New Roman" w:eastAsia="Times New Roman" w:hAnsi="Times New Roman"/>
          <w:sz w:val="24"/>
        </w:rPr>
      </w:pPr>
    </w:p>
    <w:p w14:paraId="3E646439" w14:textId="2C65A5F7" w:rsidR="009B3D48" w:rsidRDefault="009B3D4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3705"/>
        <w:gridCol w:w="1785"/>
        <w:gridCol w:w="2892"/>
        <w:gridCol w:w="2747"/>
      </w:tblGrid>
      <w:tr w:rsidR="009B3D48" w:rsidRPr="009B3D48" w14:paraId="042FB812" w14:textId="77777777" w:rsidTr="00B601EC">
        <w:trPr>
          <w:trHeight w:val="53"/>
        </w:trPr>
        <w:tc>
          <w:tcPr>
            <w:tcW w:w="855" w:type="pct"/>
            <w:vMerge w:val="restart"/>
            <w:shd w:val="clear" w:color="auto" w:fill="C5D9F0"/>
          </w:tcPr>
          <w:p w14:paraId="6DEC0451" w14:textId="7F379704" w:rsidR="009B3D48" w:rsidRPr="009B3D48" w:rsidRDefault="00B601EC" w:rsidP="009B3D48">
            <w:pPr>
              <w:widowControl w:val="0"/>
              <w:autoSpaceDE w:val="0"/>
              <w:autoSpaceDN w:val="0"/>
              <w:spacing w:before="214" w:line="242" w:lineRule="auto"/>
              <w:ind w:left="472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</w:t>
            </w:r>
            <w:r w:rsidR="00333B9D"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80" w:type="pct"/>
            <w:vMerge w:val="restart"/>
            <w:shd w:val="clear" w:color="auto" w:fill="C5D9F0"/>
            <w:vAlign w:val="center"/>
          </w:tcPr>
          <w:p w14:paraId="126E7B62" w14:textId="4DE479DF" w:rsidR="009B3D48" w:rsidRPr="009B3D48" w:rsidRDefault="009B5D65" w:rsidP="00333B9D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33801E11" w14:textId="77777777" w:rsidR="009B3D48" w:rsidRPr="009B3D48" w:rsidRDefault="009B3D48" w:rsidP="00333B9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42" w:type="pct"/>
            <w:gridSpan w:val="2"/>
            <w:shd w:val="clear" w:color="auto" w:fill="C5D9F0"/>
          </w:tcPr>
          <w:p w14:paraId="550E463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2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23" w:type="pct"/>
            <w:vMerge w:val="restart"/>
            <w:shd w:val="clear" w:color="auto" w:fill="C5D9F0"/>
          </w:tcPr>
          <w:p w14:paraId="1FA9B11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4BFB566F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9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154B5206" w14:textId="77777777" w:rsidTr="009B3D48">
        <w:trPr>
          <w:trHeight w:val="510"/>
        </w:trPr>
        <w:tc>
          <w:tcPr>
            <w:tcW w:w="855" w:type="pct"/>
            <w:vMerge/>
            <w:tcBorders>
              <w:top w:val="nil"/>
            </w:tcBorders>
            <w:shd w:val="clear" w:color="auto" w:fill="C5D9F0"/>
          </w:tcPr>
          <w:p w14:paraId="35B5328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80" w:type="pct"/>
            <w:vMerge/>
            <w:tcBorders>
              <w:top w:val="nil"/>
            </w:tcBorders>
            <w:shd w:val="clear" w:color="auto" w:fill="C5D9F0"/>
          </w:tcPr>
          <w:p w14:paraId="036124E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5" w:type="pct"/>
            <w:shd w:val="clear" w:color="auto" w:fill="C5D9F0"/>
          </w:tcPr>
          <w:p w14:paraId="40D1E8B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72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77" w:type="pct"/>
            <w:shd w:val="clear" w:color="auto" w:fill="C5D9F0"/>
          </w:tcPr>
          <w:p w14:paraId="4FDAA2A8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23" w:type="pct"/>
            <w:vMerge/>
            <w:tcBorders>
              <w:top w:val="nil"/>
            </w:tcBorders>
            <w:shd w:val="clear" w:color="auto" w:fill="C5D9F0"/>
          </w:tcPr>
          <w:p w14:paraId="119ED48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33B9D" w:rsidRPr="009B3D48" w14:paraId="1B0F0502" w14:textId="77777777" w:rsidTr="00333B9D">
        <w:trPr>
          <w:trHeight w:val="1432"/>
        </w:trPr>
        <w:tc>
          <w:tcPr>
            <w:tcW w:w="855" w:type="pct"/>
            <w:vMerge w:val="restart"/>
          </w:tcPr>
          <w:p w14:paraId="5F6050EE" w14:textId="77777777" w:rsidR="00333B9D" w:rsidRDefault="00333B9D" w:rsidP="00333B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5F04885D" w14:textId="77777777" w:rsidR="00333B9D" w:rsidRDefault="00333B9D" w:rsidP="00333B9D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20CF7845" w14:textId="77777777" w:rsidR="005D0549" w:rsidRDefault="005D0549" w:rsidP="005D054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05967F02" w14:textId="5245B75F" w:rsidR="00333B9D" w:rsidRPr="00333B9D" w:rsidRDefault="005D0549" w:rsidP="005D0549">
            <w:pPr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B:10.6.2025-13.6.2025</w:t>
            </w:r>
          </w:p>
        </w:tc>
        <w:tc>
          <w:tcPr>
            <w:tcW w:w="1380" w:type="pct"/>
            <w:vMerge w:val="restart"/>
          </w:tcPr>
          <w:p w14:paraId="2DF72EDA" w14:textId="77777777" w:rsidR="00333B9D" w:rsidRDefault="00333B9D" w:rsidP="00333B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217B8429" w14:textId="77777777" w:rsidR="00333B9D" w:rsidRDefault="00333B9D" w:rsidP="00333B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68A36BA1" w14:textId="3F70FA5A" w:rsidR="00333B9D" w:rsidRPr="009B3D48" w:rsidRDefault="00333B9D" w:rsidP="00333B9D">
            <w:pPr>
              <w:widowControl w:val="0"/>
              <w:autoSpaceDE w:val="0"/>
              <w:autoSpaceDN w:val="0"/>
              <w:spacing w:before="167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Times New Roman" w:eastAsia="Arial" w:hAnsi="Arial"/>
                <w:sz w:val="22"/>
                <w:szCs w:val="22"/>
                <w:lang w:val="ms"/>
              </w:rPr>
              <w:t xml:space="preserve">  </w:t>
            </w: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3.3.3</w:t>
            </w:r>
            <w:r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 xml:space="preserve">   </w:t>
            </w:r>
            <w:r w:rsidRPr="00333B9D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Merumus tentang makanan tercerna yang tidak diperlukan oleh badan.</w:t>
            </w:r>
          </w:p>
          <w:p w14:paraId="6064F174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B8FD38C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993267F" w14:textId="5C8E2ED4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3.3.4</w:t>
            </w:r>
            <w:r>
              <w:t xml:space="preserve"> </w:t>
            </w:r>
            <w:r w:rsidRPr="00333B9D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Menjelaskan pemerhatian tentang pencernaan menerusi lakaran, TMK, penulisan atau lisan secara kreatif.</w:t>
            </w:r>
          </w:p>
        </w:tc>
        <w:tc>
          <w:tcPr>
            <w:tcW w:w="665" w:type="pct"/>
          </w:tcPr>
          <w:p w14:paraId="1D38CDE0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73EC80B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E8D1448" w14:textId="20A91DE9" w:rsidR="00333B9D" w:rsidRPr="009B3D48" w:rsidRDefault="00333B9D" w:rsidP="00333B9D">
            <w:pPr>
              <w:widowControl w:val="0"/>
              <w:autoSpaceDE w:val="0"/>
              <w:autoSpaceDN w:val="0"/>
              <w:spacing w:before="169"/>
              <w:ind w:left="5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77" w:type="pct"/>
            <w:vAlign w:val="center"/>
          </w:tcPr>
          <w:p w14:paraId="3E802ECB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1F1DC70" w14:textId="568FF092" w:rsidR="00333B9D" w:rsidRPr="009B3D48" w:rsidRDefault="00333B9D" w:rsidP="00333B9D">
            <w:pPr>
              <w:widowControl w:val="0"/>
              <w:autoSpaceDE w:val="0"/>
              <w:autoSpaceDN w:val="0"/>
              <w:spacing w:line="242" w:lineRule="auto"/>
              <w:ind w:right="1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Mengitlak tentang apa yang berlaku kepada makanan tercerna.</w:t>
            </w:r>
          </w:p>
        </w:tc>
        <w:tc>
          <w:tcPr>
            <w:tcW w:w="1023" w:type="pct"/>
            <w:vMerge w:val="restart"/>
          </w:tcPr>
          <w:p w14:paraId="06A26DDD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205D5B1A" w14:textId="77777777" w:rsidR="00333B9D" w:rsidRPr="009B3D48" w:rsidRDefault="00333B9D" w:rsidP="00333B9D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387CC78B" w14:textId="77777777" w:rsidR="00333B9D" w:rsidRPr="009B3D48" w:rsidRDefault="00333B9D" w:rsidP="00333B9D">
            <w:pPr>
              <w:widowControl w:val="0"/>
              <w:autoSpaceDE w:val="0"/>
              <w:autoSpaceDN w:val="0"/>
              <w:spacing w:before="2" w:line="242" w:lineRule="auto"/>
              <w:ind w:left="113" w:right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Perbuatan yang mengganggu pencernaan seperti:</w:t>
            </w:r>
          </w:p>
          <w:p w14:paraId="25FFE3D5" w14:textId="77777777" w:rsidR="00333B9D" w:rsidRPr="009B3D48" w:rsidRDefault="00333B9D" w:rsidP="00333B9D">
            <w:pPr>
              <w:widowControl w:val="0"/>
              <w:numPr>
                <w:ilvl w:val="0"/>
                <w:numId w:val="25"/>
              </w:numPr>
              <w:tabs>
                <w:tab w:val="left" w:pos="445"/>
              </w:tabs>
              <w:autoSpaceDE w:val="0"/>
              <w:autoSpaceDN w:val="0"/>
              <w:spacing w:before="4" w:line="235" w:lineRule="auto"/>
              <w:ind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Makan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sambil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bercakap, berlari dan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melompat.</w:t>
            </w:r>
          </w:p>
          <w:p w14:paraId="64D42F07" w14:textId="77777777" w:rsidR="00333B9D" w:rsidRPr="009B3D48" w:rsidRDefault="00333B9D" w:rsidP="00333B9D">
            <w:pPr>
              <w:widowControl w:val="0"/>
              <w:numPr>
                <w:ilvl w:val="0"/>
                <w:numId w:val="25"/>
              </w:numPr>
              <w:tabs>
                <w:tab w:val="left" w:pos="445"/>
              </w:tabs>
              <w:autoSpaceDE w:val="0"/>
              <w:autoSpaceDN w:val="0"/>
              <w:spacing w:before="3"/>
              <w:ind w:hanging="3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Makan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terlalu</w:t>
            </w:r>
            <w:r w:rsidRPr="009B3D48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cepat.</w:t>
            </w:r>
          </w:p>
          <w:p w14:paraId="3B1D18C7" w14:textId="77777777" w:rsidR="00333B9D" w:rsidRPr="009B3D48" w:rsidRDefault="00333B9D" w:rsidP="00333B9D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664C6015" w14:textId="77777777" w:rsidR="00333B9D" w:rsidRPr="009B3D48" w:rsidRDefault="00333B9D" w:rsidP="00333B9D">
            <w:pPr>
              <w:widowControl w:val="0"/>
              <w:autoSpaceDE w:val="0"/>
              <w:autoSpaceDN w:val="0"/>
              <w:spacing w:line="237" w:lineRule="auto"/>
              <w:ind w:left="113" w:righ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Perbuatan yang mengganggu pencernaan memberi kesan seperti tersedak, muntah, tercekik dan sakit perut.</w:t>
            </w:r>
          </w:p>
        </w:tc>
      </w:tr>
      <w:tr w:rsidR="00333B9D" w:rsidRPr="009B3D48" w14:paraId="36677AC3" w14:textId="77777777" w:rsidTr="00333B9D">
        <w:trPr>
          <w:trHeight w:val="1686"/>
        </w:trPr>
        <w:tc>
          <w:tcPr>
            <w:tcW w:w="855" w:type="pct"/>
            <w:vMerge/>
          </w:tcPr>
          <w:p w14:paraId="6D9DB300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80" w:type="pct"/>
            <w:vMerge/>
          </w:tcPr>
          <w:p w14:paraId="55E8FF90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5" w:type="pct"/>
            <w:vAlign w:val="center"/>
          </w:tcPr>
          <w:p w14:paraId="66A10BC1" w14:textId="08F50EF8" w:rsidR="00333B9D" w:rsidRPr="00333B9D" w:rsidRDefault="00333B9D" w:rsidP="00333B9D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33B9D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77" w:type="pct"/>
            <w:vAlign w:val="center"/>
          </w:tcPr>
          <w:p w14:paraId="6A1A05B8" w14:textId="77777777" w:rsidR="00333B9D" w:rsidRPr="009B3D48" w:rsidRDefault="00333B9D" w:rsidP="00333B9D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4B4CE027" w14:textId="035A47E1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Membuat kesimpulan maksud pencernaan berdasarkan urutan semasa pencernaan.</w:t>
            </w:r>
          </w:p>
        </w:tc>
        <w:tc>
          <w:tcPr>
            <w:tcW w:w="1023" w:type="pct"/>
            <w:vMerge/>
          </w:tcPr>
          <w:p w14:paraId="5F40075E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</w:tc>
      </w:tr>
      <w:tr w:rsidR="00333B9D" w:rsidRPr="009B3D48" w14:paraId="200E5A7E" w14:textId="77777777" w:rsidTr="00333B9D">
        <w:trPr>
          <w:trHeight w:val="1838"/>
        </w:trPr>
        <w:tc>
          <w:tcPr>
            <w:tcW w:w="855" w:type="pct"/>
            <w:vMerge/>
          </w:tcPr>
          <w:p w14:paraId="3ADD6DF8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80" w:type="pct"/>
            <w:vMerge/>
          </w:tcPr>
          <w:p w14:paraId="5BD0A8D8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65" w:type="pct"/>
            <w:vAlign w:val="center"/>
          </w:tcPr>
          <w:p w14:paraId="6EEA59EE" w14:textId="627AEB7E" w:rsidR="00333B9D" w:rsidRPr="009B3D48" w:rsidRDefault="00333B9D" w:rsidP="00333B9D">
            <w:pPr>
              <w:widowControl w:val="0"/>
              <w:autoSpaceDE w:val="0"/>
              <w:autoSpaceDN w:val="0"/>
              <w:jc w:val="center"/>
              <w:rPr>
                <w:rFonts w:ascii="Impact" w:eastAsia="Arial" w:hAnsi="Arial"/>
                <w:sz w:val="24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77" w:type="pct"/>
            <w:vAlign w:val="center"/>
          </w:tcPr>
          <w:p w14:paraId="2F88FC25" w14:textId="1D5690B4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tentang perbuatan yang boleh mengganggu pencernaan makanan dan kesannya.</w:t>
            </w:r>
          </w:p>
        </w:tc>
        <w:tc>
          <w:tcPr>
            <w:tcW w:w="1023" w:type="pct"/>
            <w:vMerge/>
          </w:tcPr>
          <w:p w14:paraId="353DD482" w14:textId="77777777" w:rsidR="00333B9D" w:rsidRPr="009B3D48" w:rsidRDefault="00333B9D" w:rsidP="00333B9D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</w:tc>
      </w:tr>
    </w:tbl>
    <w:p w14:paraId="529CC49A" w14:textId="632F39E9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25CD840D" w14:textId="584FA97C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325CDD2" w14:textId="5C55A79C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5D0BFFF6" w14:textId="6D12D23C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61844EE" w14:textId="6C191F1F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ACBDF1A" w14:textId="1A3A9F38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55FAF8B7" w14:textId="1824685D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47C47022" w14:textId="560E929B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81B1E60" w14:textId="13690917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3F8E8462" w14:textId="597972F3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233BBBD5" w14:textId="45A18EE7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09A208AA" w14:textId="28331383" w:rsidR="009B3D48" w:rsidRDefault="009B3D4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7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1831"/>
        <w:gridCol w:w="615"/>
        <w:gridCol w:w="3093"/>
        <w:gridCol w:w="1744"/>
        <w:gridCol w:w="2876"/>
        <w:gridCol w:w="2745"/>
      </w:tblGrid>
      <w:tr w:rsidR="00FF5C75" w:rsidRPr="009B3D48" w14:paraId="06588819" w14:textId="77777777" w:rsidTr="00940F87">
        <w:trPr>
          <w:trHeight w:val="405"/>
        </w:trPr>
        <w:tc>
          <w:tcPr>
            <w:tcW w:w="2268" w:type="pct"/>
            <w:gridSpan w:val="4"/>
            <w:tcBorders>
              <w:right w:val="single" w:sz="8" w:space="0" w:color="000000"/>
            </w:tcBorders>
            <w:shd w:val="clear" w:color="auto" w:fill="8DB3E1"/>
          </w:tcPr>
          <w:p w14:paraId="172386E3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TEMA: SAINS HAYAT</w:t>
            </w:r>
          </w:p>
        </w:tc>
        <w:tc>
          <w:tcPr>
            <w:tcW w:w="2732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6E9FDFC5" w14:textId="0AC3DDE0" w:rsidR="00FF5C75" w:rsidRPr="009B3D48" w:rsidRDefault="00FF5C75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UNIT: 4.0 HAIWAN</w:t>
            </w:r>
          </w:p>
        </w:tc>
      </w:tr>
      <w:tr w:rsidR="009B3D48" w:rsidRPr="009B3D48" w14:paraId="73849C90" w14:textId="77777777" w:rsidTr="00940F87">
        <w:trPr>
          <w:trHeight w:val="53"/>
        </w:trPr>
        <w:tc>
          <w:tcPr>
            <w:tcW w:w="881" w:type="pct"/>
            <w:gridSpan w:val="2"/>
            <w:vMerge w:val="restart"/>
            <w:shd w:val="clear" w:color="auto" w:fill="C5D9F0"/>
            <w:vAlign w:val="center"/>
          </w:tcPr>
          <w:p w14:paraId="0D69E08E" w14:textId="322BA6FB" w:rsidR="009B3D48" w:rsidRPr="009B3D48" w:rsidRDefault="00FF5C75" w:rsidP="00940F87">
            <w:pPr>
              <w:widowControl w:val="0"/>
              <w:autoSpaceDE w:val="0"/>
              <w:autoSpaceDN w:val="0"/>
              <w:spacing w:line="242" w:lineRule="auto"/>
              <w:ind w:left="47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87" w:type="pct"/>
            <w:gridSpan w:val="2"/>
            <w:vMerge w:val="restart"/>
            <w:shd w:val="clear" w:color="auto" w:fill="C5D9F0"/>
            <w:vAlign w:val="center"/>
          </w:tcPr>
          <w:p w14:paraId="31D86747" w14:textId="7B322CDB" w:rsidR="009B3D48" w:rsidRPr="009B3D48" w:rsidRDefault="00FF5C75" w:rsidP="00CF6C0E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55FED167" w14:textId="77777777" w:rsidR="009B3D48" w:rsidRPr="009B3D48" w:rsidRDefault="009B3D48" w:rsidP="00CF6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07" w:type="pct"/>
            <w:gridSpan w:val="2"/>
            <w:shd w:val="clear" w:color="auto" w:fill="C5D9F0"/>
          </w:tcPr>
          <w:p w14:paraId="2BB4489E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1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25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3E5293F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010337E9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91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0BC92227" w14:textId="77777777" w:rsidTr="00940F87">
        <w:trPr>
          <w:trHeight w:val="510"/>
        </w:trPr>
        <w:tc>
          <w:tcPr>
            <w:tcW w:w="881" w:type="pct"/>
            <w:gridSpan w:val="2"/>
            <w:vMerge/>
            <w:tcBorders>
              <w:top w:val="nil"/>
            </w:tcBorders>
            <w:shd w:val="clear" w:color="auto" w:fill="C5D9F0"/>
          </w:tcPr>
          <w:p w14:paraId="417745F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87" w:type="pct"/>
            <w:gridSpan w:val="2"/>
            <w:vMerge/>
            <w:tcBorders>
              <w:top w:val="nil"/>
            </w:tcBorders>
            <w:shd w:val="clear" w:color="auto" w:fill="C5D9F0"/>
          </w:tcPr>
          <w:p w14:paraId="17C4BBB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  <w:shd w:val="clear" w:color="auto" w:fill="C5D9F0"/>
          </w:tcPr>
          <w:p w14:paraId="7162869D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64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74" w:type="pct"/>
            <w:shd w:val="clear" w:color="auto" w:fill="C5D9F0"/>
          </w:tcPr>
          <w:p w14:paraId="6BD33024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1FEABFB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F5C75" w:rsidRPr="009B3D48" w14:paraId="7555B664" w14:textId="77777777" w:rsidTr="00940F87">
        <w:trPr>
          <w:trHeight w:val="620"/>
        </w:trPr>
        <w:tc>
          <w:tcPr>
            <w:tcW w:w="881" w:type="pct"/>
            <w:gridSpan w:val="2"/>
            <w:vMerge w:val="restart"/>
          </w:tcPr>
          <w:p w14:paraId="4C7D3E80" w14:textId="77777777" w:rsidR="00FF5C75" w:rsidRDefault="00FF5C75" w:rsidP="00FF5C75">
            <w:pPr>
              <w:widowControl w:val="0"/>
              <w:autoSpaceDE w:val="0"/>
              <w:autoSpaceDN w:val="0"/>
              <w:spacing w:line="242" w:lineRule="auto"/>
              <w:ind w:left="132" w:right="49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6A1E97C" w14:textId="77777777" w:rsidR="005D0549" w:rsidRDefault="005D0549" w:rsidP="005D054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79635947" w14:textId="5C86F0AB" w:rsidR="00FF5C75" w:rsidRDefault="005D0549" w:rsidP="005D0549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 16.6.2025-20.6.2025</w:t>
            </w:r>
          </w:p>
          <w:p w14:paraId="33F2E8E9" w14:textId="77777777" w:rsidR="00781AB4" w:rsidRDefault="00781AB4" w:rsidP="00FF5C75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938A6BA" w14:textId="77777777" w:rsidR="00781AB4" w:rsidRDefault="00781AB4" w:rsidP="00FF5C75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A0A2110" w14:textId="77777777" w:rsidR="005D0549" w:rsidRDefault="005D0549" w:rsidP="005D0549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28FF8208" w14:textId="77777777" w:rsidR="005D0549" w:rsidRDefault="005D0549" w:rsidP="005D0549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02D6AA37" w14:textId="41A318E9" w:rsidR="00FF5C75" w:rsidRPr="005D0549" w:rsidRDefault="005D0549" w:rsidP="005D0549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23.6.2025-27.6.2025</w:t>
            </w:r>
          </w:p>
          <w:p w14:paraId="30E9DAFA" w14:textId="21545187" w:rsidR="00FF5C75" w:rsidRPr="009B3D48" w:rsidRDefault="00FF5C75" w:rsidP="00FF5C75">
            <w:pPr>
              <w:widowControl w:val="0"/>
              <w:autoSpaceDE w:val="0"/>
              <w:autoSpaceDN w:val="0"/>
              <w:spacing w:line="242" w:lineRule="auto"/>
              <w:ind w:left="132" w:right="49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87" w:type="pct"/>
            <w:gridSpan w:val="2"/>
            <w:tcBorders>
              <w:bottom w:val="nil"/>
            </w:tcBorders>
          </w:tcPr>
          <w:p w14:paraId="194C0DCC" w14:textId="77777777" w:rsidR="00FF5C75" w:rsidRPr="009E1D79" w:rsidRDefault="00FF5C75" w:rsidP="004F631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771A9D" w14:textId="2AA7FB5A" w:rsidR="00FF5C75" w:rsidRPr="004F6317" w:rsidRDefault="00FF5C75" w:rsidP="009E1D79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4.1</w:t>
            </w: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Tabiat Pemakanan</w:t>
            </w:r>
          </w:p>
        </w:tc>
        <w:tc>
          <w:tcPr>
            <w:tcW w:w="633" w:type="pct"/>
            <w:vMerge w:val="restart"/>
          </w:tcPr>
          <w:p w14:paraId="6544CDDA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1B9A15B7" w14:textId="77777777" w:rsidR="00FF5C75" w:rsidRPr="009B3D48" w:rsidRDefault="00FF5C75" w:rsidP="009B3D48">
            <w:pPr>
              <w:widowControl w:val="0"/>
              <w:autoSpaceDE w:val="0"/>
              <w:autoSpaceDN w:val="0"/>
              <w:ind w:left="4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74" w:type="pct"/>
            <w:vMerge w:val="restart"/>
          </w:tcPr>
          <w:p w14:paraId="013FC814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6EB5C65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line="242" w:lineRule="auto"/>
              <w:ind w:left="113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Menyatakan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tabiat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pemakanan</w:t>
            </w:r>
            <w:r w:rsidRPr="009B3D48">
              <w:rPr>
                <w:rFonts w:ascii="Arial" w:eastAsia="Arial" w:hAnsi="Arial"/>
                <w:spacing w:val="48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>haiwan.</w:t>
            </w:r>
          </w:p>
        </w:tc>
        <w:tc>
          <w:tcPr>
            <w:tcW w:w="1025" w:type="pct"/>
            <w:vMerge w:val="restart"/>
            <w:tcBorders>
              <w:right w:val="single" w:sz="8" w:space="0" w:color="000000"/>
            </w:tcBorders>
          </w:tcPr>
          <w:p w14:paraId="0E4439DB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A6C3726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line="242" w:lineRule="auto"/>
              <w:ind w:left="119" w:right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Cadangan aktiviti: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Tayangan video/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carta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pemerhatian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tentang tabiat pemakanan</w:t>
            </w:r>
            <w:r w:rsidRPr="009B3D48">
              <w:rPr>
                <w:rFonts w:ascii="Arial" w:eastAsia="Arial" w:hAnsi="Arial"/>
                <w:spacing w:val="14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haiwan.</w:t>
            </w:r>
          </w:p>
          <w:p w14:paraId="548C91EB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FC6D61D" w14:textId="77777777" w:rsidR="00FF5C75" w:rsidRPr="009B3D48" w:rsidRDefault="00FF5C75" w:rsidP="009B3D48">
            <w:pPr>
              <w:widowControl w:val="0"/>
              <w:autoSpaceDE w:val="0"/>
              <w:autoSpaceDN w:val="0"/>
              <w:ind w:left="1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7A10E608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2"/>
              <w:ind w:left="119" w:right="3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Tabiat pemakanan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haiwan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semula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jadi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iaitu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tumbuhan sahaja,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haiwan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sahaja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haiwan dan tumbuhan.</w:t>
            </w:r>
          </w:p>
        </w:tc>
      </w:tr>
      <w:tr w:rsidR="00FF5C75" w:rsidRPr="009B3D48" w14:paraId="385E0259" w14:textId="77777777" w:rsidTr="00940F87">
        <w:trPr>
          <w:trHeight w:val="371"/>
        </w:trPr>
        <w:tc>
          <w:tcPr>
            <w:tcW w:w="881" w:type="pct"/>
            <w:gridSpan w:val="2"/>
            <w:vMerge/>
          </w:tcPr>
          <w:p w14:paraId="4C49B191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32" w:type="pct"/>
            <w:vMerge w:val="restart"/>
            <w:tcBorders>
              <w:top w:val="nil"/>
              <w:bottom w:val="nil"/>
              <w:right w:val="nil"/>
            </w:tcBorders>
          </w:tcPr>
          <w:p w14:paraId="422DF419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2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4.1.1</w:t>
            </w:r>
          </w:p>
          <w:p w14:paraId="77FA368D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50BA666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205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4.1.2</w:t>
            </w:r>
          </w:p>
          <w:p w14:paraId="3AFB758A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BD90AD8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081E6E6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0283C4A6" w14:textId="77777777" w:rsidR="00FF5C75" w:rsidRPr="009B3D48" w:rsidRDefault="00FF5C75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4.1.3</w:t>
            </w:r>
          </w:p>
          <w:p w14:paraId="141BC589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875D937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C1ABF31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192574B9" w14:textId="77777777" w:rsidR="00FF5C75" w:rsidRPr="009B3D48" w:rsidRDefault="00FF5C75" w:rsidP="009B3D48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4.1.4</w:t>
            </w:r>
          </w:p>
          <w:p w14:paraId="4CFBA058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C432037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637CC6C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05AA418D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4.1.5</w:t>
            </w:r>
          </w:p>
        </w:tc>
        <w:tc>
          <w:tcPr>
            <w:tcW w:w="1155" w:type="pct"/>
            <w:vMerge w:val="restart"/>
            <w:tcBorders>
              <w:top w:val="nil"/>
              <w:left w:val="nil"/>
            </w:tcBorders>
          </w:tcPr>
          <w:p w14:paraId="6FA16A6E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30" w:line="228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Mengelas haiwan mengikut tabiat pemakanan.</w:t>
            </w:r>
          </w:p>
          <w:p w14:paraId="1E7CDE3F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3766DA19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line="242" w:lineRule="auto"/>
              <w:ind w:left="125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tabiat pemakanan haiwan herbivor, karnivor dan omnivor.</w:t>
            </w:r>
          </w:p>
          <w:p w14:paraId="7FC9C84C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7B15F5EE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line="237" w:lineRule="auto"/>
              <w:ind w:left="125" w:right="4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Membuat inferens tentang kumpulan haiwan berdasarkan tabiat pemakanan.</w:t>
            </w:r>
          </w:p>
          <w:p w14:paraId="1488A213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58BE7B0F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" w:line="237" w:lineRule="auto"/>
              <w:ind w:left="125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Membanding dan membezakan kegigian haiwan herbivor, karnivor, dan omnivor.</w:t>
            </w:r>
          </w:p>
          <w:p w14:paraId="1E83C538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031B5DB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tabiat pemakanan haiwan melalui lakaran, TMK, penulisan atau lisan secara kreatif.</w:t>
            </w:r>
          </w:p>
        </w:tc>
        <w:tc>
          <w:tcPr>
            <w:tcW w:w="633" w:type="pct"/>
            <w:vMerge/>
            <w:tcBorders>
              <w:top w:val="nil"/>
            </w:tcBorders>
          </w:tcPr>
          <w:p w14:paraId="4E1A7B75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4" w:type="pct"/>
            <w:vMerge/>
            <w:tcBorders>
              <w:top w:val="nil"/>
            </w:tcBorders>
          </w:tcPr>
          <w:p w14:paraId="68FF1CBB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1DFE1AFC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F5C75" w:rsidRPr="009B3D48" w14:paraId="7925926D" w14:textId="77777777" w:rsidTr="00940F87">
        <w:trPr>
          <w:trHeight w:val="991"/>
        </w:trPr>
        <w:tc>
          <w:tcPr>
            <w:tcW w:w="881" w:type="pct"/>
            <w:gridSpan w:val="2"/>
            <w:vMerge/>
          </w:tcPr>
          <w:p w14:paraId="7F0BBFA0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2" w:type="pct"/>
            <w:vMerge/>
            <w:tcBorders>
              <w:top w:val="nil"/>
              <w:bottom w:val="nil"/>
              <w:right w:val="nil"/>
            </w:tcBorders>
          </w:tcPr>
          <w:p w14:paraId="00C35D42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</w:tcBorders>
          </w:tcPr>
          <w:p w14:paraId="61DD5177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</w:tcPr>
          <w:p w14:paraId="028B2DAF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30643D49" w14:textId="77777777" w:rsidR="00FF5C75" w:rsidRPr="009B3D48" w:rsidRDefault="00FF5C75" w:rsidP="009B3D48">
            <w:pPr>
              <w:widowControl w:val="0"/>
              <w:autoSpaceDE w:val="0"/>
              <w:autoSpaceDN w:val="0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74" w:type="pct"/>
          </w:tcPr>
          <w:p w14:paraId="108FE188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09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Mengelas haiwan berdasarkan tabiat pemakanan.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7ACBD7DF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F5C75" w:rsidRPr="009B3D48" w14:paraId="08C1B070" w14:textId="77777777" w:rsidTr="00940F87">
        <w:trPr>
          <w:trHeight w:val="1111"/>
        </w:trPr>
        <w:tc>
          <w:tcPr>
            <w:tcW w:w="881" w:type="pct"/>
            <w:gridSpan w:val="2"/>
            <w:vMerge/>
            <w:tcBorders>
              <w:bottom w:val="nil"/>
            </w:tcBorders>
          </w:tcPr>
          <w:p w14:paraId="1545B50E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2" w:type="pct"/>
            <w:vMerge/>
            <w:tcBorders>
              <w:top w:val="nil"/>
              <w:bottom w:val="nil"/>
              <w:right w:val="nil"/>
            </w:tcBorders>
          </w:tcPr>
          <w:p w14:paraId="2E3F9761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</w:tcBorders>
          </w:tcPr>
          <w:p w14:paraId="589F2E0B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</w:tcPr>
          <w:p w14:paraId="6DB6329C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01C089FB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74" w:type="pct"/>
          </w:tcPr>
          <w:p w14:paraId="527A06AC" w14:textId="77777777" w:rsidR="00FF5C75" w:rsidRPr="009B3D48" w:rsidRDefault="00FF5C75" w:rsidP="009B3D48">
            <w:pPr>
              <w:widowControl w:val="0"/>
              <w:autoSpaceDE w:val="0"/>
              <w:autoSpaceDN w:val="0"/>
              <w:spacing w:before="51" w:line="237" w:lineRule="auto"/>
              <w:ind w:left="113"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Mengitlak tentang tabiat pemakanan haiwan herbivor, karnivor dan omnivor.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2E5EDFEF" w14:textId="77777777" w:rsidR="00FF5C75" w:rsidRPr="009B3D48" w:rsidRDefault="00FF5C75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1947C0CB" w14:textId="77777777" w:rsidTr="00940F87">
        <w:trPr>
          <w:trHeight w:val="1412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099A7FA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</w:tcBorders>
          </w:tcPr>
          <w:p w14:paraId="071FB74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2" w:type="pct"/>
            <w:vMerge/>
            <w:tcBorders>
              <w:top w:val="nil"/>
              <w:bottom w:val="nil"/>
              <w:right w:val="nil"/>
            </w:tcBorders>
          </w:tcPr>
          <w:p w14:paraId="66C8076C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</w:tcBorders>
          </w:tcPr>
          <w:p w14:paraId="22D19D2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</w:tcPr>
          <w:p w14:paraId="5E863EE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F28E38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3EAEE082" w14:textId="77777777" w:rsidR="009B3D48" w:rsidRPr="009B3D48" w:rsidRDefault="009B3D48" w:rsidP="009B3D48">
            <w:pPr>
              <w:widowControl w:val="0"/>
              <w:autoSpaceDE w:val="0"/>
              <w:autoSpaceDN w:val="0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74" w:type="pct"/>
          </w:tcPr>
          <w:p w14:paraId="55E7A2D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01" w:line="237" w:lineRule="auto"/>
              <w:ind w:left="113" w:right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Menaakul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kegigian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haiwan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herbivor, karnivor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 omnivor</w:t>
            </w:r>
            <w:r w:rsidRPr="009B3D48">
              <w:rPr>
                <w:rFonts w:ascii="Arial" w:eastAsia="Arial" w:hAnsi="Arial"/>
                <w:spacing w:val="5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berdasarkan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tabiat</w:t>
            </w:r>
            <w:r w:rsidRPr="009B3D48">
              <w:rPr>
                <w:rFonts w:ascii="Arial" w:eastAsia="Arial" w:hAnsi="Arial"/>
                <w:spacing w:val="15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pemakanan.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325F9E4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35328295" w14:textId="77777777" w:rsidTr="00940F87">
        <w:trPr>
          <w:trHeight w:val="1411"/>
        </w:trPr>
        <w:tc>
          <w:tcPr>
            <w:tcW w:w="196" w:type="pct"/>
            <w:tcBorders>
              <w:top w:val="nil"/>
              <w:bottom w:val="nil"/>
              <w:right w:val="nil"/>
            </w:tcBorders>
          </w:tcPr>
          <w:p w14:paraId="70BBEBA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</w:tcBorders>
          </w:tcPr>
          <w:p w14:paraId="744C89E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2" w:type="pct"/>
            <w:vMerge/>
            <w:tcBorders>
              <w:top w:val="nil"/>
              <w:bottom w:val="nil"/>
              <w:right w:val="nil"/>
            </w:tcBorders>
          </w:tcPr>
          <w:p w14:paraId="37538F7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</w:tcBorders>
          </w:tcPr>
          <w:p w14:paraId="1BB42173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</w:tcPr>
          <w:p w14:paraId="6874025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58B4522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0AE80EA8" w14:textId="77777777" w:rsidR="009B3D48" w:rsidRPr="009B3D48" w:rsidRDefault="009B3D48" w:rsidP="009B3D48">
            <w:pPr>
              <w:widowControl w:val="0"/>
              <w:autoSpaceDE w:val="0"/>
              <w:autoSpaceDN w:val="0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74" w:type="pct"/>
          </w:tcPr>
          <w:p w14:paraId="03870CB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81" w:line="237" w:lineRule="auto"/>
              <w:ind w:left="113" w:right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haiwan yang berubah tabiat pemakanan semula jadinya.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6EFE849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05218CA4" w14:textId="77777777" w:rsidTr="00940F87">
        <w:trPr>
          <w:trHeight w:val="1532"/>
        </w:trPr>
        <w:tc>
          <w:tcPr>
            <w:tcW w:w="196" w:type="pct"/>
            <w:tcBorders>
              <w:top w:val="nil"/>
              <w:right w:val="nil"/>
            </w:tcBorders>
          </w:tcPr>
          <w:p w14:paraId="6DC8583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5" w:type="pct"/>
            <w:tcBorders>
              <w:top w:val="nil"/>
              <w:left w:val="nil"/>
            </w:tcBorders>
          </w:tcPr>
          <w:p w14:paraId="39EDC1E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2" w:type="pct"/>
            <w:tcBorders>
              <w:top w:val="nil"/>
              <w:right w:val="nil"/>
            </w:tcBorders>
          </w:tcPr>
          <w:p w14:paraId="7135698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</w:tcBorders>
          </w:tcPr>
          <w:p w14:paraId="291F38DD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3" w:type="pct"/>
          </w:tcPr>
          <w:p w14:paraId="2DD54CD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AF132F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423DE2CF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"/>
              <w:ind w:right="825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74" w:type="pct"/>
          </w:tcPr>
          <w:p w14:paraId="5B33036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01" w:line="237" w:lineRule="auto"/>
              <w:ind w:left="113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Berkomunikasi untuk menunjukkan haiwan yang berubah tabiat pemakanan semula jadinya dan memberi justifikasi.</w:t>
            </w:r>
          </w:p>
        </w:tc>
        <w:tc>
          <w:tcPr>
            <w:tcW w:w="1025" w:type="pct"/>
            <w:vMerge/>
            <w:tcBorders>
              <w:top w:val="nil"/>
              <w:right w:val="single" w:sz="8" w:space="0" w:color="000000"/>
            </w:tcBorders>
          </w:tcPr>
          <w:p w14:paraId="4F15747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41D6AAB4" w14:textId="635F978D" w:rsidR="009B3D48" w:rsidRDefault="009B3D48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5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7"/>
        <w:gridCol w:w="688"/>
        <w:gridCol w:w="3073"/>
        <w:gridCol w:w="1746"/>
        <w:gridCol w:w="2869"/>
        <w:gridCol w:w="2741"/>
      </w:tblGrid>
      <w:tr w:rsidR="00940F87" w:rsidRPr="009B3D48" w14:paraId="2A9663FC" w14:textId="77777777" w:rsidTr="00940F87">
        <w:trPr>
          <w:trHeight w:val="405"/>
        </w:trPr>
        <w:tc>
          <w:tcPr>
            <w:tcW w:w="2268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3A99AACA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SAINS HAYAT</w:t>
            </w:r>
          </w:p>
        </w:tc>
        <w:tc>
          <w:tcPr>
            <w:tcW w:w="2732" w:type="pct"/>
            <w:gridSpan w:val="3"/>
            <w:shd w:val="clear" w:color="auto" w:fill="8DB3E1"/>
          </w:tcPr>
          <w:p w14:paraId="3439DB14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78"/>
              <w:ind w:left="11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UNIT: 5.0 TUMBUHAN</w:t>
            </w:r>
          </w:p>
        </w:tc>
      </w:tr>
      <w:tr w:rsidR="009B3D48" w:rsidRPr="009B3D48" w14:paraId="0288E5DB" w14:textId="77777777" w:rsidTr="00940F87">
        <w:trPr>
          <w:trHeight w:val="53"/>
        </w:trPr>
        <w:tc>
          <w:tcPr>
            <w:tcW w:w="862" w:type="pct"/>
            <w:vMerge w:val="restart"/>
            <w:shd w:val="clear" w:color="auto" w:fill="C5D9F0"/>
            <w:vAlign w:val="center"/>
          </w:tcPr>
          <w:p w14:paraId="66868C97" w14:textId="141AF963" w:rsidR="009B3D48" w:rsidRPr="009B3D48" w:rsidRDefault="00940F87" w:rsidP="00940F87">
            <w:pPr>
              <w:widowControl w:val="0"/>
              <w:autoSpaceDE w:val="0"/>
              <w:autoSpaceDN w:val="0"/>
              <w:spacing w:line="242" w:lineRule="auto"/>
              <w:ind w:left="457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406" w:type="pct"/>
            <w:gridSpan w:val="2"/>
            <w:vMerge w:val="restart"/>
            <w:shd w:val="clear" w:color="auto" w:fill="C5D9F0"/>
            <w:vAlign w:val="center"/>
          </w:tcPr>
          <w:p w14:paraId="0AF623E1" w14:textId="171259C6" w:rsidR="00940F87" w:rsidRDefault="00940F87" w:rsidP="00CF6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 w:rsidR="00CF6C0E"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094E20FB" w14:textId="3A0272AD" w:rsidR="009B3D48" w:rsidRPr="009B3D48" w:rsidRDefault="009B3D48" w:rsidP="00CF6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09" w:type="pct"/>
            <w:gridSpan w:val="2"/>
            <w:shd w:val="clear" w:color="auto" w:fill="C5D9F0"/>
          </w:tcPr>
          <w:p w14:paraId="1553E47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1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23" w:type="pct"/>
            <w:vMerge w:val="restart"/>
            <w:shd w:val="clear" w:color="auto" w:fill="C5D9F0"/>
          </w:tcPr>
          <w:p w14:paraId="4E6FCA2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31AADA63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91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05932BF5" w14:textId="77777777" w:rsidTr="00940F87">
        <w:trPr>
          <w:trHeight w:val="510"/>
        </w:trPr>
        <w:tc>
          <w:tcPr>
            <w:tcW w:w="862" w:type="pct"/>
            <w:vMerge/>
            <w:tcBorders>
              <w:top w:val="nil"/>
            </w:tcBorders>
            <w:shd w:val="clear" w:color="auto" w:fill="C5D9F0"/>
          </w:tcPr>
          <w:p w14:paraId="58E6A686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06" w:type="pct"/>
            <w:gridSpan w:val="2"/>
            <w:vMerge/>
            <w:tcBorders>
              <w:top w:val="nil"/>
            </w:tcBorders>
            <w:shd w:val="clear" w:color="auto" w:fill="C5D9F0"/>
          </w:tcPr>
          <w:p w14:paraId="238F43B7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shd w:val="clear" w:color="auto" w:fill="C5D9F0"/>
          </w:tcPr>
          <w:p w14:paraId="4A25969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66" w:firstLine="3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71" w:type="pct"/>
            <w:shd w:val="clear" w:color="auto" w:fill="C5D9F0"/>
          </w:tcPr>
          <w:p w14:paraId="1F0E701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23" w:type="pct"/>
            <w:vMerge/>
            <w:tcBorders>
              <w:top w:val="nil"/>
            </w:tcBorders>
            <w:shd w:val="clear" w:color="auto" w:fill="C5D9F0"/>
          </w:tcPr>
          <w:p w14:paraId="07EF621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170997B6" w14:textId="77777777" w:rsidTr="00940F87">
        <w:trPr>
          <w:trHeight w:val="627"/>
        </w:trPr>
        <w:tc>
          <w:tcPr>
            <w:tcW w:w="862" w:type="pct"/>
            <w:vMerge w:val="restart"/>
          </w:tcPr>
          <w:p w14:paraId="7AF0409A" w14:textId="77777777" w:rsidR="00940F87" w:rsidRDefault="00940F87" w:rsidP="00940F87">
            <w:pPr>
              <w:widowControl w:val="0"/>
              <w:autoSpaceDE w:val="0"/>
              <w:autoSpaceDN w:val="0"/>
              <w:spacing w:line="242" w:lineRule="auto"/>
              <w:ind w:left="132" w:right="553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6309CC2" w14:textId="77777777" w:rsidR="00940F87" w:rsidRPr="00940F87" w:rsidRDefault="00940F87" w:rsidP="00940F8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A3B78ED" w14:textId="77777777" w:rsidR="00940F87" w:rsidRDefault="00940F87" w:rsidP="00940F8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17C8D54" w14:textId="77777777" w:rsidR="005D0549" w:rsidRPr="002D0DF4" w:rsidRDefault="005D0549" w:rsidP="005D054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51058FA1" w14:textId="22467DF9" w:rsidR="00940F87" w:rsidRDefault="005D0549" w:rsidP="005D054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  <w:p w14:paraId="600724FE" w14:textId="77777777" w:rsidR="00940F87" w:rsidRDefault="00940F87" w:rsidP="00940F87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5C2CA72" w14:textId="77777777" w:rsidR="00940F87" w:rsidRDefault="00940F87" w:rsidP="00940F87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21071A9" w14:textId="0EA0B1EF" w:rsidR="005D0549" w:rsidRPr="002D0DF4" w:rsidRDefault="005D0549" w:rsidP="009E3EA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0BE5391D" w14:textId="77777777" w:rsidR="005D0549" w:rsidRDefault="005D0549" w:rsidP="005D054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7.7.2025-11.7.2025</w:t>
            </w:r>
          </w:p>
          <w:p w14:paraId="73CCC368" w14:textId="77777777" w:rsidR="005D0549" w:rsidRDefault="005D0549" w:rsidP="005D0549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1715DA0" w14:textId="77777777" w:rsidR="005D0549" w:rsidRPr="002D0DF4" w:rsidRDefault="005D0549" w:rsidP="005D054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45218BE1" w14:textId="77777777" w:rsidR="005D0549" w:rsidRDefault="005D0549" w:rsidP="005D054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  <w:p w14:paraId="33001EE4" w14:textId="77777777" w:rsidR="005D0549" w:rsidRDefault="005D0549" w:rsidP="005D054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6ADD6BD" w14:textId="77777777" w:rsidR="005D0549" w:rsidRDefault="005D0549" w:rsidP="005D0549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613D631" w14:textId="77777777" w:rsidR="005D0549" w:rsidRPr="002D0DF4" w:rsidRDefault="005D0549" w:rsidP="005D0549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720F9820" w14:textId="720D0537" w:rsidR="00940F87" w:rsidRPr="00940F87" w:rsidRDefault="005D0549" w:rsidP="005D0549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</w:p>
        </w:tc>
        <w:tc>
          <w:tcPr>
            <w:tcW w:w="1406" w:type="pct"/>
            <w:gridSpan w:val="2"/>
            <w:tcBorders>
              <w:bottom w:val="nil"/>
            </w:tcBorders>
          </w:tcPr>
          <w:p w14:paraId="3662633D" w14:textId="77777777" w:rsidR="00940F87" w:rsidRPr="004F6317" w:rsidRDefault="00940F87" w:rsidP="004F631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</w:p>
          <w:p w14:paraId="0CEB5CF9" w14:textId="0C741C06" w:rsidR="00940F87" w:rsidRPr="004F6317" w:rsidRDefault="00940F87" w:rsidP="004F6317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5.1</w:t>
            </w: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Pembiakan Tumbuhan</w:t>
            </w:r>
          </w:p>
        </w:tc>
        <w:tc>
          <w:tcPr>
            <w:tcW w:w="638" w:type="pct"/>
            <w:vMerge w:val="restart"/>
          </w:tcPr>
          <w:p w14:paraId="3C5A6CDC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40F1ACC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92"/>
              <w:ind w:left="4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71" w:type="pct"/>
            <w:vMerge w:val="restart"/>
          </w:tcPr>
          <w:p w14:paraId="0283ED03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1A284AF5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line="242" w:lineRule="auto"/>
              <w:ind w:left="113" w:right="8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cara tumbuhan membiak.</w:t>
            </w:r>
          </w:p>
        </w:tc>
        <w:tc>
          <w:tcPr>
            <w:tcW w:w="1023" w:type="pct"/>
            <w:vMerge w:val="restart"/>
          </w:tcPr>
          <w:p w14:paraId="16D05BB2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525A791B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line="242" w:lineRule="auto"/>
              <w:ind w:left="120" w:right="946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Cadangan aktiviti: Projek pembiakan tumbuhan seperti:</w:t>
            </w:r>
          </w:p>
          <w:p w14:paraId="73E4D88C" w14:textId="77777777" w:rsidR="00940F87" w:rsidRPr="009B3D48" w:rsidRDefault="00940F87" w:rsidP="009B3D48">
            <w:pPr>
              <w:widowControl w:val="0"/>
              <w:numPr>
                <w:ilvl w:val="0"/>
                <w:numId w:val="26"/>
              </w:numPr>
              <w:tabs>
                <w:tab w:val="left" w:pos="497"/>
              </w:tabs>
              <w:autoSpaceDE w:val="0"/>
              <w:autoSpaceDN w:val="0"/>
              <w:spacing w:before="2" w:line="237" w:lineRule="auto"/>
              <w:ind w:right="2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Menanam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pokok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ubi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keledek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keratan batang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batang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bawah</w:t>
            </w:r>
            <w:r w:rsidRPr="009B3D48">
              <w:rPr>
                <w:rFonts w:ascii="Arial" w:eastAsia="Arial" w:hAnsi="Arial"/>
                <w:spacing w:val="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tanah.</w:t>
            </w:r>
          </w:p>
          <w:p w14:paraId="2D546799" w14:textId="77777777" w:rsidR="00940F87" w:rsidRPr="009B3D48" w:rsidRDefault="00940F87" w:rsidP="009B3D48">
            <w:pPr>
              <w:widowControl w:val="0"/>
              <w:numPr>
                <w:ilvl w:val="0"/>
                <w:numId w:val="26"/>
              </w:numPr>
              <w:tabs>
                <w:tab w:val="left" w:pos="497"/>
              </w:tabs>
              <w:autoSpaceDE w:val="0"/>
              <w:autoSpaceDN w:val="0"/>
              <w:spacing w:before="2" w:line="242" w:lineRule="auto"/>
              <w:ind w:righ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Menanam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pokok kangkong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keratan batang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biji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benih.</w:t>
            </w:r>
          </w:p>
          <w:p w14:paraId="1A17326C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Cs w:val="22"/>
                <w:lang w:val="ms"/>
              </w:rPr>
            </w:pPr>
          </w:p>
          <w:p w14:paraId="06F62AE9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line="247" w:lineRule="exact"/>
              <w:ind w:left="1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47B48BFE" w14:textId="77777777" w:rsidR="00940F87" w:rsidRDefault="00940F87" w:rsidP="009B3D48">
            <w:pPr>
              <w:widowControl w:val="0"/>
              <w:autoSpaceDE w:val="0"/>
              <w:autoSpaceDN w:val="0"/>
              <w:spacing w:line="242" w:lineRule="auto"/>
              <w:ind w:left="120" w:right="1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Cara pembiakan tumbuhan iaitu spora, biji benih, keratan batang, daun, anak pokok dan batang bawah tanah.</w:t>
            </w:r>
          </w:p>
          <w:p w14:paraId="499139CD" w14:textId="77777777" w:rsidR="00940F87" w:rsidRPr="009B3D48" w:rsidRDefault="00940F87" w:rsidP="00E0057E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36351E0" w14:textId="77777777" w:rsidR="00940F87" w:rsidRPr="009B3D48" w:rsidRDefault="00940F87" w:rsidP="00E0057E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7448E77F" w14:textId="77777777" w:rsidR="00940F87" w:rsidRPr="009B3D48" w:rsidRDefault="00940F87" w:rsidP="00E0057E">
            <w:pPr>
              <w:widowControl w:val="0"/>
              <w:autoSpaceDE w:val="0"/>
              <w:autoSpaceDN w:val="0"/>
              <w:spacing w:before="2" w:line="242" w:lineRule="auto"/>
              <w:ind w:left="110" w:right="2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Penggunaan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teknologi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pembiakan tumbuhan</w:t>
            </w:r>
            <w:r w:rsidRPr="009B3D48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seperti:</w:t>
            </w:r>
          </w:p>
          <w:p w14:paraId="2BE5ED45" w14:textId="77777777" w:rsidR="00940F87" w:rsidRDefault="00940F87" w:rsidP="00E0057E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spacing w:line="246" w:lineRule="exact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Kultur</w:t>
            </w:r>
            <w:r w:rsidRPr="009B3D48">
              <w:rPr>
                <w:rFonts w:ascii="Arial" w:eastAsia="Arial" w:hAnsi="Arial"/>
                <w:spacing w:val="2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tisu</w:t>
            </w:r>
          </w:p>
          <w:p w14:paraId="2CD8DFAC" w14:textId="2ECC4CE7" w:rsidR="00940F87" w:rsidRPr="009B3D48" w:rsidRDefault="00940F87" w:rsidP="00E0057E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spacing w:line="246" w:lineRule="exact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0057E">
              <w:rPr>
                <w:rFonts w:ascii="Arial" w:eastAsia="Arial" w:hAnsi="Arial"/>
                <w:spacing w:val="-3"/>
                <w:w w:val="105"/>
                <w:sz w:val="22"/>
                <w:szCs w:val="22"/>
                <w:lang w:val="ms"/>
              </w:rPr>
              <w:t>Tut</w:t>
            </w:r>
          </w:p>
        </w:tc>
      </w:tr>
      <w:tr w:rsidR="00940F87" w:rsidRPr="009B3D48" w14:paraId="17872DB3" w14:textId="77777777" w:rsidTr="00940F87">
        <w:trPr>
          <w:trHeight w:val="377"/>
        </w:trPr>
        <w:tc>
          <w:tcPr>
            <w:tcW w:w="862" w:type="pct"/>
            <w:vMerge/>
          </w:tcPr>
          <w:p w14:paraId="3F44F2FD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9" w:type="pct"/>
            <w:vMerge w:val="restart"/>
            <w:tcBorders>
              <w:top w:val="nil"/>
              <w:bottom w:val="nil"/>
              <w:right w:val="nil"/>
            </w:tcBorders>
          </w:tcPr>
          <w:p w14:paraId="532AB4CB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27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5.1.1</w:t>
            </w:r>
          </w:p>
          <w:p w14:paraId="2866A444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4B89A5A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205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5.1.2</w:t>
            </w:r>
          </w:p>
          <w:p w14:paraId="39061369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9237D22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18460F6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83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5.1.3</w:t>
            </w:r>
          </w:p>
          <w:p w14:paraId="6E888E83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7D02CEE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8586B52" w14:textId="77777777" w:rsidR="00940F87" w:rsidRDefault="00940F87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5A2F1258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5319FFDB" w14:textId="77777777" w:rsidR="00940F87" w:rsidRPr="009B3D48" w:rsidRDefault="00940F87" w:rsidP="009B3D48">
            <w:pPr>
              <w:widowControl w:val="0"/>
              <w:autoSpaceDE w:val="0"/>
              <w:autoSpaceDN w:val="0"/>
              <w:ind w:lef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5.1.4</w:t>
            </w:r>
          </w:p>
        </w:tc>
        <w:tc>
          <w:tcPr>
            <w:tcW w:w="1147" w:type="pct"/>
            <w:vMerge w:val="restart"/>
            <w:tcBorders>
              <w:top w:val="nil"/>
              <w:left w:val="nil"/>
            </w:tcBorders>
          </w:tcPr>
          <w:p w14:paraId="277950F2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37" w:line="228" w:lineRule="auto"/>
              <w:ind w:left="1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Memberi contoh tumbuhan bagi setiap cara pembiakan.</w:t>
            </w:r>
          </w:p>
          <w:p w14:paraId="74232C54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0468793F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line="242" w:lineRule="auto"/>
              <w:ind w:left="1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Menaakul kepentingan pembiakan tumbuhan kepada hidupan.</w:t>
            </w:r>
          </w:p>
          <w:p w14:paraId="37001A90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A07D464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" w:line="237" w:lineRule="auto"/>
              <w:ind w:left="133" w:right="5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Mengitlak satu tumbuhan boleh membiak melalui pelbagai cara dengan menjalankan projek.</w:t>
            </w:r>
          </w:p>
          <w:p w14:paraId="396BBE25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756A65A8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line="237" w:lineRule="auto"/>
              <w:ind w:left="133" w:right="1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pembiakan tumbuhan melalui lakaran, TMK, penulisan atau lisan secara kreatif.</w:t>
            </w:r>
          </w:p>
        </w:tc>
        <w:tc>
          <w:tcPr>
            <w:tcW w:w="638" w:type="pct"/>
            <w:vMerge/>
            <w:tcBorders>
              <w:top w:val="nil"/>
            </w:tcBorders>
          </w:tcPr>
          <w:p w14:paraId="0DCAE488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1" w:type="pct"/>
            <w:vMerge/>
            <w:tcBorders>
              <w:top w:val="nil"/>
            </w:tcBorders>
          </w:tcPr>
          <w:p w14:paraId="3BADEAAE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3" w:type="pct"/>
            <w:vMerge/>
          </w:tcPr>
          <w:p w14:paraId="1A10F4AC" w14:textId="3BB27DCF" w:rsidR="00940F87" w:rsidRPr="009B3D48" w:rsidRDefault="00940F87" w:rsidP="00E0057E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spacing w:line="246" w:lineRule="exact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10B0F9F9" w14:textId="77777777" w:rsidTr="00940F87">
        <w:trPr>
          <w:trHeight w:val="768"/>
        </w:trPr>
        <w:tc>
          <w:tcPr>
            <w:tcW w:w="862" w:type="pct"/>
            <w:vMerge/>
          </w:tcPr>
          <w:p w14:paraId="2E568E10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9" w:type="pct"/>
            <w:vMerge/>
            <w:tcBorders>
              <w:top w:val="nil"/>
              <w:bottom w:val="nil"/>
              <w:right w:val="nil"/>
            </w:tcBorders>
          </w:tcPr>
          <w:p w14:paraId="4994CBFC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7" w:type="pct"/>
            <w:vMerge/>
            <w:tcBorders>
              <w:left w:val="nil"/>
            </w:tcBorders>
          </w:tcPr>
          <w:p w14:paraId="6C626A05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</w:tcPr>
          <w:p w14:paraId="168A3C1A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503075B4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"/>
              <w:ind w:left="4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71" w:type="pct"/>
          </w:tcPr>
          <w:p w14:paraId="6E20666F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C06ADAD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"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Memberi contoh tumbuhan dan cara pembiakan</w:t>
            </w:r>
          </w:p>
        </w:tc>
        <w:tc>
          <w:tcPr>
            <w:tcW w:w="1023" w:type="pct"/>
            <w:vMerge/>
          </w:tcPr>
          <w:p w14:paraId="5741C1B4" w14:textId="52B5CEB7" w:rsidR="00940F87" w:rsidRPr="009B3D48" w:rsidRDefault="00940F87" w:rsidP="00E0057E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spacing w:line="246" w:lineRule="exact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23A120A9" w14:textId="77777777" w:rsidTr="00940F87">
        <w:trPr>
          <w:trHeight w:val="912"/>
        </w:trPr>
        <w:tc>
          <w:tcPr>
            <w:tcW w:w="862" w:type="pct"/>
            <w:vMerge/>
          </w:tcPr>
          <w:p w14:paraId="74E37FFB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9" w:type="pct"/>
            <w:vMerge/>
            <w:tcBorders>
              <w:top w:val="nil"/>
              <w:bottom w:val="nil"/>
              <w:right w:val="nil"/>
            </w:tcBorders>
          </w:tcPr>
          <w:p w14:paraId="56B1BF30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7" w:type="pct"/>
            <w:vMerge/>
            <w:tcBorders>
              <w:left w:val="nil"/>
            </w:tcBorders>
          </w:tcPr>
          <w:p w14:paraId="7C0069C7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</w:tcPr>
          <w:p w14:paraId="36E6F33A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50DBC54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Cs w:val="22"/>
                <w:lang w:val="ms"/>
              </w:rPr>
            </w:pPr>
          </w:p>
          <w:p w14:paraId="0AFECE91" w14:textId="77777777" w:rsidR="00940F87" w:rsidRPr="009B3D48" w:rsidRDefault="00940F87" w:rsidP="009B3D48">
            <w:pPr>
              <w:widowControl w:val="0"/>
              <w:autoSpaceDE w:val="0"/>
              <w:autoSpaceDN w:val="0"/>
              <w:ind w:left="4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71" w:type="pct"/>
          </w:tcPr>
          <w:p w14:paraId="6C47414D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4A122C2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line="235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Menjana idea tentang kepentingan pembiakan tumbuhan kepada hidupan.</w:t>
            </w:r>
          </w:p>
        </w:tc>
        <w:tc>
          <w:tcPr>
            <w:tcW w:w="1023" w:type="pct"/>
            <w:vMerge/>
          </w:tcPr>
          <w:p w14:paraId="34BF22A7" w14:textId="6C9944DD" w:rsidR="00940F87" w:rsidRPr="009B3D48" w:rsidRDefault="00940F87" w:rsidP="00E0057E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spacing w:line="246" w:lineRule="exact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2EF37BFA" w14:textId="77777777" w:rsidTr="00940F87">
        <w:trPr>
          <w:trHeight w:val="1528"/>
        </w:trPr>
        <w:tc>
          <w:tcPr>
            <w:tcW w:w="862" w:type="pct"/>
            <w:vMerge/>
          </w:tcPr>
          <w:p w14:paraId="6BB6C2AA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9" w:type="pct"/>
            <w:vMerge/>
            <w:tcBorders>
              <w:top w:val="nil"/>
              <w:bottom w:val="nil"/>
              <w:right w:val="nil"/>
            </w:tcBorders>
          </w:tcPr>
          <w:p w14:paraId="5D56DA2F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7" w:type="pct"/>
            <w:vMerge/>
            <w:tcBorders>
              <w:left w:val="nil"/>
            </w:tcBorders>
          </w:tcPr>
          <w:p w14:paraId="67FD229A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</w:tcPr>
          <w:p w14:paraId="75254C80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2F4D38C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75645DE0" w14:textId="77777777" w:rsidR="00940F87" w:rsidRPr="009B3D48" w:rsidRDefault="00940F87" w:rsidP="009B3D48">
            <w:pPr>
              <w:widowControl w:val="0"/>
              <w:autoSpaceDE w:val="0"/>
              <w:autoSpaceDN w:val="0"/>
              <w:ind w:left="4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71" w:type="pct"/>
          </w:tcPr>
          <w:p w14:paraId="2672472C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092132F0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line="237" w:lineRule="auto"/>
              <w:ind w:left="113" w:right="5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Mengitlak terdapat tumbuhan yang boleh membiak lebih dari satu cara.</w:t>
            </w:r>
          </w:p>
        </w:tc>
        <w:tc>
          <w:tcPr>
            <w:tcW w:w="1023" w:type="pct"/>
            <w:vMerge/>
          </w:tcPr>
          <w:p w14:paraId="59ABCD65" w14:textId="1D58D1F0" w:rsidR="00940F87" w:rsidRPr="009B3D48" w:rsidRDefault="00940F87" w:rsidP="00E0057E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spacing w:line="246" w:lineRule="exact"/>
              <w:ind w:hanging="316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5E21885A" w14:textId="77777777" w:rsidTr="00940F87">
        <w:trPr>
          <w:trHeight w:val="970"/>
        </w:trPr>
        <w:tc>
          <w:tcPr>
            <w:tcW w:w="862" w:type="pct"/>
            <w:vMerge/>
          </w:tcPr>
          <w:p w14:paraId="2667E845" w14:textId="77777777" w:rsidR="00940F87" w:rsidRPr="009B3D48" w:rsidRDefault="00940F87" w:rsidP="00E0057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9" w:type="pct"/>
            <w:tcBorders>
              <w:top w:val="nil"/>
              <w:bottom w:val="nil"/>
              <w:right w:val="nil"/>
            </w:tcBorders>
          </w:tcPr>
          <w:p w14:paraId="7B465589" w14:textId="77777777" w:rsidR="00940F87" w:rsidRPr="009B3D48" w:rsidRDefault="00940F87" w:rsidP="00E0057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7" w:type="pct"/>
            <w:vMerge/>
            <w:tcBorders>
              <w:left w:val="nil"/>
            </w:tcBorders>
          </w:tcPr>
          <w:p w14:paraId="544C6AFE" w14:textId="77777777" w:rsidR="00940F87" w:rsidRPr="009B3D48" w:rsidRDefault="00940F87" w:rsidP="00E0057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vAlign w:val="center"/>
          </w:tcPr>
          <w:p w14:paraId="12B186CA" w14:textId="228293CC" w:rsidR="00940F87" w:rsidRPr="009B3D48" w:rsidRDefault="00940F87" w:rsidP="00E0057E">
            <w:pPr>
              <w:widowControl w:val="0"/>
              <w:autoSpaceDE w:val="0"/>
              <w:autoSpaceDN w:val="0"/>
              <w:jc w:val="center"/>
              <w:rPr>
                <w:rFonts w:ascii="Impact" w:eastAsia="Arial" w:hAnsi="Arial"/>
                <w:sz w:val="24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71" w:type="pct"/>
            <w:vAlign w:val="center"/>
          </w:tcPr>
          <w:p w14:paraId="3F8CB82B" w14:textId="1578A1E3" w:rsidR="00940F87" w:rsidRPr="009B3D48" w:rsidRDefault="00940F87" w:rsidP="00E0057E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7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Berkomunikasi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secara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kreatif 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inovatif tentang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projek pembiakan tumbuhan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>dijalankan.</w:t>
            </w:r>
          </w:p>
        </w:tc>
        <w:tc>
          <w:tcPr>
            <w:tcW w:w="1023" w:type="pct"/>
            <w:vMerge/>
          </w:tcPr>
          <w:p w14:paraId="148219B9" w14:textId="13DE9D68" w:rsidR="00940F87" w:rsidRPr="00E0057E" w:rsidRDefault="00940F87" w:rsidP="00E0057E">
            <w:pPr>
              <w:widowControl w:val="0"/>
              <w:numPr>
                <w:ilvl w:val="0"/>
                <w:numId w:val="27"/>
              </w:numPr>
              <w:tabs>
                <w:tab w:val="left" w:pos="426"/>
              </w:tabs>
              <w:autoSpaceDE w:val="0"/>
              <w:autoSpaceDN w:val="0"/>
              <w:spacing w:line="246" w:lineRule="exact"/>
              <w:ind w:hanging="31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</w:tr>
      <w:tr w:rsidR="00940F87" w:rsidRPr="009B3D48" w14:paraId="3FCF9E27" w14:textId="77777777" w:rsidTr="00940F87">
        <w:trPr>
          <w:trHeight w:val="970"/>
        </w:trPr>
        <w:tc>
          <w:tcPr>
            <w:tcW w:w="862" w:type="pct"/>
            <w:vMerge/>
            <w:tcBorders>
              <w:bottom w:val="single" w:sz="4" w:space="0" w:color="auto"/>
            </w:tcBorders>
          </w:tcPr>
          <w:p w14:paraId="3BA6CE4B" w14:textId="77777777" w:rsidR="00940F87" w:rsidRPr="009B3D48" w:rsidRDefault="00940F87" w:rsidP="00E0057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9" w:type="pct"/>
            <w:tcBorders>
              <w:top w:val="nil"/>
              <w:bottom w:val="single" w:sz="4" w:space="0" w:color="auto"/>
              <w:right w:val="nil"/>
            </w:tcBorders>
          </w:tcPr>
          <w:p w14:paraId="0944D470" w14:textId="77777777" w:rsidR="00940F87" w:rsidRPr="009B3D48" w:rsidRDefault="00940F87" w:rsidP="00E0057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47" w:type="pct"/>
            <w:vMerge/>
            <w:tcBorders>
              <w:left w:val="nil"/>
              <w:bottom w:val="single" w:sz="4" w:space="0" w:color="auto"/>
            </w:tcBorders>
          </w:tcPr>
          <w:p w14:paraId="30968137" w14:textId="77777777" w:rsidR="00940F87" w:rsidRPr="009B3D48" w:rsidRDefault="00940F87" w:rsidP="00E0057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38" w:type="pct"/>
            <w:vAlign w:val="center"/>
          </w:tcPr>
          <w:p w14:paraId="18E7DB1F" w14:textId="38E74041" w:rsidR="00940F87" w:rsidRPr="009B3D48" w:rsidRDefault="00940F87" w:rsidP="00E0057E">
            <w:pPr>
              <w:widowControl w:val="0"/>
              <w:autoSpaceDE w:val="0"/>
              <w:autoSpaceDN w:val="0"/>
              <w:jc w:val="center"/>
              <w:rPr>
                <w:rFonts w:ascii="Impact" w:eastAsia="Arial" w:hAnsi="Arial"/>
                <w:sz w:val="24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71" w:type="pct"/>
            <w:vAlign w:val="center"/>
          </w:tcPr>
          <w:p w14:paraId="11CDFA53" w14:textId="02DDE320" w:rsidR="00940F87" w:rsidRPr="009B3D48" w:rsidRDefault="00940F87" w:rsidP="00E0057E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7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Menjelaskan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melalui contoh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penggunaan  teknologi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pembiakan tumbuhan.</w:t>
            </w:r>
          </w:p>
        </w:tc>
        <w:tc>
          <w:tcPr>
            <w:tcW w:w="1023" w:type="pct"/>
            <w:vMerge/>
            <w:tcBorders>
              <w:bottom w:val="single" w:sz="4" w:space="0" w:color="auto"/>
            </w:tcBorders>
          </w:tcPr>
          <w:p w14:paraId="2608EF43" w14:textId="77777777" w:rsidR="00940F87" w:rsidRPr="009B3D48" w:rsidRDefault="00940F87" w:rsidP="00E0057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5551C0F3" w14:textId="3C6413ED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4FA6F209" w14:textId="52A02FC4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7E69E1AC" w14:textId="77777777" w:rsidR="00E0057E" w:rsidRDefault="00E0057E" w:rsidP="00E1235A">
      <w:pPr>
        <w:rPr>
          <w:rFonts w:ascii="Times New Roman" w:eastAsia="Times New Roman" w:hAnsi="Times New Roman"/>
          <w:sz w:val="24"/>
        </w:rPr>
      </w:pPr>
    </w:p>
    <w:p w14:paraId="02A3C259" w14:textId="77777777" w:rsidR="00E0057E" w:rsidRDefault="00E0057E" w:rsidP="00E1235A">
      <w:pPr>
        <w:rPr>
          <w:rFonts w:ascii="Times New Roman" w:eastAsia="Times New Roman" w:hAnsi="Times New Roman"/>
          <w:sz w:val="24"/>
        </w:rPr>
      </w:pPr>
    </w:p>
    <w:p w14:paraId="297DFC22" w14:textId="77777777" w:rsidR="00940F87" w:rsidRDefault="00940F87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0"/>
        <w:gridCol w:w="615"/>
        <w:gridCol w:w="3994"/>
        <w:gridCol w:w="902"/>
        <w:gridCol w:w="2848"/>
        <w:gridCol w:w="2733"/>
      </w:tblGrid>
      <w:tr w:rsidR="00940F87" w:rsidRPr="009B3D48" w14:paraId="1530E549" w14:textId="77777777" w:rsidTr="00940F87">
        <w:trPr>
          <w:trHeight w:val="405"/>
        </w:trPr>
        <w:tc>
          <w:tcPr>
            <w:tcW w:w="2585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5646E35B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SAINS FIZIKAL</w:t>
            </w:r>
          </w:p>
        </w:tc>
        <w:tc>
          <w:tcPr>
            <w:tcW w:w="2415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3836463A" w14:textId="17A5FF7C" w:rsidR="00940F87" w:rsidRPr="009B3D48" w:rsidRDefault="00940F87" w:rsidP="00D01D77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UNIT: 6.0 PENGUKURAN</w:t>
            </w:r>
          </w:p>
        </w:tc>
      </w:tr>
      <w:tr w:rsidR="00D73584" w:rsidRPr="009B3D48" w14:paraId="411BF516" w14:textId="77777777" w:rsidTr="00CF6C0E">
        <w:trPr>
          <w:trHeight w:val="53"/>
        </w:trPr>
        <w:tc>
          <w:tcPr>
            <w:tcW w:w="868" w:type="pct"/>
            <w:vMerge w:val="restart"/>
            <w:shd w:val="clear" w:color="auto" w:fill="C5D9F0"/>
            <w:vAlign w:val="center"/>
          </w:tcPr>
          <w:p w14:paraId="0FD8CD35" w14:textId="77E02A01" w:rsidR="00D73584" w:rsidRPr="009B3D48" w:rsidRDefault="00940F87" w:rsidP="00D01D77">
            <w:pPr>
              <w:widowControl w:val="0"/>
              <w:autoSpaceDE w:val="0"/>
              <w:autoSpaceDN w:val="0"/>
              <w:spacing w:before="214" w:line="242" w:lineRule="auto"/>
              <w:ind w:left="45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717" w:type="pct"/>
            <w:gridSpan w:val="2"/>
            <w:vMerge w:val="restart"/>
            <w:shd w:val="clear" w:color="auto" w:fill="C5D9F0"/>
            <w:vAlign w:val="center"/>
          </w:tcPr>
          <w:p w14:paraId="0B4519C3" w14:textId="34BB78B4" w:rsidR="00D73584" w:rsidRPr="009B3D48" w:rsidRDefault="00940F87" w:rsidP="00CF6C0E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 w:rsidR="00CF6C0E"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74FA0775" w14:textId="77777777" w:rsidR="00D73584" w:rsidRPr="009B3D48" w:rsidRDefault="00D73584" w:rsidP="00CF6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397" w:type="pct"/>
            <w:gridSpan w:val="2"/>
            <w:shd w:val="clear" w:color="auto" w:fill="C5D9F0"/>
          </w:tcPr>
          <w:p w14:paraId="36FD077E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78"/>
              <w:ind w:left="121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19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24154D82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604B3ACF" w14:textId="77777777" w:rsidR="00D73584" w:rsidRPr="009B3D48" w:rsidRDefault="00D73584" w:rsidP="00D01D77">
            <w:pPr>
              <w:widowControl w:val="0"/>
              <w:autoSpaceDE w:val="0"/>
              <w:autoSpaceDN w:val="0"/>
              <w:ind w:left="9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D73584" w:rsidRPr="009B3D48" w14:paraId="63F83A90" w14:textId="77777777" w:rsidTr="00940F87">
        <w:trPr>
          <w:trHeight w:val="53"/>
        </w:trPr>
        <w:tc>
          <w:tcPr>
            <w:tcW w:w="868" w:type="pct"/>
            <w:vMerge/>
            <w:tcBorders>
              <w:top w:val="nil"/>
            </w:tcBorders>
            <w:shd w:val="clear" w:color="auto" w:fill="C5D9F0"/>
          </w:tcPr>
          <w:p w14:paraId="68961752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17" w:type="pct"/>
            <w:gridSpan w:val="2"/>
            <w:vMerge/>
            <w:tcBorders>
              <w:top w:val="nil"/>
            </w:tcBorders>
            <w:shd w:val="clear" w:color="auto" w:fill="C5D9F0"/>
          </w:tcPr>
          <w:p w14:paraId="610985D2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36" w:type="pct"/>
            <w:shd w:val="clear" w:color="auto" w:fill="C5D9F0"/>
          </w:tcPr>
          <w:p w14:paraId="455FABBF" w14:textId="77777777" w:rsidR="00D73584" w:rsidRPr="00D2605F" w:rsidRDefault="00D73584" w:rsidP="00D01D77">
            <w:pPr>
              <w:widowControl w:val="0"/>
              <w:autoSpaceDE w:val="0"/>
              <w:autoSpaceDN w:val="0"/>
              <w:spacing w:before="3" w:line="250" w:lineRule="atLeast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D2605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61" w:type="pct"/>
            <w:shd w:val="clear" w:color="auto" w:fill="C5D9F0"/>
          </w:tcPr>
          <w:p w14:paraId="024C8BCB" w14:textId="77777777" w:rsidR="00D73584" w:rsidRPr="009B3D48" w:rsidRDefault="00D73584" w:rsidP="00D01D77">
            <w:pPr>
              <w:widowControl w:val="0"/>
              <w:autoSpaceDE w:val="0"/>
              <w:autoSpaceDN w:val="0"/>
              <w:spacing w:before="124"/>
              <w:ind w:left="85" w:right="8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4D9B9036" w14:textId="77777777" w:rsidR="00D73584" w:rsidRPr="009B3D48" w:rsidRDefault="00D73584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05CD7EDA" w14:textId="77777777" w:rsidTr="00940F87">
        <w:trPr>
          <w:trHeight w:val="627"/>
        </w:trPr>
        <w:tc>
          <w:tcPr>
            <w:tcW w:w="868" w:type="pct"/>
            <w:vMerge w:val="restart"/>
          </w:tcPr>
          <w:p w14:paraId="6BAA9184" w14:textId="77777777" w:rsidR="00940F87" w:rsidRDefault="00940F87" w:rsidP="00D01D77">
            <w:pPr>
              <w:widowControl w:val="0"/>
              <w:autoSpaceDE w:val="0"/>
              <w:autoSpaceDN w:val="0"/>
              <w:spacing w:line="242" w:lineRule="auto"/>
              <w:ind w:left="132" w:right="496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423A536" w14:textId="77777777" w:rsidR="00940F87" w:rsidRPr="00940F87" w:rsidRDefault="00940F87" w:rsidP="00940F8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BC2F801" w14:textId="77777777" w:rsidR="00940F87" w:rsidRPr="00940F87" w:rsidRDefault="00940F87" w:rsidP="00940F8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FA8013" w14:textId="77777777" w:rsidR="00940F87" w:rsidRDefault="00940F87" w:rsidP="00940F8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A3596B9" w14:textId="77777777" w:rsidR="009E3EAD" w:rsidRPr="0089736E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5076F563" w14:textId="34E40CB4" w:rsidR="00940F87" w:rsidRDefault="009E3EAD" w:rsidP="009E3EA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  <w:p w14:paraId="59B854D0" w14:textId="77777777" w:rsidR="00940F87" w:rsidRDefault="00940F87" w:rsidP="00940F87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9CDEBCF" w14:textId="77777777" w:rsidR="009E3EAD" w:rsidRDefault="009E3EAD" w:rsidP="009E3EA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4042E">
              <w:rPr>
                <w:rFonts w:asciiTheme="minorHAnsi" w:eastAsia="Arial" w:hAnsiTheme="minorHAnsi" w:cstheme="minorHAnsi"/>
                <w:lang w:val="ms"/>
              </w:rPr>
              <w:t>.</w:t>
            </w: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 24</w:t>
            </w:r>
          </w:p>
          <w:p w14:paraId="5BDC1DE5" w14:textId="77777777" w:rsidR="009E3EAD" w:rsidRPr="00643B2D" w:rsidRDefault="009E3EAD" w:rsidP="009E3EA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673AECA" w14:textId="77777777" w:rsidR="009E3EAD" w:rsidRDefault="009E3EAD" w:rsidP="009E3EAD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3F0531A2" w14:textId="77777777" w:rsidR="009E3EAD" w:rsidRDefault="009E3EAD" w:rsidP="009E3EAD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4.8.2025-8.8.2025</w:t>
            </w:r>
          </w:p>
          <w:p w14:paraId="454DDACF" w14:textId="77777777" w:rsidR="009E3EAD" w:rsidRDefault="009E3EAD" w:rsidP="009E3EAD">
            <w:pPr>
              <w:widowControl w:val="0"/>
              <w:autoSpaceDE w:val="0"/>
              <w:autoSpaceDN w:val="0"/>
              <w:ind w:right="138"/>
              <w:rPr>
                <w:rFonts w:ascii="Arial" w:eastAsia="Arial" w:hAnsi="Arial"/>
                <w:lang w:val="ms"/>
              </w:rPr>
            </w:pPr>
          </w:p>
          <w:p w14:paraId="56D01190" w14:textId="77777777" w:rsidR="009E3EAD" w:rsidRDefault="009E3EAD" w:rsidP="009E3EAD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ascii="Arial" w:eastAsia="Arial" w:hAnsi="Arial"/>
                <w:lang w:val="ms"/>
              </w:rPr>
            </w:pPr>
          </w:p>
          <w:p w14:paraId="073E9D67" w14:textId="77777777" w:rsidR="009E3EAD" w:rsidRPr="004B1C33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082934F7" w14:textId="77777777" w:rsidR="009E3EAD" w:rsidRDefault="009E3EAD" w:rsidP="009E3EAD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2FE19237" w14:textId="77777777" w:rsidR="009E3EAD" w:rsidRDefault="009E3EAD" w:rsidP="009E3EAD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  <w:p w14:paraId="7BB32171" w14:textId="77777777" w:rsidR="009E3EAD" w:rsidRDefault="009E3EAD" w:rsidP="009E3EAD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216E79C" w14:textId="77777777" w:rsidR="009E3EAD" w:rsidRDefault="009E3EAD" w:rsidP="009E3EAD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3C01360" w14:textId="77777777" w:rsidR="009E3EAD" w:rsidRPr="005F7D02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5AB4438F" w14:textId="77777777" w:rsidR="009E3EAD" w:rsidRDefault="009E3EAD" w:rsidP="009E3EAD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142E9A86" w14:textId="50909E30" w:rsidR="00940F87" w:rsidRPr="00940F87" w:rsidRDefault="009E3EAD" w:rsidP="009E3EAD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</w:tc>
        <w:tc>
          <w:tcPr>
            <w:tcW w:w="1717" w:type="pct"/>
            <w:gridSpan w:val="2"/>
            <w:tcBorders>
              <w:bottom w:val="nil"/>
            </w:tcBorders>
          </w:tcPr>
          <w:p w14:paraId="6DA78A02" w14:textId="77777777" w:rsidR="00940F87" w:rsidRPr="004F6317" w:rsidRDefault="00940F87" w:rsidP="004F631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936AABC" w14:textId="2EC633E8" w:rsidR="00940F87" w:rsidRPr="004F6317" w:rsidRDefault="00940F87" w:rsidP="004F6317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6.1</w:t>
            </w: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Pengukuran luas dan isi padu.</w:t>
            </w:r>
          </w:p>
        </w:tc>
        <w:tc>
          <w:tcPr>
            <w:tcW w:w="336" w:type="pct"/>
            <w:vMerge w:val="restart"/>
          </w:tcPr>
          <w:p w14:paraId="4140F17F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37D7112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E67BADF" w14:textId="77777777" w:rsidR="00940F87" w:rsidRPr="009B3D48" w:rsidRDefault="00940F87" w:rsidP="00D01D77">
            <w:pPr>
              <w:widowControl w:val="0"/>
              <w:autoSpaceDE w:val="0"/>
              <w:autoSpaceDN w:val="0"/>
              <w:ind w:left="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61" w:type="pct"/>
            <w:vMerge w:val="restart"/>
          </w:tcPr>
          <w:p w14:paraId="5C78D640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22C03BE7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line="242" w:lineRule="auto"/>
              <w:ind w:right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unit yang digunakan untuk mengukur luas dan isi padu.</w:t>
            </w:r>
          </w:p>
        </w:tc>
        <w:tc>
          <w:tcPr>
            <w:tcW w:w="1019" w:type="pct"/>
            <w:vMerge w:val="restart"/>
            <w:tcBorders>
              <w:right w:val="single" w:sz="8" w:space="0" w:color="000000"/>
            </w:tcBorders>
          </w:tcPr>
          <w:p w14:paraId="43C6E0EA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66" w:line="237" w:lineRule="auto"/>
              <w:ind w:left="116" w:right="2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Cadangan aktiviti: </w:t>
            </w: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>Menjalankan</w:t>
            </w:r>
            <w:r w:rsidRPr="009B3D48">
              <w:rPr>
                <w:rFonts w:ascii="Arial" w:eastAsia="Arial" w:hAnsi="Arial"/>
                <w:spacing w:val="47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aktiviti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seperti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mengukur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luas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permukaan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menggunakan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kertas</w:t>
            </w:r>
            <w:r w:rsidRPr="009B3D48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graf.</w:t>
            </w:r>
          </w:p>
          <w:p w14:paraId="3FAF3C3C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0A6B1B9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"/>
              <w:ind w:left="1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55FCDD93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2"/>
              <w:ind w:left="1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Unit yang digunakan:</w:t>
            </w:r>
          </w:p>
          <w:p w14:paraId="60CD224C" w14:textId="77777777" w:rsidR="00940F87" w:rsidRPr="009B3D48" w:rsidRDefault="00940F87" w:rsidP="00D73584">
            <w:pPr>
              <w:widowControl w:val="0"/>
              <w:numPr>
                <w:ilvl w:val="0"/>
                <w:numId w:val="33"/>
              </w:numPr>
              <w:tabs>
                <w:tab w:val="left" w:pos="492"/>
              </w:tabs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Luas:</w:t>
            </w:r>
          </w:p>
          <w:p w14:paraId="38A9ABE8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5" w:line="237" w:lineRule="auto"/>
              <w:ind w:left="4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w w:val="105"/>
                <w:sz w:val="22"/>
                <w:szCs w:val="22"/>
                <w:lang w:val="ms"/>
              </w:rPr>
              <w:t xml:space="preserve">sentimeter persegi </w:t>
            </w:r>
            <w:r w:rsidRPr="009B3D48">
              <w:rPr>
                <w:rFonts w:ascii="Arial" w:eastAsia="Arial" w:hAnsi="Arial"/>
                <w:spacing w:val="2"/>
                <w:w w:val="105"/>
                <w:sz w:val="22"/>
                <w:szCs w:val="22"/>
                <w:lang w:val="ms"/>
              </w:rPr>
              <w:t>(cm</w:t>
            </w:r>
            <w:r w:rsidRPr="009B3D48">
              <w:rPr>
                <w:rFonts w:ascii="Arial" w:eastAsia="Arial" w:hAnsi="Arial"/>
                <w:spacing w:val="2"/>
                <w:w w:val="105"/>
                <w:position w:val="7"/>
                <w:sz w:val="13"/>
                <w:szCs w:val="22"/>
                <w:lang w:val="ms"/>
              </w:rPr>
              <w:t>2</w:t>
            </w:r>
            <w:r w:rsidRPr="009B3D48">
              <w:rPr>
                <w:rFonts w:ascii="Arial" w:eastAsia="Arial" w:hAnsi="Arial"/>
                <w:spacing w:val="2"/>
                <w:w w:val="105"/>
                <w:sz w:val="22"/>
                <w:szCs w:val="22"/>
                <w:lang w:val="ms"/>
              </w:rPr>
              <w:t xml:space="preserve">), 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 xml:space="preserve">meter </w:t>
            </w:r>
            <w:r w:rsidRPr="009B3D48">
              <w:rPr>
                <w:rFonts w:ascii="Arial" w:eastAsia="Arial" w:hAnsi="Arial"/>
                <w:spacing w:val="-3"/>
                <w:w w:val="105"/>
                <w:sz w:val="22"/>
                <w:szCs w:val="22"/>
                <w:lang w:val="ms"/>
              </w:rPr>
              <w:t xml:space="preserve">persegi 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(m</w:t>
            </w:r>
            <w:r w:rsidRPr="009B3D48">
              <w:rPr>
                <w:rFonts w:ascii="Arial" w:eastAsia="Arial" w:hAnsi="Arial"/>
                <w:w w:val="105"/>
                <w:position w:val="7"/>
                <w:sz w:val="13"/>
                <w:szCs w:val="22"/>
                <w:lang w:val="ms"/>
              </w:rPr>
              <w:t>2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 xml:space="preserve">), </w:t>
            </w: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 xml:space="preserve">kilometer </w:t>
            </w:r>
            <w:r w:rsidRPr="009B3D48">
              <w:rPr>
                <w:rFonts w:ascii="Arial" w:eastAsia="Arial" w:hAnsi="Arial"/>
                <w:spacing w:val="-3"/>
                <w:w w:val="105"/>
                <w:sz w:val="22"/>
                <w:szCs w:val="22"/>
                <w:lang w:val="ms"/>
              </w:rPr>
              <w:t xml:space="preserve">persegi 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(km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vertAlign w:val="superscript"/>
                <w:lang w:val="ms"/>
              </w:rPr>
              <w:t>2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).</w:t>
            </w:r>
          </w:p>
          <w:p w14:paraId="6034A524" w14:textId="77777777" w:rsidR="00940F87" w:rsidRPr="009B3D48" w:rsidRDefault="00940F87" w:rsidP="00D73584">
            <w:pPr>
              <w:widowControl w:val="0"/>
              <w:numPr>
                <w:ilvl w:val="0"/>
                <w:numId w:val="33"/>
              </w:numPr>
              <w:tabs>
                <w:tab w:val="left" w:pos="492"/>
              </w:tabs>
              <w:autoSpaceDE w:val="0"/>
              <w:autoSpaceDN w:val="0"/>
              <w:spacing w:before="2" w:line="252" w:lineRule="exact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Isi</w:t>
            </w:r>
            <w:r w:rsidRPr="009B3D48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padu:</w:t>
            </w:r>
          </w:p>
          <w:p w14:paraId="5EB04951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4" w:line="235" w:lineRule="auto"/>
              <w:ind w:left="491" w:right="9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mililiter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(m </w:t>
            </w:r>
            <w:r w:rsidRPr="009B3D48">
              <w:rPr>
                <w:rFonts w:ascii="Arial" w:eastAsia="Arial" w:hAnsi="Arial"/>
                <w:w w:val="95"/>
                <w:sz w:val="24"/>
                <w:szCs w:val="22"/>
                <w:lang w:val="ms"/>
              </w:rPr>
              <w:t xml:space="preserve"> </w:t>
            </w:r>
            <w:r w:rsidRPr="009B3D48">
              <w:rPr>
                <w:rFonts w:ascii="Arial" w:eastAsia="Arial" w:hAnsi="Arial"/>
                <w:spacing w:val="-25"/>
                <w:sz w:val="22"/>
                <w:szCs w:val="22"/>
                <w:lang w:val="ms"/>
              </w:rPr>
              <w:t xml:space="preserve">),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liter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( </w:t>
            </w:r>
            <w:r w:rsidRPr="009B3D48">
              <w:rPr>
                <w:rFonts w:ascii="Arial" w:eastAsia="Arial" w:hAnsi="Arial"/>
                <w:w w:val="95"/>
                <w:sz w:val="24"/>
                <w:szCs w:val="22"/>
                <w:lang w:val="ms"/>
              </w:rPr>
              <w:t xml:space="preserve">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),</w:t>
            </w:r>
          </w:p>
          <w:p w14:paraId="2BF99034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4" w:line="242" w:lineRule="auto"/>
              <w:ind w:left="4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w w:val="105"/>
                <w:sz w:val="22"/>
                <w:szCs w:val="22"/>
                <w:lang w:val="ms"/>
              </w:rPr>
              <w:t xml:space="preserve">sentimeter </w:t>
            </w:r>
            <w:r w:rsidRPr="009B3D48">
              <w:rPr>
                <w:rFonts w:ascii="Arial" w:eastAsia="Arial" w:hAnsi="Arial"/>
                <w:spacing w:val="-5"/>
                <w:w w:val="105"/>
                <w:sz w:val="22"/>
                <w:szCs w:val="22"/>
                <w:lang w:val="ms"/>
              </w:rPr>
              <w:t xml:space="preserve">padu </w:t>
            </w:r>
            <w:r w:rsidRPr="009B3D48">
              <w:rPr>
                <w:rFonts w:ascii="Arial" w:eastAsia="Arial" w:hAnsi="Arial"/>
                <w:spacing w:val="2"/>
                <w:w w:val="105"/>
                <w:sz w:val="22"/>
                <w:szCs w:val="22"/>
                <w:lang w:val="ms"/>
              </w:rPr>
              <w:t>(cm</w:t>
            </w:r>
            <w:r w:rsidRPr="009B3D48">
              <w:rPr>
                <w:rFonts w:ascii="Arial" w:eastAsia="Arial" w:hAnsi="Arial"/>
                <w:spacing w:val="2"/>
                <w:w w:val="105"/>
                <w:position w:val="7"/>
                <w:sz w:val="13"/>
                <w:szCs w:val="22"/>
                <w:lang w:val="ms"/>
              </w:rPr>
              <w:t>3</w:t>
            </w:r>
            <w:r w:rsidRPr="009B3D48">
              <w:rPr>
                <w:rFonts w:ascii="Arial" w:eastAsia="Arial" w:hAnsi="Arial"/>
                <w:spacing w:val="2"/>
                <w:w w:val="105"/>
                <w:sz w:val="22"/>
                <w:szCs w:val="22"/>
                <w:lang w:val="ms"/>
              </w:rPr>
              <w:t xml:space="preserve">), 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 xml:space="preserve">meter </w:t>
            </w:r>
            <w:r w:rsidRPr="009B3D48">
              <w:rPr>
                <w:rFonts w:ascii="Arial" w:eastAsia="Arial" w:hAnsi="Arial"/>
                <w:spacing w:val="-5"/>
                <w:w w:val="105"/>
                <w:sz w:val="22"/>
                <w:szCs w:val="22"/>
                <w:lang w:val="ms"/>
              </w:rPr>
              <w:t xml:space="preserve">padu 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(m</w:t>
            </w:r>
            <w:r w:rsidRPr="009B3D48">
              <w:rPr>
                <w:rFonts w:ascii="Arial" w:eastAsia="Arial" w:hAnsi="Arial"/>
                <w:w w:val="105"/>
                <w:position w:val="8"/>
                <w:sz w:val="13"/>
                <w:szCs w:val="22"/>
                <w:lang w:val="ms"/>
              </w:rPr>
              <w:t>3</w:t>
            </w: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).</w:t>
            </w:r>
          </w:p>
          <w:p w14:paraId="201DE453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35CCF7EE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" w:line="237" w:lineRule="auto"/>
              <w:ind w:left="116" w:right="1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Pengukuran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isi 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padu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cecair 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boleh menggunakan alat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bersenggat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seperti</w:t>
            </w:r>
            <w:r w:rsidRPr="009B3D48">
              <w:rPr>
                <w:rFonts w:ascii="Arial" w:eastAsia="Arial" w:hAnsi="Arial"/>
                <w:spacing w:val="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silinder</w:t>
            </w:r>
          </w:p>
          <w:p w14:paraId="13502CA5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2" w:line="242" w:lineRule="auto"/>
              <w:ind w:left="116" w:right="1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penyukat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memberi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penekanan   kepada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bacaan meniskus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yang betul.</w:t>
            </w:r>
          </w:p>
        </w:tc>
      </w:tr>
      <w:tr w:rsidR="00940F87" w:rsidRPr="009B3D48" w14:paraId="4B0843FE" w14:textId="77777777" w:rsidTr="00940F87">
        <w:trPr>
          <w:trHeight w:val="799"/>
        </w:trPr>
        <w:tc>
          <w:tcPr>
            <w:tcW w:w="868" w:type="pct"/>
            <w:vMerge/>
          </w:tcPr>
          <w:p w14:paraId="7B6F9D9D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29" w:type="pct"/>
            <w:vMerge w:val="restart"/>
            <w:tcBorders>
              <w:top w:val="nil"/>
              <w:right w:val="nil"/>
            </w:tcBorders>
          </w:tcPr>
          <w:p w14:paraId="03FE7CAF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27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6.1.1</w:t>
            </w:r>
          </w:p>
          <w:p w14:paraId="550207BC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9EFA00C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8DBC3A8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68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6.1.2</w:t>
            </w:r>
          </w:p>
          <w:p w14:paraId="71EDA898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569C1A2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5364BC8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83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6.1.3</w:t>
            </w:r>
          </w:p>
          <w:p w14:paraId="0F05E8AA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0BB6D4A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615C9E2D" w14:textId="77777777" w:rsidR="00940F87" w:rsidRPr="009B3D48" w:rsidRDefault="00940F87" w:rsidP="00D01D77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6.1.4</w:t>
            </w:r>
          </w:p>
          <w:p w14:paraId="392D0C93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0483048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3C70FB92" w14:textId="77777777" w:rsidR="00940F87" w:rsidRPr="009B3D48" w:rsidRDefault="00940F87" w:rsidP="00D01D77">
            <w:pPr>
              <w:widowControl w:val="0"/>
              <w:autoSpaceDE w:val="0"/>
              <w:autoSpaceDN w:val="0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6.1.5</w:t>
            </w:r>
          </w:p>
          <w:p w14:paraId="556FD978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EF6AABC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800B57B" w14:textId="77777777" w:rsidR="00940F87" w:rsidRDefault="00940F87" w:rsidP="00D01D77">
            <w:pPr>
              <w:widowControl w:val="0"/>
              <w:autoSpaceDE w:val="0"/>
              <w:autoSpaceDN w:val="0"/>
              <w:spacing w:before="183"/>
              <w:ind w:left="113"/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6.1.6</w:t>
            </w:r>
          </w:p>
          <w:p w14:paraId="6E3EF896" w14:textId="77777777" w:rsidR="00940F87" w:rsidRDefault="00940F87" w:rsidP="00D01D77">
            <w:pPr>
              <w:widowControl w:val="0"/>
              <w:autoSpaceDE w:val="0"/>
              <w:autoSpaceDN w:val="0"/>
              <w:spacing w:before="183"/>
              <w:ind w:left="113"/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</w:pPr>
          </w:p>
          <w:p w14:paraId="00D38895" w14:textId="77777777" w:rsidR="00940F87" w:rsidRDefault="00940F87" w:rsidP="00D01D77">
            <w:pPr>
              <w:widowControl w:val="0"/>
              <w:autoSpaceDE w:val="0"/>
              <w:autoSpaceDN w:val="0"/>
              <w:spacing w:before="183"/>
              <w:ind w:left="113"/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</w:pPr>
          </w:p>
          <w:p w14:paraId="4E2B79CB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83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6.1.7</w:t>
            </w:r>
          </w:p>
        </w:tc>
        <w:tc>
          <w:tcPr>
            <w:tcW w:w="1487" w:type="pct"/>
            <w:vMerge w:val="restart"/>
            <w:tcBorders>
              <w:top w:val="nil"/>
              <w:left w:val="nil"/>
            </w:tcBorders>
          </w:tcPr>
          <w:p w14:paraId="74EC4D64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31" w:line="235" w:lineRule="auto"/>
              <w:ind w:left="132" w:right="3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unit yang digunakan untuk mengukur luas dan isi padu.</w:t>
            </w:r>
          </w:p>
          <w:p w14:paraId="2861E92B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F3AE991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line="242" w:lineRule="auto"/>
              <w:ind w:left="132" w:right="1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Mengukur luas permukaan sekata menggunakan petak yang berukuran 1cm x 1cm.</w:t>
            </w:r>
          </w:p>
          <w:p w14:paraId="221F3C70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235E6995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line="237" w:lineRule="auto"/>
              <w:ind w:left="132" w:right="6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Menyelesaikan masalah untuk menganggar luas permukaan yang tidak sekata.</w:t>
            </w:r>
          </w:p>
          <w:p w14:paraId="78054B3F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7E24B315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" w:line="237" w:lineRule="auto"/>
              <w:ind w:left="132" w:right="1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Mengukur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isi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padu kotak lohong   dengan menggunakan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kubus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berukuran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1cm x 1cm x</w:t>
            </w:r>
            <w:r w:rsidRPr="009B3D48">
              <w:rPr>
                <w:rFonts w:ascii="Arial" w:eastAsia="Arial" w:hAnsi="Arial"/>
                <w:spacing w:val="4"/>
                <w:sz w:val="22"/>
                <w:szCs w:val="22"/>
                <w:lang w:val="ms"/>
              </w:rPr>
              <w:t xml:space="preserve"> 1cm.</w:t>
            </w:r>
          </w:p>
          <w:p w14:paraId="60F72EED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05D03582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line="242" w:lineRule="auto"/>
              <w:ind w:left="1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Mengukur isi padu cecair menggunakan alat dan teknik yang betul.</w:t>
            </w:r>
          </w:p>
          <w:p w14:paraId="1FA175EC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1035B355" w14:textId="77777777" w:rsidR="00940F87" w:rsidRDefault="00940F87" w:rsidP="00D01D77">
            <w:pPr>
              <w:widowControl w:val="0"/>
              <w:autoSpaceDE w:val="0"/>
              <w:autoSpaceDN w:val="0"/>
              <w:spacing w:line="237" w:lineRule="auto"/>
              <w:ind w:left="132" w:right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Menyelesaikan masalah untuk menentukan isi padu pepejal tidak sekata melalui kaedah sesaran air.</w:t>
            </w:r>
          </w:p>
          <w:p w14:paraId="772D7A20" w14:textId="77777777" w:rsidR="00940F87" w:rsidRDefault="00940F87" w:rsidP="00D01D77">
            <w:pPr>
              <w:widowControl w:val="0"/>
              <w:autoSpaceDE w:val="0"/>
              <w:autoSpaceDN w:val="0"/>
              <w:spacing w:line="237" w:lineRule="auto"/>
              <w:ind w:left="132" w:right="26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6B30AF2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line="237" w:lineRule="auto"/>
              <w:ind w:left="132" w:right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D2605F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pengukuran luas dan isi padu melalui  lakaran, TMK, penulisan atau lisan secara kreatif.</w:t>
            </w:r>
          </w:p>
        </w:tc>
        <w:tc>
          <w:tcPr>
            <w:tcW w:w="336" w:type="pct"/>
            <w:vMerge/>
            <w:tcBorders>
              <w:top w:val="nil"/>
            </w:tcBorders>
          </w:tcPr>
          <w:p w14:paraId="3DB7C05A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1" w:type="pct"/>
            <w:vMerge/>
            <w:tcBorders>
              <w:top w:val="nil"/>
            </w:tcBorders>
          </w:tcPr>
          <w:p w14:paraId="4D5B1FC0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3BDDE789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6851CF1D" w14:textId="77777777" w:rsidTr="00940F87">
        <w:trPr>
          <w:trHeight w:val="1246"/>
        </w:trPr>
        <w:tc>
          <w:tcPr>
            <w:tcW w:w="868" w:type="pct"/>
            <w:vMerge/>
          </w:tcPr>
          <w:p w14:paraId="0AAA4DEF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right w:val="nil"/>
            </w:tcBorders>
          </w:tcPr>
          <w:p w14:paraId="427C9354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87" w:type="pct"/>
            <w:vMerge/>
            <w:tcBorders>
              <w:top w:val="nil"/>
              <w:left w:val="nil"/>
            </w:tcBorders>
          </w:tcPr>
          <w:p w14:paraId="402CDE9F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36" w:type="pct"/>
          </w:tcPr>
          <w:p w14:paraId="14656330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09AF1B8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92"/>
              <w:ind w:right="8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61" w:type="pct"/>
          </w:tcPr>
          <w:p w14:paraId="2337EC0C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336757C9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line="242" w:lineRule="auto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Memerihalkan kaedah mengukur luas dan isi padu.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1E9F822E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0EA7A6E7" w14:textId="77777777" w:rsidTr="00940F87">
        <w:trPr>
          <w:trHeight w:val="848"/>
        </w:trPr>
        <w:tc>
          <w:tcPr>
            <w:tcW w:w="868" w:type="pct"/>
            <w:vMerge/>
          </w:tcPr>
          <w:p w14:paraId="3EC90F0B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right w:val="nil"/>
            </w:tcBorders>
          </w:tcPr>
          <w:p w14:paraId="4252FE39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87" w:type="pct"/>
            <w:vMerge/>
            <w:tcBorders>
              <w:top w:val="nil"/>
              <w:left w:val="nil"/>
            </w:tcBorders>
          </w:tcPr>
          <w:p w14:paraId="04EFB9C3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36" w:type="pct"/>
          </w:tcPr>
          <w:p w14:paraId="7BB61446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207"/>
              <w:ind w:right="82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61" w:type="pct"/>
          </w:tcPr>
          <w:p w14:paraId="1334C89A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207"/>
              <w:ind w:right="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Mengukur luas dan isi 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padu.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6B00897E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6B0A2BB2" w14:textId="77777777" w:rsidTr="00940F87">
        <w:trPr>
          <w:trHeight w:val="1130"/>
        </w:trPr>
        <w:tc>
          <w:tcPr>
            <w:tcW w:w="868" w:type="pct"/>
            <w:vMerge/>
          </w:tcPr>
          <w:p w14:paraId="26028F04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right w:val="nil"/>
            </w:tcBorders>
          </w:tcPr>
          <w:p w14:paraId="4B355210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87" w:type="pct"/>
            <w:vMerge/>
            <w:tcBorders>
              <w:top w:val="nil"/>
              <w:left w:val="nil"/>
            </w:tcBorders>
          </w:tcPr>
          <w:p w14:paraId="5799FFD6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36" w:type="pct"/>
            <w:vAlign w:val="center"/>
          </w:tcPr>
          <w:p w14:paraId="49F88E48" w14:textId="77777777" w:rsidR="00940F87" w:rsidRPr="009B3D48" w:rsidRDefault="00940F87" w:rsidP="00D01D77">
            <w:pPr>
              <w:widowControl w:val="0"/>
              <w:autoSpaceDE w:val="0"/>
              <w:autoSpaceDN w:val="0"/>
              <w:ind w:right="82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61" w:type="pct"/>
          </w:tcPr>
          <w:p w14:paraId="5F773C51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81" w:line="235" w:lineRule="auto"/>
              <w:ind w:right="4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Menyelesaikan masalah untuk menganggar luas permukaan tidak sekata.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7C51D94C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0267437A" w14:textId="77777777" w:rsidTr="00940F87">
        <w:trPr>
          <w:trHeight w:val="1345"/>
        </w:trPr>
        <w:tc>
          <w:tcPr>
            <w:tcW w:w="868" w:type="pct"/>
            <w:vMerge/>
          </w:tcPr>
          <w:p w14:paraId="7DDA5564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right w:val="nil"/>
            </w:tcBorders>
          </w:tcPr>
          <w:p w14:paraId="3C0AE40D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87" w:type="pct"/>
            <w:vMerge/>
            <w:tcBorders>
              <w:top w:val="nil"/>
              <w:left w:val="nil"/>
            </w:tcBorders>
          </w:tcPr>
          <w:p w14:paraId="08DB9F37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36" w:type="pct"/>
          </w:tcPr>
          <w:p w14:paraId="6C77C84F" w14:textId="77777777" w:rsidR="00940F87" w:rsidRDefault="00940F87" w:rsidP="00D01D7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</w:pPr>
          </w:p>
          <w:p w14:paraId="4A4C7BE7" w14:textId="77777777" w:rsidR="00940F87" w:rsidRDefault="00940F87" w:rsidP="00D01D7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</w:pPr>
          </w:p>
          <w:p w14:paraId="733A3AD6" w14:textId="77777777" w:rsidR="00940F87" w:rsidRPr="00D2605F" w:rsidRDefault="00940F87" w:rsidP="00D01D7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</w:pPr>
            <w:r w:rsidRPr="00D2605F"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  <w:t>5</w:t>
            </w:r>
          </w:p>
        </w:tc>
        <w:tc>
          <w:tcPr>
            <w:tcW w:w="1061" w:type="pct"/>
          </w:tcPr>
          <w:p w14:paraId="1BF00F7E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181" w:line="235" w:lineRule="auto"/>
              <w:ind w:right="4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Menyelesaikan masalah untuk menentukan isi padu pepejal tidak sekata.</w:t>
            </w:r>
          </w:p>
        </w:tc>
        <w:tc>
          <w:tcPr>
            <w:tcW w:w="1019" w:type="pct"/>
            <w:vMerge/>
            <w:tcBorders>
              <w:top w:val="nil"/>
              <w:right w:val="single" w:sz="8" w:space="0" w:color="000000"/>
            </w:tcBorders>
          </w:tcPr>
          <w:p w14:paraId="638F100A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671C00C5" w14:textId="77777777" w:rsidTr="00940F87">
        <w:trPr>
          <w:trHeight w:val="1265"/>
        </w:trPr>
        <w:tc>
          <w:tcPr>
            <w:tcW w:w="868" w:type="pct"/>
            <w:vMerge/>
            <w:tcBorders>
              <w:bottom w:val="single" w:sz="4" w:space="0" w:color="auto"/>
            </w:tcBorders>
          </w:tcPr>
          <w:p w14:paraId="2A2AF9F1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29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4DC36053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487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5B533ED2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239DE2FF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B1A08E8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0D495EE" w14:textId="77777777" w:rsidR="00940F87" w:rsidRPr="009B3D48" w:rsidRDefault="00940F87" w:rsidP="00D01D77">
            <w:pPr>
              <w:widowControl w:val="0"/>
              <w:autoSpaceDE w:val="0"/>
              <w:autoSpaceDN w:val="0"/>
              <w:spacing w:before="214"/>
              <w:ind w:right="82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14:paraId="6688A9CB" w14:textId="77777777" w:rsidR="00940F87" w:rsidRPr="00D2605F" w:rsidRDefault="00940F87" w:rsidP="00D01D7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</w:pPr>
            <w:r w:rsidRPr="00D2605F">
              <w:rPr>
                <w:rFonts w:asciiTheme="minorHAnsi" w:eastAsia="Arial" w:hAnsiTheme="minorHAnsi" w:cstheme="minorHAnsi"/>
                <w:sz w:val="24"/>
                <w:szCs w:val="22"/>
                <w:lang w:val="ms"/>
              </w:rPr>
              <w:t>Menaakul kepentingan pengukuran dalam kehidupan harian.</w:t>
            </w:r>
          </w:p>
        </w:tc>
        <w:tc>
          <w:tcPr>
            <w:tcW w:w="1019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23E6C4E3" w14:textId="77777777" w:rsidR="00940F87" w:rsidRPr="009B3D48" w:rsidRDefault="00940F87" w:rsidP="00D01D77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392A80AE" w14:textId="77777777" w:rsidR="00D73584" w:rsidRDefault="00D73584" w:rsidP="00E1235A">
      <w:pPr>
        <w:rPr>
          <w:rFonts w:ascii="Times New Roman" w:eastAsia="Times New Roman" w:hAnsi="Times New Roman"/>
          <w:sz w:val="24"/>
        </w:rPr>
      </w:pPr>
    </w:p>
    <w:p w14:paraId="63F6ED01" w14:textId="77777777" w:rsidR="00D73584" w:rsidRDefault="00D73584" w:rsidP="00E1235A">
      <w:pPr>
        <w:rPr>
          <w:rFonts w:ascii="Times New Roman" w:eastAsia="Times New Roman" w:hAnsi="Times New Roman"/>
          <w:sz w:val="24"/>
        </w:rPr>
      </w:pPr>
    </w:p>
    <w:p w14:paraId="26FA293B" w14:textId="77777777" w:rsidR="004F6317" w:rsidRDefault="004F6317" w:rsidP="00E1235A">
      <w:pPr>
        <w:rPr>
          <w:rFonts w:ascii="Times New Roman" w:eastAsia="Times New Roman" w:hAnsi="Times New Roman"/>
          <w:sz w:val="24"/>
        </w:rPr>
      </w:pPr>
    </w:p>
    <w:p w14:paraId="04DA3BE2" w14:textId="77777777" w:rsidR="005D7DB2" w:rsidRDefault="005D7DB2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1417"/>
        <w:gridCol w:w="746"/>
        <w:gridCol w:w="2878"/>
        <w:gridCol w:w="1766"/>
        <w:gridCol w:w="2854"/>
        <w:gridCol w:w="3245"/>
      </w:tblGrid>
      <w:tr w:rsidR="00940F87" w:rsidRPr="009B3D48" w14:paraId="4E668C56" w14:textId="77777777" w:rsidTr="00940F87">
        <w:trPr>
          <w:trHeight w:val="405"/>
        </w:trPr>
        <w:tc>
          <w:tcPr>
            <w:tcW w:w="2070" w:type="pct"/>
            <w:gridSpan w:val="4"/>
            <w:tcBorders>
              <w:right w:val="single" w:sz="8" w:space="0" w:color="000000"/>
            </w:tcBorders>
            <w:shd w:val="clear" w:color="auto" w:fill="8DB3E1"/>
          </w:tcPr>
          <w:p w14:paraId="108C7159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SAINS FIZIKAL</w:t>
            </w:r>
          </w:p>
        </w:tc>
        <w:tc>
          <w:tcPr>
            <w:tcW w:w="2930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76E51BC0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7.0 KETUMPATAN</w:t>
            </w:r>
          </w:p>
        </w:tc>
      </w:tr>
      <w:tr w:rsidR="009B3D48" w:rsidRPr="009B3D48" w14:paraId="4993538B" w14:textId="77777777" w:rsidTr="00940F87">
        <w:trPr>
          <w:trHeight w:val="53"/>
        </w:trPr>
        <w:tc>
          <w:tcPr>
            <w:tcW w:w="720" w:type="pct"/>
            <w:gridSpan w:val="2"/>
            <w:vMerge w:val="restart"/>
            <w:shd w:val="clear" w:color="auto" w:fill="C5D9F0"/>
            <w:vAlign w:val="center"/>
          </w:tcPr>
          <w:p w14:paraId="4F22952F" w14:textId="221D5EBE" w:rsidR="009B3D48" w:rsidRPr="009B3D48" w:rsidRDefault="00940F87" w:rsidP="00940F87">
            <w:pPr>
              <w:widowControl w:val="0"/>
              <w:autoSpaceDE w:val="0"/>
              <w:autoSpaceDN w:val="0"/>
              <w:spacing w:line="242" w:lineRule="auto"/>
              <w:ind w:left="32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50" w:type="pct"/>
            <w:gridSpan w:val="2"/>
            <w:vMerge w:val="restart"/>
            <w:shd w:val="clear" w:color="auto" w:fill="C5D9F0"/>
            <w:vAlign w:val="center"/>
          </w:tcPr>
          <w:p w14:paraId="7CC21306" w14:textId="229CD282" w:rsidR="009B3D48" w:rsidRPr="009B3D48" w:rsidRDefault="00940F87" w:rsidP="00CF6C0E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3C60BD0C" w14:textId="77777777" w:rsidR="009B3D48" w:rsidRPr="009B3D48" w:rsidRDefault="009B3D48" w:rsidP="00CF6C0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21" w:type="pct"/>
            <w:gridSpan w:val="2"/>
            <w:shd w:val="clear" w:color="auto" w:fill="C5D9F0"/>
          </w:tcPr>
          <w:p w14:paraId="6641568A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8"/>
              <w:ind w:left="12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9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73A1DC86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2395EC34" w14:textId="77777777" w:rsidR="009B3D48" w:rsidRPr="009B3D48" w:rsidRDefault="009B3D48" w:rsidP="009B3D48">
            <w:pPr>
              <w:widowControl w:val="0"/>
              <w:autoSpaceDE w:val="0"/>
              <w:autoSpaceDN w:val="0"/>
              <w:ind w:left="1100" w:right="106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9B3D48" w:rsidRPr="009B3D48" w14:paraId="40B24F79" w14:textId="77777777" w:rsidTr="00940F87">
        <w:trPr>
          <w:trHeight w:val="510"/>
        </w:trPr>
        <w:tc>
          <w:tcPr>
            <w:tcW w:w="720" w:type="pct"/>
            <w:gridSpan w:val="2"/>
            <w:vMerge/>
            <w:tcBorders>
              <w:top w:val="nil"/>
            </w:tcBorders>
            <w:shd w:val="clear" w:color="auto" w:fill="C5D9F0"/>
          </w:tcPr>
          <w:p w14:paraId="33F8CE5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50" w:type="pct"/>
            <w:gridSpan w:val="2"/>
            <w:vMerge/>
            <w:tcBorders>
              <w:top w:val="nil"/>
            </w:tcBorders>
            <w:shd w:val="clear" w:color="auto" w:fill="C5D9F0"/>
          </w:tcPr>
          <w:p w14:paraId="6B11C1F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8" w:type="pct"/>
            <w:shd w:val="clear" w:color="auto" w:fill="C5D9F0"/>
          </w:tcPr>
          <w:p w14:paraId="234A1391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3" w:line="250" w:lineRule="atLeast"/>
              <w:ind w:left="149" w:firstLine="3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63" w:type="pct"/>
            <w:shd w:val="clear" w:color="auto" w:fill="C5D9F0"/>
          </w:tcPr>
          <w:p w14:paraId="6BDD736C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24"/>
              <w:ind w:left="93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9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29A1D69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38A848C7" w14:textId="77777777" w:rsidTr="00940F87">
        <w:trPr>
          <w:trHeight w:val="625"/>
        </w:trPr>
        <w:tc>
          <w:tcPr>
            <w:tcW w:w="720" w:type="pct"/>
            <w:gridSpan w:val="2"/>
            <w:vMerge w:val="restart"/>
          </w:tcPr>
          <w:p w14:paraId="53F3571F" w14:textId="77777777" w:rsidR="00940F87" w:rsidRDefault="00940F87" w:rsidP="009B3D48">
            <w:pPr>
              <w:widowControl w:val="0"/>
              <w:autoSpaceDE w:val="0"/>
              <w:autoSpaceDN w:val="0"/>
              <w:spacing w:line="242" w:lineRule="auto"/>
              <w:ind w:left="13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7811BBA" w14:textId="77777777" w:rsidR="00940F87" w:rsidRPr="00940F87" w:rsidRDefault="00940F87" w:rsidP="00940F8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A8C0547" w14:textId="77777777" w:rsidR="00940F87" w:rsidRDefault="00940F87" w:rsidP="00940F87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8E32AD2" w14:textId="77777777" w:rsidR="009E3EAD" w:rsidRPr="005F7D02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5DEE71F6" w14:textId="77777777" w:rsidR="009E3EAD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  <w:p w14:paraId="1F96C2A3" w14:textId="77777777" w:rsidR="009E3EAD" w:rsidRDefault="009E3EAD" w:rsidP="009E3EAD">
            <w:pPr>
              <w:widowControl w:val="0"/>
              <w:autoSpaceDE w:val="0"/>
              <w:autoSpaceDN w:val="0"/>
              <w:spacing w:before="1" w:line="242" w:lineRule="auto"/>
              <w:ind w:left="125" w:right="567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5B599A3" w14:textId="77777777" w:rsidR="009E3EAD" w:rsidRPr="005F7D02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52D40BC8" w14:textId="77777777" w:rsidR="009E3EAD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  <w:p w14:paraId="2BD4E461" w14:textId="77777777" w:rsidR="009E3EAD" w:rsidRDefault="009E3EAD" w:rsidP="009E3EAD">
            <w:pPr>
              <w:widowControl w:val="0"/>
              <w:autoSpaceDE w:val="0"/>
              <w:autoSpaceDN w:val="0"/>
              <w:spacing w:before="1" w:line="242" w:lineRule="auto"/>
              <w:ind w:left="125" w:right="567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14A2638" w14:textId="77777777" w:rsidR="009E3EAD" w:rsidRPr="005F7D02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24E3F632" w14:textId="34A90909" w:rsidR="00940F87" w:rsidRPr="00940F87" w:rsidRDefault="009E3EAD" w:rsidP="009E3EAD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</w:tc>
        <w:tc>
          <w:tcPr>
            <w:tcW w:w="1350" w:type="pct"/>
            <w:gridSpan w:val="2"/>
            <w:tcBorders>
              <w:bottom w:val="nil"/>
            </w:tcBorders>
          </w:tcPr>
          <w:p w14:paraId="37745B75" w14:textId="77777777" w:rsidR="00940F87" w:rsidRPr="004F6317" w:rsidRDefault="00940F87" w:rsidP="004F631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A728FB2" w14:textId="77777777" w:rsidR="00940F87" w:rsidRDefault="00940F87" w:rsidP="004F631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7.1       Objek atau bahan yang </w:t>
            </w:r>
            <w:r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   </w:t>
            </w:r>
          </w:p>
          <w:p w14:paraId="20C06CE5" w14:textId="77777777" w:rsidR="00940F87" w:rsidRDefault="00940F87" w:rsidP="004F631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            </w:t>
            </w: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lebih tumpat atau kurang </w:t>
            </w:r>
          </w:p>
          <w:p w14:paraId="40696095" w14:textId="632B0561" w:rsidR="00940F87" w:rsidRPr="004F6317" w:rsidRDefault="00940F87" w:rsidP="004F6317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            </w:t>
            </w: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tumpat daripada air.</w:t>
            </w:r>
          </w:p>
        </w:tc>
        <w:tc>
          <w:tcPr>
            <w:tcW w:w="658" w:type="pct"/>
            <w:vMerge w:val="restart"/>
          </w:tcPr>
          <w:p w14:paraId="25AB1AA2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0297EE9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62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63" w:type="pct"/>
            <w:vMerge w:val="restart"/>
          </w:tcPr>
          <w:p w14:paraId="42F6841D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79" w:line="242" w:lineRule="auto"/>
              <w:ind w:left="109" w:right="56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objek atau bahan yang timbul dan objek atau bahan yang tenggelam.</w:t>
            </w:r>
          </w:p>
        </w:tc>
        <w:tc>
          <w:tcPr>
            <w:tcW w:w="1209" w:type="pct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063733B7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94" w:line="228" w:lineRule="auto"/>
              <w:ind w:right="4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aktiviti seperti:</w:t>
            </w:r>
          </w:p>
          <w:p w14:paraId="0EC7AB88" w14:textId="77777777" w:rsidR="00940F87" w:rsidRPr="009B3D48" w:rsidRDefault="00940F87" w:rsidP="009B3D48">
            <w:pPr>
              <w:widowControl w:val="0"/>
              <w:numPr>
                <w:ilvl w:val="0"/>
                <w:numId w:val="30"/>
              </w:numPr>
              <w:tabs>
                <w:tab w:val="left" w:pos="506"/>
              </w:tabs>
              <w:autoSpaceDE w:val="0"/>
              <w:autoSpaceDN w:val="0"/>
              <w:spacing w:before="5" w:line="242" w:lineRule="auto"/>
              <w:ind w:right="1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ketulan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ais dimasukkan ke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dalam</w:t>
            </w:r>
            <w:r w:rsidRPr="009B3D48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air.</w:t>
            </w:r>
          </w:p>
          <w:p w14:paraId="1D0C2ECA" w14:textId="77777777" w:rsidR="00940F87" w:rsidRPr="009B3D48" w:rsidRDefault="00940F87" w:rsidP="009B3D48">
            <w:pPr>
              <w:widowControl w:val="0"/>
              <w:numPr>
                <w:ilvl w:val="0"/>
                <w:numId w:val="30"/>
              </w:numPr>
              <w:tabs>
                <w:tab w:val="left" w:pos="506"/>
              </w:tabs>
              <w:autoSpaceDE w:val="0"/>
              <w:autoSpaceDN w:val="0"/>
              <w:spacing w:line="242" w:lineRule="auto"/>
              <w:ind w:right="3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minyak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dituang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air.</w:t>
            </w:r>
          </w:p>
          <w:p w14:paraId="776BBF91" w14:textId="77777777" w:rsidR="00940F87" w:rsidRPr="009B3D48" w:rsidRDefault="00940F87" w:rsidP="009B3D48">
            <w:pPr>
              <w:widowControl w:val="0"/>
              <w:numPr>
                <w:ilvl w:val="0"/>
                <w:numId w:val="30"/>
              </w:numPr>
              <w:tabs>
                <w:tab w:val="left" w:pos="506"/>
              </w:tabs>
              <w:autoSpaceDE w:val="0"/>
              <w:autoSpaceDN w:val="0"/>
              <w:spacing w:line="242" w:lineRule="auto"/>
              <w:ind w:right="6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susu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pekat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dituang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dalam</w:t>
            </w:r>
            <w:r w:rsidRPr="009B3D48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air.</w:t>
            </w:r>
          </w:p>
          <w:p w14:paraId="7BA102C0" w14:textId="77777777" w:rsidR="00940F87" w:rsidRPr="009B3D48" w:rsidRDefault="00940F87" w:rsidP="009B3D48">
            <w:pPr>
              <w:widowControl w:val="0"/>
              <w:numPr>
                <w:ilvl w:val="0"/>
                <w:numId w:val="30"/>
              </w:numPr>
              <w:tabs>
                <w:tab w:val="left" w:pos="506"/>
              </w:tabs>
              <w:autoSpaceDE w:val="0"/>
              <w:autoSpaceDN w:val="0"/>
              <w:ind w:right="1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Melarutkan 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gula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garam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bagi menjadikan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air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lebih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tumpat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supaya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objek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asalnya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tenggelam boleh ditimbulkan.</w:t>
            </w:r>
          </w:p>
          <w:p w14:paraId="6AF3814C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03"/>
              <w:ind w:left="1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Objek atau bahan yang lebih tumpat daripada air akan tenggelam dan objek atau bahan yang kurang tumpat daripada air akan timbul. Cadangan projek:</w:t>
            </w:r>
          </w:p>
          <w:p w14:paraId="1AB44310" w14:textId="77777777" w:rsidR="00940F87" w:rsidRPr="009B3D48" w:rsidRDefault="00940F87" w:rsidP="009B3D48">
            <w:pPr>
              <w:widowControl w:val="0"/>
              <w:numPr>
                <w:ilvl w:val="0"/>
                <w:numId w:val="29"/>
              </w:numPr>
              <w:tabs>
                <w:tab w:val="left" w:pos="506"/>
              </w:tabs>
              <w:autoSpaceDE w:val="0"/>
              <w:autoSpaceDN w:val="0"/>
              <w:spacing w:before="6" w:line="235" w:lineRule="auto"/>
              <w:ind w:right="59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menghasilkan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lapisan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cecair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berwarna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yang berlainan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ketumpatan.</w:t>
            </w:r>
          </w:p>
          <w:p w14:paraId="107D796F" w14:textId="77777777" w:rsidR="00940F87" w:rsidRPr="009B3D48" w:rsidRDefault="00940F87" w:rsidP="009B3D48">
            <w:pPr>
              <w:widowControl w:val="0"/>
              <w:numPr>
                <w:ilvl w:val="0"/>
                <w:numId w:val="29"/>
              </w:numPr>
              <w:tabs>
                <w:tab w:val="left" w:pos="506"/>
              </w:tabs>
              <w:autoSpaceDE w:val="0"/>
              <w:autoSpaceDN w:val="0"/>
              <w:spacing w:before="3" w:line="242" w:lineRule="auto"/>
              <w:ind w:right="3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melihat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perbezaan ketumpatan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buah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oren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berkulit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tanpa kulit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dalam</w:t>
            </w:r>
            <w:r w:rsidRPr="009B3D48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air.</w:t>
            </w:r>
          </w:p>
        </w:tc>
      </w:tr>
      <w:tr w:rsidR="00940F87" w:rsidRPr="009B3D48" w14:paraId="42C28CA1" w14:textId="77777777" w:rsidTr="00940F87">
        <w:trPr>
          <w:trHeight w:val="219"/>
        </w:trPr>
        <w:tc>
          <w:tcPr>
            <w:tcW w:w="720" w:type="pct"/>
            <w:gridSpan w:val="2"/>
            <w:vMerge/>
          </w:tcPr>
          <w:p w14:paraId="3FB675C9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8" w:type="pct"/>
            <w:vMerge w:val="restart"/>
            <w:tcBorders>
              <w:top w:val="nil"/>
              <w:bottom w:val="nil"/>
              <w:right w:val="nil"/>
            </w:tcBorders>
          </w:tcPr>
          <w:p w14:paraId="55D16421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7.1.1</w:t>
            </w:r>
          </w:p>
          <w:p w14:paraId="5CFB2419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9A4B251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E59A219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FAC564C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1778ACF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721501EF" w14:textId="77777777" w:rsidR="00940F87" w:rsidRPr="009B3D48" w:rsidRDefault="00940F87" w:rsidP="009B3D48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7.1.2</w:t>
            </w:r>
          </w:p>
          <w:p w14:paraId="2AF82CC1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DD9B691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43D92F8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93C1A11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11C106A0" w14:textId="77777777" w:rsidR="00940F87" w:rsidRPr="009B3D48" w:rsidRDefault="00940F87" w:rsidP="009B3D48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7.1.3</w:t>
            </w:r>
          </w:p>
          <w:p w14:paraId="3527D2C3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3CD43E0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4B1DBB2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3645DDAF" w14:textId="77777777" w:rsidR="00940F87" w:rsidRPr="009B3D48" w:rsidRDefault="00940F87" w:rsidP="009B3D48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7.1.4</w:t>
            </w:r>
          </w:p>
        </w:tc>
        <w:tc>
          <w:tcPr>
            <w:tcW w:w="1072" w:type="pct"/>
            <w:vMerge w:val="restart"/>
            <w:tcBorders>
              <w:top w:val="nil"/>
              <w:left w:val="nil"/>
              <w:bottom w:val="single" w:sz="8" w:space="0" w:color="000000"/>
            </w:tcBorders>
          </w:tcPr>
          <w:p w14:paraId="315647E2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25"/>
              <w:ind w:left="125" w:right="27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Membuat inferens tentang objek atau bahan yang timbul dan objek atau bahan yang tenggelam dengan menjalankan aktiviti.</w:t>
            </w:r>
          </w:p>
          <w:p w14:paraId="5610839D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2"/>
              <w:rPr>
                <w:rFonts w:ascii="Impact" w:eastAsia="Arial" w:hAnsi="Arial"/>
                <w:szCs w:val="22"/>
                <w:lang w:val="ms"/>
              </w:rPr>
            </w:pPr>
          </w:p>
          <w:p w14:paraId="5296080F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line="237" w:lineRule="auto"/>
              <w:ind w:left="125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Menghubung  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kait  objek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timbul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objek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tenggelam dengan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ketumpatan.</w:t>
            </w:r>
          </w:p>
          <w:p w14:paraId="60C0021C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11DE422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line="237" w:lineRule="auto"/>
              <w:ind w:left="110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Menyelesaikan 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masalah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bagi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mengenal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pasti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kaedah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menjadikan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air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lebih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tumpat.</w:t>
            </w:r>
          </w:p>
          <w:p w14:paraId="32C5BEC6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67348446" w14:textId="77777777" w:rsidR="00940F87" w:rsidRPr="009B3D48" w:rsidRDefault="00940F87" w:rsidP="009B3D48">
            <w:pPr>
              <w:widowControl w:val="0"/>
              <w:autoSpaceDE w:val="0"/>
              <w:autoSpaceDN w:val="0"/>
              <w:ind w:left="110" w:right="1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objek atau bahan yang lebih tumpat dan kurang tumpat daripada air melalui lakaran, TMK, penulisan atau lisan secara kreatif.</w:t>
            </w:r>
          </w:p>
        </w:tc>
        <w:tc>
          <w:tcPr>
            <w:tcW w:w="658" w:type="pct"/>
            <w:vMerge/>
            <w:tcBorders>
              <w:top w:val="nil"/>
            </w:tcBorders>
          </w:tcPr>
          <w:p w14:paraId="64C3632B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36C05E7C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9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CF58A2D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7E1086F3" w14:textId="77777777" w:rsidTr="00940F87">
        <w:trPr>
          <w:trHeight w:val="877"/>
        </w:trPr>
        <w:tc>
          <w:tcPr>
            <w:tcW w:w="720" w:type="pct"/>
            <w:gridSpan w:val="2"/>
            <w:vMerge/>
          </w:tcPr>
          <w:p w14:paraId="76C2AF09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78" w:type="pct"/>
            <w:vMerge/>
            <w:tcBorders>
              <w:top w:val="nil"/>
              <w:bottom w:val="nil"/>
              <w:right w:val="nil"/>
            </w:tcBorders>
          </w:tcPr>
          <w:p w14:paraId="25C1E342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2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1A381F8A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8" w:type="pct"/>
          </w:tcPr>
          <w:p w14:paraId="761EAC53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1C5D907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204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63" w:type="pct"/>
          </w:tcPr>
          <w:p w14:paraId="6E23922B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21" w:line="242" w:lineRule="auto"/>
              <w:ind w:left="109" w:right="2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Membuat inferens tentang objek atau bahan yang timbul dan objek atau bahan yang tenggelam.</w:t>
            </w:r>
          </w:p>
        </w:tc>
        <w:tc>
          <w:tcPr>
            <w:tcW w:w="1209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5AB7767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1E400009" w14:textId="77777777" w:rsidTr="00940F87">
        <w:trPr>
          <w:trHeight w:val="1149"/>
        </w:trPr>
        <w:tc>
          <w:tcPr>
            <w:tcW w:w="720" w:type="pct"/>
            <w:gridSpan w:val="2"/>
            <w:vMerge/>
          </w:tcPr>
          <w:p w14:paraId="7B9602E8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8" w:type="pct"/>
            <w:vMerge/>
            <w:tcBorders>
              <w:top w:val="nil"/>
              <w:bottom w:val="nil"/>
              <w:right w:val="nil"/>
            </w:tcBorders>
          </w:tcPr>
          <w:p w14:paraId="44FA67EE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2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5571F3CB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8" w:type="pct"/>
          </w:tcPr>
          <w:p w14:paraId="0FA2A6E3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DE91AC5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22B4DC46" w14:textId="77777777" w:rsidR="00940F87" w:rsidRPr="009B3D48" w:rsidRDefault="00940F87" w:rsidP="009B3D48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63" w:type="pct"/>
          </w:tcPr>
          <w:p w14:paraId="0F7321B4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38" w:line="237" w:lineRule="auto"/>
              <w:ind w:left="109" w:right="1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Mengitlak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tentang  objek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lebih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tumpat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daripada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air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objek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atau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kurang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tumpat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daripada</w:t>
            </w:r>
            <w:r w:rsidRPr="009B3D48">
              <w:rPr>
                <w:rFonts w:ascii="Arial" w:eastAsia="Arial" w:hAnsi="Arial"/>
                <w:spacing w:val="-23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air.</w:t>
            </w:r>
          </w:p>
        </w:tc>
        <w:tc>
          <w:tcPr>
            <w:tcW w:w="1209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EE0B9AD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40F87" w:rsidRPr="009B3D48" w14:paraId="55292430" w14:textId="77777777" w:rsidTr="00940F87">
        <w:trPr>
          <w:trHeight w:val="588"/>
        </w:trPr>
        <w:tc>
          <w:tcPr>
            <w:tcW w:w="720" w:type="pct"/>
            <w:gridSpan w:val="2"/>
            <w:vMerge/>
            <w:tcBorders>
              <w:bottom w:val="nil"/>
            </w:tcBorders>
          </w:tcPr>
          <w:p w14:paraId="072617B9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8" w:type="pct"/>
            <w:vMerge/>
            <w:tcBorders>
              <w:top w:val="nil"/>
              <w:bottom w:val="nil"/>
              <w:right w:val="nil"/>
            </w:tcBorders>
          </w:tcPr>
          <w:p w14:paraId="5B68D1CC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2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5F4564C9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8" w:type="pct"/>
          </w:tcPr>
          <w:p w14:paraId="04385F85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01B52565" w14:textId="77777777" w:rsidR="00940F87" w:rsidRPr="009B3D48" w:rsidRDefault="00940F87" w:rsidP="009B3D48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63" w:type="pct"/>
          </w:tcPr>
          <w:p w14:paraId="1D685063" w14:textId="77777777" w:rsidR="00940F87" w:rsidRPr="009B3D48" w:rsidRDefault="00940F87" w:rsidP="009B3D48">
            <w:pPr>
              <w:widowControl w:val="0"/>
              <w:autoSpaceDE w:val="0"/>
              <w:autoSpaceDN w:val="0"/>
              <w:spacing w:before="166" w:line="242" w:lineRule="auto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Membuat kesimpulan cara yang membolehkan air menjadi lebih tumpat.</w:t>
            </w:r>
          </w:p>
        </w:tc>
        <w:tc>
          <w:tcPr>
            <w:tcW w:w="1209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5E09E63" w14:textId="77777777" w:rsidR="00940F87" w:rsidRPr="009B3D48" w:rsidRDefault="00940F87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650287A8" w14:textId="77777777" w:rsidTr="00940F87">
        <w:trPr>
          <w:trHeight w:val="630"/>
        </w:trPr>
        <w:tc>
          <w:tcPr>
            <w:tcW w:w="192" w:type="pct"/>
            <w:tcBorders>
              <w:top w:val="nil"/>
              <w:bottom w:val="nil"/>
              <w:right w:val="nil"/>
            </w:tcBorders>
          </w:tcPr>
          <w:p w14:paraId="265E38A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</w:tcBorders>
          </w:tcPr>
          <w:p w14:paraId="07B12CA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8" w:type="pct"/>
            <w:vMerge/>
            <w:tcBorders>
              <w:top w:val="nil"/>
              <w:bottom w:val="nil"/>
              <w:right w:val="nil"/>
            </w:tcBorders>
          </w:tcPr>
          <w:p w14:paraId="3309BF8E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2" w:type="pct"/>
            <w:vMerge/>
            <w:tcBorders>
              <w:top w:val="nil"/>
              <w:left w:val="nil"/>
              <w:bottom w:val="single" w:sz="8" w:space="0" w:color="000000"/>
            </w:tcBorders>
          </w:tcPr>
          <w:p w14:paraId="180684BA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8" w:type="pct"/>
            <w:tcBorders>
              <w:bottom w:val="single" w:sz="8" w:space="0" w:color="000000"/>
            </w:tcBorders>
          </w:tcPr>
          <w:p w14:paraId="4D1E9AC0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A23A705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204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63" w:type="pct"/>
            <w:tcBorders>
              <w:bottom w:val="single" w:sz="8" w:space="0" w:color="000000"/>
            </w:tcBorders>
          </w:tcPr>
          <w:p w14:paraId="34CB3A8B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42" w:lineRule="auto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Mengaplikasikan pengetahuan tentang ketumpatan dengan menjalankan projek atau</w:t>
            </w:r>
          </w:p>
          <w:p w14:paraId="7391A429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line="228" w:lineRule="exact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aktiviti.</w:t>
            </w:r>
          </w:p>
        </w:tc>
        <w:tc>
          <w:tcPr>
            <w:tcW w:w="1209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553A58B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9B3D48" w:rsidRPr="009B3D48" w14:paraId="4AE2CB70" w14:textId="77777777" w:rsidTr="005D7DB2">
        <w:trPr>
          <w:trHeight w:val="1151"/>
        </w:trPr>
        <w:tc>
          <w:tcPr>
            <w:tcW w:w="192" w:type="pct"/>
            <w:tcBorders>
              <w:top w:val="nil"/>
              <w:bottom w:val="single" w:sz="4" w:space="0" w:color="auto"/>
              <w:right w:val="nil"/>
            </w:tcBorders>
          </w:tcPr>
          <w:p w14:paraId="2D1B20C8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</w:tcBorders>
          </w:tcPr>
          <w:p w14:paraId="04C56FF4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78" w:type="pct"/>
            <w:tcBorders>
              <w:top w:val="nil"/>
              <w:bottom w:val="single" w:sz="4" w:space="0" w:color="auto"/>
              <w:right w:val="nil"/>
            </w:tcBorders>
          </w:tcPr>
          <w:p w14:paraId="2564883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72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1CCA254F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8" w:type="pct"/>
            <w:tcBorders>
              <w:top w:val="single" w:sz="8" w:space="0" w:color="000000"/>
              <w:bottom w:val="single" w:sz="4" w:space="0" w:color="auto"/>
            </w:tcBorders>
          </w:tcPr>
          <w:p w14:paraId="12060931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C9B46D7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159"/>
              <w:ind w:left="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63" w:type="pct"/>
            <w:tcBorders>
              <w:top w:val="single" w:sz="8" w:space="0" w:color="000000"/>
              <w:bottom w:val="single" w:sz="4" w:space="0" w:color="auto"/>
            </w:tcBorders>
          </w:tcPr>
          <w:p w14:paraId="3BF955C3" w14:textId="77777777" w:rsidR="009B3D48" w:rsidRPr="009B3D48" w:rsidRDefault="009B3D48" w:rsidP="009B3D48">
            <w:pPr>
              <w:widowControl w:val="0"/>
              <w:autoSpaceDE w:val="0"/>
              <w:autoSpaceDN w:val="0"/>
              <w:spacing w:before="61" w:line="242" w:lineRule="auto"/>
              <w:ind w:left="109" w:right="1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aplikasi ketumpatan dalam kehidupan.</w:t>
            </w:r>
          </w:p>
        </w:tc>
        <w:tc>
          <w:tcPr>
            <w:tcW w:w="1209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675BE165" w14:textId="77777777" w:rsidR="009B3D48" w:rsidRPr="009B3D48" w:rsidRDefault="009B3D48" w:rsidP="009B3D4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5D7DB2" w:rsidRPr="005D7DB2" w14:paraId="1BB09831" w14:textId="77777777" w:rsidTr="005D7DB2">
        <w:trPr>
          <w:trHeight w:val="5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C73EB0" w14:textId="77777777" w:rsidR="005D7DB2" w:rsidRPr="00B94A4F" w:rsidRDefault="005D7DB2" w:rsidP="005D7DB2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 xml:space="preserve">CUTI PENGGAL 2 SESI 2025/2026 </w:t>
            </w:r>
          </w:p>
          <w:p w14:paraId="4C2DFF86" w14:textId="25BCDA14" w:rsidR="005D7DB2" w:rsidRPr="005D7DB2" w:rsidRDefault="005D7DB2" w:rsidP="005D7DB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5F0A367D" w14:textId="77777777" w:rsidR="004F6317" w:rsidRDefault="004F6317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4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1487"/>
        <w:gridCol w:w="693"/>
        <w:gridCol w:w="2864"/>
        <w:gridCol w:w="1772"/>
        <w:gridCol w:w="2854"/>
        <w:gridCol w:w="3240"/>
      </w:tblGrid>
      <w:tr w:rsidR="00CF6C0E" w:rsidRPr="009B3D48" w14:paraId="66B82F1F" w14:textId="77777777" w:rsidTr="00CF6C0E">
        <w:trPr>
          <w:trHeight w:val="405"/>
        </w:trPr>
        <w:tc>
          <w:tcPr>
            <w:tcW w:w="2070" w:type="pct"/>
            <w:gridSpan w:val="4"/>
            <w:tcBorders>
              <w:right w:val="single" w:sz="8" w:space="0" w:color="000000"/>
            </w:tcBorders>
            <w:shd w:val="clear" w:color="auto" w:fill="8DB3E1"/>
          </w:tcPr>
          <w:p w14:paraId="040E06F8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SAINS BAHAN</w:t>
            </w:r>
          </w:p>
        </w:tc>
        <w:tc>
          <w:tcPr>
            <w:tcW w:w="2930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292E0D12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UNIT: 8.0 ASID DAN ALKALI</w:t>
            </w:r>
          </w:p>
        </w:tc>
      </w:tr>
      <w:tr w:rsidR="003A3308" w:rsidRPr="009B3D48" w14:paraId="48C72F33" w14:textId="77777777" w:rsidTr="00CF6C0E">
        <w:trPr>
          <w:trHeight w:val="53"/>
        </w:trPr>
        <w:tc>
          <w:tcPr>
            <w:tcW w:w="745" w:type="pct"/>
            <w:gridSpan w:val="2"/>
            <w:vMerge w:val="restart"/>
            <w:shd w:val="clear" w:color="auto" w:fill="C5D9F0"/>
            <w:vAlign w:val="center"/>
          </w:tcPr>
          <w:p w14:paraId="42F4B252" w14:textId="6897953D" w:rsidR="003A3308" w:rsidRPr="009B3D48" w:rsidRDefault="00CF6C0E" w:rsidP="003A3308">
            <w:pPr>
              <w:widowControl w:val="0"/>
              <w:autoSpaceDE w:val="0"/>
              <w:autoSpaceDN w:val="0"/>
              <w:spacing w:before="214" w:line="242" w:lineRule="auto"/>
              <w:ind w:left="32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25" w:type="pct"/>
            <w:gridSpan w:val="2"/>
            <w:vMerge w:val="restart"/>
            <w:shd w:val="clear" w:color="auto" w:fill="C5D9F0"/>
            <w:vAlign w:val="center"/>
          </w:tcPr>
          <w:p w14:paraId="4069C982" w14:textId="7133F197" w:rsidR="003A3308" w:rsidRPr="009B3D48" w:rsidRDefault="00CF6C0E" w:rsidP="003A330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35645246" w14:textId="77777777" w:rsidR="003A3308" w:rsidRPr="009B3D48" w:rsidRDefault="003A3308" w:rsidP="00CF6C0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23" w:type="pct"/>
            <w:gridSpan w:val="2"/>
            <w:shd w:val="clear" w:color="auto" w:fill="C5D9F0"/>
          </w:tcPr>
          <w:p w14:paraId="64B51D4C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78"/>
              <w:ind w:left="12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7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1331CC98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7882B0D7" w14:textId="77777777" w:rsidR="003A3308" w:rsidRPr="009B3D48" w:rsidRDefault="003A3308" w:rsidP="003A3308">
            <w:pPr>
              <w:widowControl w:val="0"/>
              <w:autoSpaceDE w:val="0"/>
              <w:autoSpaceDN w:val="0"/>
              <w:ind w:left="1106" w:right="105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3A3308" w:rsidRPr="009B3D48" w14:paraId="00EC7915" w14:textId="77777777" w:rsidTr="003A3308">
        <w:trPr>
          <w:trHeight w:val="510"/>
        </w:trPr>
        <w:tc>
          <w:tcPr>
            <w:tcW w:w="745" w:type="pct"/>
            <w:gridSpan w:val="2"/>
            <w:vMerge/>
            <w:tcBorders>
              <w:top w:val="nil"/>
            </w:tcBorders>
            <w:shd w:val="clear" w:color="auto" w:fill="C5D9F0"/>
          </w:tcPr>
          <w:p w14:paraId="1C6AA48D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25" w:type="pct"/>
            <w:gridSpan w:val="2"/>
            <w:vMerge/>
            <w:tcBorders>
              <w:top w:val="nil"/>
            </w:tcBorders>
            <w:shd w:val="clear" w:color="auto" w:fill="C5D9F0"/>
          </w:tcPr>
          <w:p w14:paraId="423773B7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  <w:shd w:val="clear" w:color="auto" w:fill="C5D9F0"/>
          </w:tcPr>
          <w:p w14:paraId="645EF9B0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3" w:line="250" w:lineRule="atLeast"/>
              <w:ind w:left="151" w:firstLine="3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63" w:type="pct"/>
            <w:shd w:val="clear" w:color="auto" w:fill="C5D9F0"/>
          </w:tcPr>
          <w:p w14:paraId="2A9DB659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124"/>
              <w:ind w:left="9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7F692CE6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F6C0E" w:rsidRPr="009B3D48" w14:paraId="040E9E2E" w14:textId="77777777" w:rsidTr="00CF6C0E">
        <w:trPr>
          <w:trHeight w:val="620"/>
        </w:trPr>
        <w:tc>
          <w:tcPr>
            <w:tcW w:w="745" w:type="pct"/>
            <w:gridSpan w:val="2"/>
            <w:vMerge w:val="restart"/>
          </w:tcPr>
          <w:p w14:paraId="3427D7D1" w14:textId="77777777" w:rsidR="00CF6C0E" w:rsidRDefault="00CF6C0E" w:rsidP="003A3308">
            <w:pPr>
              <w:widowControl w:val="0"/>
              <w:autoSpaceDE w:val="0"/>
              <w:autoSpaceDN w:val="0"/>
              <w:spacing w:line="242" w:lineRule="auto"/>
              <w:ind w:left="133" w:right="528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AEBDF8" w14:textId="77777777" w:rsidR="00CF6C0E" w:rsidRDefault="00CF6C0E" w:rsidP="00CF6C0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44C5298" w14:textId="77777777" w:rsidR="009E3EAD" w:rsidRPr="003D1977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6D3EAC3B" w14:textId="7F094417" w:rsidR="00CF6C0E" w:rsidRDefault="009E3EAD" w:rsidP="009E3EAD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22.9.2025-26.9.2025</w:t>
            </w:r>
          </w:p>
          <w:p w14:paraId="0F23E67B" w14:textId="77777777" w:rsidR="00CF6C0E" w:rsidRDefault="00CF6C0E" w:rsidP="00CF6C0E">
            <w:pPr>
              <w:jc w:val="center"/>
              <w:rPr>
                <w:rFonts w:cs="Calibri"/>
                <w:sz w:val="22"/>
                <w:szCs w:val="22"/>
                <w:lang w:val="ms-MY"/>
              </w:rPr>
            </w:pPr>
          </w:p>
          <w:p w14:paraId="5A6F73E8" w14:textId="77777777" w:rsidR="009E3EAD" w:rsidRPr="00D85947" w:rsidRDefault="009E3EAD" w:rsidP="009E3EAD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31</w:t>
            </w:r>
          </w:p>
          <w:p w14:paraId="00BE7370" w14:textId="77777777" w:rsidR="009E3EAD" w:rsidRPr="00D85947" w:rsidRDefault="009E3EAD" w:rsidP="009E3EAD">
            <w:pPr>
              <w:jc w:val="center"/>
              <w:rPr>
                <w:rFonts w:cstheme="minorHAnsi"/>
                <w:b/>
              </w:rPr>
            </w:pPr>
          </w:p>
          <w:p w14:paraId="4FA3D655" w14:textId="16C86117" w:rsidR="009E3EAD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85947">
              <w:rPr>
                <w:rFonts w:cstheme="minorHAnsi"/>
                <w:b/>
              </w:rPr>
              <w:t>Kump B: 29.9.2025-3.10.2025</w:t>
            </w:r>
          </w:p>
          <w:p w14:paraId="5B624F6F" w14:textId="77777777" w:rsidR="009E3EAD" w:rsidRPr="003D1977" w:rsidRDefault="009E3EAD" w:rsidP="009E3EAD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6C1F75DE" w14:textId="658E41AB" w:rsidR="00CF6C0E" w:rsidRPr="00CF6C0E" w:rsidRDefault="009E3EAD" w:rsidP="009E3EAD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6.10.2025-10.10.2025</w:t>
            </w:r>
          </w:p>
        </w:tc>
        <w:tc>
          <w:tcPr>
            <w:tcW w:w="1325" w:type="pct"/>
            <w:gridSpan w:val="2"/>
            <w:tcBorders>
              <w:bottom w:val="nil"/>
            </w:tcBorders>
          </w:tcPr>
          <w:p w14:paraId="0DF9C2DB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CD7731E" w14:textId="77777777" w:rsidR="00CF6C0E" w:rsidRPr="004F6317" w:rsidRDefault="00CF6C0E" w:rsidP="004F6317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1B5131E" w14:textId="4236A230" w:rsidR="00CF6C0E" w:rsidRPr="004F6317" w:rsidRDefault="00CF6C0E" w:rsidP="004F6317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8.1</w:t>
            </w: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Asid dan alkali</w:t>
            </w:r>
          </w:p>
        </w:tc>
        <w:tc>
          <w:tcPr>
            <w:tcW w:w="660" w:type="pct"/>
            <w:vMerge w:val="restart"/>
          </w:tcPr>
          <w:p w14:paraId="5AAB2B48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73A84AA3" w14:textId="77777777" w:rsidR="00CF6C0E" w:rsidRPr="009B3D48" w:rsidRDefault="00CF6C0E" w:rsidP="003A3308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63" w:type="pct"/>
            <w:vMerge w:val="restart"/>
          </w:tcPr>
          <w:p w14:paraId="1A44351F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line="242" w:lineRule="auto"/>
              <w:ind w:left="113" w:right="33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Menyatakan kertas litmus digunakan untuk menguji bahan berasid, beralkali</w:t>
            </w:r>
          </w:p>
          <w:p w14:paraId="45B69AF0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line="231" w:lineRule="exact"/>
              <w:ind w:left="113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atau neutral.</w:t>
            </w:r>
          </w:p>
        </w:tc>
        <w:tc>
          <w:tcPr>
            <w:tcW w:w="1207" w:type="pct"/>
            <w:vMerge w:val="restart"/>
            <w:tcBorders>
              <w:right w:val="single" w:sz="8" w:space="0" w:color="000000"/>
            </w:tcBorders>
          </w:tcPr>
          <w:p w14:paraId="0962B744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2B1D6985" w14:textId="77777777" w:rsidR="00CF6C0E" w:rsidRPr="009B3D48" w:rsidRDefault="00CF6C0E" w:rsidP="003A3308">
            <w:pPr>
              <w:widowControl w:val="0"/>
              <w:autoSpaceDE w:val="0"/>
              <w:autoSpaceDN w:val="0"/>
              <w:ind w:left="1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2265E78A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3"/>
              <w:ind w:left="135" w:right="1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Bahan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berasid,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beralkali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neutral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digunakan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bidang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seperti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pertanian, perubatan,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pembuatan produk </w:t>
            </w:r>
            <w:r w:rsidRPr="009B3D48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kegunaan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isi rumah,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kesihatan dan</w:t>
            </w:r>
            <w:r w:rsidRPr="009B3D48">
              <w:rPr>
                <w:rFonts w:ascii="Arial" w:eastAsia="Arial" w:hAnsi="Arial"/>
                <w:spacing w:val="10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perindustrian.</w:t>
            </w:r>
          </w:p>
          <w:p w14:paraId="3A7052E7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0229437C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line="242" w:lineRule="auto"/>
              <w:ind w:left="135" w:right="1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Contoh bahan lain seperti jus kubis ungu dan kunyit boleh digunakan untuk menguji bahan berasid, beralkali dan neutral.</w:t>
            </w:r>
          </w:p>
        </w:tc>
      </w:tr>
      <w:tr w:rsidR="00CF6C0E" w:rsidRPr="009B3D48" w14:paraId="2BF2114D" w14:textId="77777777" w:rsidTr="00CF6C0E">
        <w:trPr>
          <w:trHeight w:val="371"/>
        </w:trPr>
        <w:tc>
          <w:tcPr>
            <w:tcW w:w="745" w:type="pct"/>
            <w:gridSpan w:val="2"/>
            <w:vMerge/>
          </w:tcPr>
          <w:p w14:paraId="331C600C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58" w:type="pct"/>
            <w:vMerge w:val="restart"/>
            <w:tcBorders>
              <w:top w:val="nil"/>
              <w:bottom w:val="nil"/>
              <w:right w:val="nil"/>
            </w:tcBorders>
          </w:tcPr>
          <w:p w14:paraId="629D81DA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12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8.1.1</w:t>
            </w:r>
          </w:p>
          <w:p w14:paraId="4F8B6BB3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2AF9442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4D786D7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B5C97EF" w14:textId="77777777" w:rsidR="00CF6C0E" w:rsidRDefault="00CF6C0E" w:rsidP="003A330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4988ACAA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1A3D7DA6" w14:textId="77777777" w:rsidR="00CF6C0E" w:rsidRPr="009B3D48" w:rsidRDefault="00CF6C0E" w:rsidP="003A3308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8.1.2</w:t>
            </w:r>
          </w:p>
          <w:p w14:paraId="440A0A45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038BF0C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C06223A" w14:textId="77777777" w:rsidR="00CF6C0E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2AF4F99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25BD002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17479467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1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8.1.3</w:t>
            </w:r>
          </w:p>
          <w:p w14:paraId="3014E553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A3BB045" w14:textId="77777777" w:rsidR="00CF6C0E" w:rsidRDefault="00CF6C0E" w:rsidP="003A330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4A73FCD8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1EE60E40" w14:textId="77777777" w:rsidR="00CF6C0E" w:rsidRPr="009B3D48" w:rsidRDefault="00CF6C0E" w:rsidP="003A3308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8.1.4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</w:tcBorders>
          </w:tcPr>
          <w:p w14:paraId="7ABD7627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122" w:line="237" w:lineRule="auto"/>
              <w:ind w:left="117" w:right="2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Menguji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berasid,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beralkali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neutral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segi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perubahan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warna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kertas </w:t>
            </w:r>
            <w:r w:rsidRPr="009B3D48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litmus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dengan menjalankan</w:t>
            </w:r>
            <w:r w:rsidRPr="009B3D48">
              <w:rPr>
                <w:rFonts w:ascii="Arial" w:eastAsia="Arial" w:hAnsi="Arial"/>
                <w:spacing w:val="32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penyiasatan.</w:t>
            </w:r>
          </w:p>
          <w:p w14:paraId="516AAC41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045F1DA6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line="237" w:lineRule="auto"/>
              <w:ind w:left="117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Mengitlak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yang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berasid,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beralkali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neutral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aspek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rasa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sentuhan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menguji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beberapa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contoh</w:t>
            </w:r>
            <w:r w:rsidRPr="009B3D48">
              <w:rPr>
                <w:rFonts w:ascii="Arial" w:eastAsia="Arial" w:hAnsi="Arial"/>
                <w:spacing w:val="-32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bahan.</w:t>
            </w:r>
          </w:p>
          <w:p w14:paraId="50010939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6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52CBB815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line="242" w:lineRule="auto"/>
              <w:ind w:left="117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Meneroka bahan lain yang boleh menguji bahan berasid, beralkali dan neutral.</w:t>
            </w:r>
          </w:p>
          <w:p w14:paraId="6C61D871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00B94697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line="242" w:lineRule="auto"/>
              <w:ind w:left="1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asid dan alkali melalui lakaran, TMK, penulisan atau lisan secara kreatif.</w:t>
            </w:r>
          </w:p>
        </w:tc>
        <w:tc>
          <w:tcPr>
            <w:tcW w:w="660" w:type="pct"/>
            <w:vMerge/>
            <w:tcBorders>
              <w:top w:val="nil"/>
            </w:tcBorders>
          </w:tcPr>
          <w:p w14:paraId="5ED5B2BF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47372374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</w:tcPr>
          <w:p w14:paraId="2957E4D2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F6C0E" w:rsidRPr="009B3D48" w14:paraId="70773CF3" w14:textId="77777777" w:rsidTr="00CF6C0E">
        <w:trPr>
          <w:trHeight w:val="1261"/>
        </w:trPr>
        <w:tc>
          <w:tcPr>
            <w:tcW w:w="745" w:type="pct"/>
            <w:gridSpan w:val="2"/>
            <w:vMerge/>
          </w:tcPr>
          <w:p w14:paraId="7442DC2D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4405A9E0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</w:tcBorders>
          </w:tcPr>
          <w:p w14:paraId="2852E199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</w:tcPr>
          <w:p w14:paraId="0EA581A7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E6B99B0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207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63" w:type="pct"/>
          </w:tcPr>
          <w:p w14:paraId="00F3F3B8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line="242" w:lineRule="auto"/>
              <w:ind w:left="113"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Memberi contoh bahan berasid, beralkali dan neutral berdasarkan perubahan warna kertas</w:t>
            </w:r>
          </w:p>
          <w:p w14:paraId="29D99A35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line="231" w:lineRule="exact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litmus.</w:t>
            </w: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</w:tcPr>
          <w:p w14:paraId="1BFDBE38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F6C0E" w:rsidRPr="009B3D48" w14:paraId="0D8244EC" w14:textId="77777777" w:rsidTr="00CF6C0E">
        <w:trPr>
          <w:trHeight w:val="1412"/>
        </w:trPr>
        <w:tc>
          <w:tcPr>
            <w:tcW w:w="745" w:type="pct"/>
            <w:gridSpan w:val="2"/>
            <w:vMerge/>
          </w:tcPr>
          <w:p w14:paraId="6955DE5D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1E407CE4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</w:tcBorders>
          </w:tcPr>
          <w:p w14:paraId="2B03E7E8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</w:tcPr>
          <w:p w14:paraId="4FE48825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0D47DD9E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190DB8A3" w14:textId="77777777" w:rsidR="00CF6C0E" w:rsidRPr="009B3D48" w:rsidRDefault="00CF6C0E" w:rsidP="003A3308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63" w:type="pct"/>
          </w:tcPr>
          <w:p w14:paraId="3E710E92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81" w:line="237" w:lineRule="auto"/>
              <w:ind w:left="113"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Menerangkan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sifat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bahan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berasid,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beralkali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dan neutral </w:t>
            </w:r>
            <w:r w:rsidRPr="009B3D48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segi </w:t>
            </w:r>
            <w:r w:rsidRPr="009B3D48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perubahan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warna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kertas </w:t>
            </w: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 xml:space="preserve">litmus, rasa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</w:t>
            </w:r>
            <w:r w:rsidRPr="009B3D48">
              <w:rPr>
                <w:rFonts w:ascii="Arial" w:eastAsia="Arial" w:hAnsi="Arial"/>
                <w:spacing w:val="9"/>
                <w:sz w:val="22"/>
                <w:szCs w:val="22"/>
                <w:lang w:val="ms"/>
              </w:rPr>
              <w:t xml:space="preserve"> </w:t>
            </w:r>
            <w:r w:rsidRPr="009B3D48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sentuhan.</w:t>
            </w: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</w:tcPr>
          <w:p w14:paraId="1248CA36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F6C0E" w:rsidRPr="009B3D48" w14:paraId="3FBD22B6" w14:textId="77777777" w:rsidTr="00CF6C0E">
        <w:trPr>
          <w:trHeight w:val="1261"/>
        </w:trPr>
        <w:tc>
          <w:tcPr>
            <w:tcW w:w="745" w:type="pct"/>
            <w:gridSpan w:val="2"/>
            <w:vMerge/>
            <w:tcBorders>
              <w:bottom w:val="nil"/>
            </w:tcBorders>
          </w:tcPr>
          <w:p w14:paraId="24B435F3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30867D8D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</w:tcBorders>
          </w:tcPr>
          <w:p w14:paraId="328B4EA2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</w:tcPr>
          <w:p w14:paraId="25547079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36BA0B5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430115EC" w14:textId="77777777" w:rsidR="00CF6C0E" w:rsidRPr="009B3D48" w:rsidRDefault="00CF6C0E" w:rsidP="003A3308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63" w:type="pct"/>
          </w:tcPr>
          <w:p w14:paraId="1BB2D43B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5" w:line="237" w:lineRule="auto"/>
              <w:ind w:left="113" w:right="1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Mengitlak bahawa rasa dan sentuhan bukan petunjuk saintifik kepada sifat bahan berasid, beralkali dan</w:t>
            </w:r>
          </w:p>
          <w:p w14:paraId="36849893" w14:textId="77777777" w:rsidR="00CF6C0E" w:rsidRPr="009B3D48" w:rsidRDefault="00CF6C0E" w:rsidP="003A3308">
            <w:pPr>
              <w:widowControl w:val="0"/>
              <w:autoSpaceDE w:val="0"/>
              <w:autoSpaceDN w:val="0"/>
              <w:spacing w:before="3" w:line="231" w:lineRule="exact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neutral.</w:t>
            </w:r>
          </w:p>
        </w:tc>
        <w:tc>
          <w:tcPr>
            <w:tcW w:w="1207" w:type="pct"/>
            <w:vMerge/>
            <w:tcBorders>
              <w:top w:val="nil"/>
              <w:right w:val="single" w:sz="8" w:space="0" w:color="000000"/>
            </w:tcBorders>
          </w:tcPr>
          <w:p w14:paraId="17DE21A3" w14:textId="77777777" w:rsidR="00CF6C0E" w:rsidRPr="009B3D48" w:rsidRDefault="00CF6C0E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A3308" w:rsidRPr="009B3D48" w14:paraId="3CFF8A3B" w14:textId="77777777" w:rsidTr="001F355F">
        <w:trPr>
          <w:trHeight w:val="1246"/>
        </w:trPr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55E9784F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</w:tcBorders>
          </w:tcPr>
          <w:p w14:paraId="78B94085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vMerge/>
            <w:tcBorders>
              <w:top w:val="nil"/>
              <w:bottom w:val="nil"/>
              <w:right w:val="nil"/>
            </w:tcBorders>
          </w:tcPr>
          <w:p w14:paraId="75ED15A4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vMerge/>
            <w:tcBorders>
              <w:top w:val="nil"/>
              <w:left w:val="nil"/>
              <w:bottom w:val="nil"/>
            </w:tcBorders>
          </w:tcPr>
          <w:p w14:paraId="23642100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</w:tcPr>
          <w:p w14:paraId="5352D08B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B1752A4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207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63" w:type="pct"/>
          </w:tcPr>
          <w:p w14:paraId="38CA37DE" w14:textId="77777777" w:rsidR="003A3308" w:rsidRPr="009B3D48" w:rsidRDefault="003A3308" w:rsidP="003A3308">
            <w:pPr>
              <w:widowControl w:val="0"/>
              <w:autoSpaceDE w:val="0"/>
              <w:autoSpaceDN w:val="0"/>
              <w:spacing w:before="126" w:line="237" w:lineRule="auto"/>
              <w:ind w:left="113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B3D48">
              <w:rPr>
                <w:rFonts w:ascii="Arial" w:eastAsia="Arial" w:hAnsi="Arial"/>
                <w:sz w:val="22"/>
                <w:szCs w:val="22"/>
                <w:lang w:val="ms"/>
              </w:rPr>
              <w:t>Menjelaskan melalui contoh kegunaan bahan berasid, beralkali dan neutral dalam kehidupan.</w:t>
            </w:r>
          </w:p>
        </w:tc>
        <w:tc>
          <w:tcPr>
            <w:tcW w:w="1207" w:type="pct"/>
            <w:vMerge/>
            <w:tcBorders>
              <w:top w:val="nil"/>
              <w:bottom w:val="nil"/>
              <w:right w:val="single" w:sz="8" w:space="0" w:color="000000"/>
            </w:tcBorders>
          </w:tcPr>
          <w:p w14:paraId="40CE14C4" w14:textId="77777777" w:rsidR="003A3308" w:rsidRPr="009B3D48" w:rsidRDefault="003A3308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1F355F" w:rsidRPr="009B3D48" w14:paraId="050B929E" w14:textId="77777777" w:rsidTr="00362EEF">
        <w:trPr>
          <w:trHeight w:val="1246"/>
        </w:trPr>
        <w:tc>
          <w:tcPr>
            <w:tcW w:w="191" w:type="pct"/>
            <w:tcBorders>
              <w:top w:val="nil"/>
              <w:bottom w:val="single" w:sz="4" w:space="0" w:color="auto"/>
              <w:right w:val="nil"/>
            </w:tcBorders>
          </w:tcPr>
          <w:p w14:paraId="1524A392" w14:textId="77777777" w:rsidR="001F355F" w:rsidRPr="009B3D48" w:rsidRDefault="001F355F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</w:tcBorders>
          </w:tcPr>
          <w:p w14:paraId="39A3E01F" w14:textId="77777777" w:rsidR="001F355F" w:rsidRPr="009B3D48" w:rsidRDefault="001F355F" w:rsidP="003A330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58" w:type="pct"/>
            <w:tcBorders>
              <w:top w:val="nil"/>
              <w:bottom w:val="single" w:sz="4" w:space="0" w:color="auto"/>
              <w:right w:val="nil"/>
            </w:tcBorders>
          </w:tcPr>
          <w:p w14:paraId="5ED9D50F" w14:textId="77777777" w:rsidR="001F355F" w:rsidRPr="009B3D48" w:rsidRDefault="001F355F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</w:tcBorders>
          </w:tcPr>
          <w:p w14:paraId="65CF8B72" w14:textId="77777777" w:rsidR="001F355F" w:rsidRPr="009B3D48" w:rsidRDefault="001F355F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14:paraId="66257CF0" w14:textId="39DB124C" w:rsidR="001F355F" w:rsidRPr="00362EEF" w:rsidRDefault="00362EEF" w:rsidP="00362EE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62EEF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63" w:type="pct"/>
            <w:tcBorders>
              <w:bottom w:val="single" w:sz="4" w:space="0" w:color="auto"/>
            </w:tcBorders>
            <w:vAlign w:val="center"/>
          </w:tcPr>
          <w:p w14:paraId="4736EBF0" w14:textId="77777777" w:rsidR="001F355F" w:rsidRPr="00362EEF" w:rsidRDefault="001F355F" w:rsidP="003A3308">
            <w:pPr>
              <w:widowControl w:val="0"/>
              <w:autoSpaceDE w:val="0"/>
              <w:autoSpaceDN w:val="0"/>
              <w:spacing w:before="126" w:line="237" w:lineRule="auto"/>
              <w:ind w:left="113" w:right="10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7" w:type="pct"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21062D7B" w14:textId="77777777" w:rsidR="001F355F" w:rsidRPr="009B3D48" w:rsidRDefault="001F355F" w:rsidP="003A3308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44B57513" w14:textId="005925E2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C4F9D28" w14:textId="77777777" w:rsidR="004F6317" w:rsidRDefault="004F6317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629"/>
        <w:gridCol w:w="2843"/>
        <w:gridCol w:w="1748"/>
        <w:gridCol w:w="2945"/>
        <w:gridCol w:w="3245"/>
      </w:tblGrid>
      <w:tr w:rsidR="002407DC" w:rsidRPr="00CC4671" w14:paraId="35354C15" w14:textId="77777777" w:rsidTr="002407DC">
        <w:trPr>
          <w:trHeight w:val="405"/>
        </w:trPr>
        <w:tc>
          <w:tcPr>
            <w:tcW w:w="2043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5D7D9A0F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BUMI DAN ANGKASA</w:t>
            </w:r>
          </w:p>
        </w:tc>
        <w:tc>
          <w:tcPr>
            <w:tcW w:w="2957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368C08AB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UNIT: 9.0 SISTEM SURIA</w:t>
            </w:r>
          </w:p>
        </w:tc>
      </w:tr>
      <w:tr w:rsidR="00CC4671" w:rsidRPr="00CC4671" w14:paraId="73AAE309" w14:textId="77777777" w:rsidTr="002407DC">
        <w:trPr>
          <w:trHeight w:val="53"/>
        </w:trPr>
        <w:tc>
          <w:tcPr>
            <w:tcW w:w="750" w:type="pct"/>
            <w:vMerge w:val="restart"/>
            <w:shd w:val="clear" w:color="auto" w:fill="C5D9F0"/>
            <w:vAlign w:val="center"/>
          </w:tcPr>
          <w:p w14:paraId="58B491CD" w14:textId="6C779D98" w:rsidR="00CC4671" w:rsidRPr="00CC4671" w:rsidRDefault="002407DC" w:rsidP="00CC4671">
            <w:pPr>
              <w:widowControl w:val="0"/>
              <w:autoSpaceDE w:val="0"/>
              <w:autoSpaceDN w:val="0"/>
              <w:spacing w:before="214" w:line="242" w:lineRule="auto"/>
              <w:ind w:left="32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293" w:type="pct"/>
            <w:gridSpan w:val="2"/>
            <w:vMerge w:val="restart"/>
            <w:shd w:val="clear" w:color="auto" w:fill="C5D9F0"/>
            <w:vAlign w:val="center"/>
          </w:tcPr>
          <w:p w14:paraId="20D0CB09" w14:textId="77777777" w:rsidR="002407DC" w:rsidRDefault="002407DC" w:rsidP="002407DC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1776DA33" w14:textId="2503E0B8" w:rsidR="00CC4671" w:rsidRPr="002407DC" w:rsidRDefault="00CC4671" w:rsidP="002407DC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48" w:type="pct"/>
            <w:gridSpan w:val="2"/>
            <w:shd w:val="clear" w:color="auto" w:fill="C5D9F0"/>
          </w:tcPr>
          <w:p w14:paraId="459D9AC9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8"/>
              <w:ind w:left="12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9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4A47FD11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46C44C2B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106" w:right="105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C4671" w:rsidRPr="00CC4671" w14:paraId="4806614D" w14:textId="77777777" w:rsidTr="002407DC">
        <w:trPr>
          <w:trHeight w:val="510"/>
        </w:trPr>
        <w:tc>
          <w:tcPr>
            <w:tcW w:w="750" w:type="pct"/>
            <w:vMerge/>
            <w:tcBorders>
              <w:top w:val="nil"/>
            </w:tcBorders>
            <w:shd w:val="clear" w:color="auto" w:fill="C5D9F0"/>
          </w:tcPr>
          <w:p w14:paraId="7DD4D32A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93" w:type="pct"/>
            <w:gridSpan w:val="2"/>
            <w:vMerge/>
            <w:tcBorders>
              <w:top w:val="nil"/>
            </w:tcBorders>
            <w:shd w:val="clear" w:color="auto" w:fill="C5D9F0"/>
          </w:tcPr>
          <w:p w14:paraId="68B5FF0C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  <w:shd w:val="clear" w:color="auto" w:fill="C5D9F0"/>
          </w:tcPr>
          <w:p w14:paraId="290654E4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3" w:line="250" w:lineRule="atLeast"/>
              <w:ind w:left="151" w:firstLine="3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97" w:type="pct"/>
            <w:shd w:val="clear" w:color="auto" w:fill="C5D9F0"/>
          </w:tcPr>
          <w:p w14:paraId="72F36706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24"/>
              <w:ind w:left="9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9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7EC433DB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64BCE16D" w14:textId="77777777" w:rsidTr="002407DC">
        <w:trPr>
          <w:trHeight w:val="627"/>
        </w:trPr>
        <w:tc>
          <w:tcPr>
            <w:tcW w:w="750" w:type="pct"/>
            <w:vMerge w:val="restart"/>
          </w:tcPr>
          <w:p w14:paraId="01BD7B9C" w14:textId="77777777" w:rsidR="002407DC" w:rsidRDefault="002407DC" w:rsidP="00CC4671">
            <w:pPr>
              <w:widowControl w:val="0"/>
              <w:autoSpaceDE w:val="0"/>
              <w:autoSpaceDN w:val="0"/>
              <w:spacing w:line="242" w:lineRule="auto"/>
              <w:ind w:left="223" w:right="53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B5AA79" w14:textId="77777777" w:rsidR="002407DC" w:rsidRDefault="002407DC" w:rsidP="00CC4671">
            <w:pPr>
              <w:widowControl w:val="0"/>
              <w:autoSpaceDE w:val="0"/>
              <w:autoSpaceDN w:val="0"/>
              <w:spacing w:line="242" w:lineRule="auto"/>
              <w:ind w:left="223" w:right="53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0D38F50" w14:textId="77777777" w:rsidR="002407DC" w:rsidRDefault="002407DC" w:rsidP="002407D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A93AB1" w14:textId="77777777" w:rsidR="00E65E39" w:rsidRPr="003D1977" w:rsidRDefault="00E65E39" w:rsidP="00E65E3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33</w:t>
            </w:r>
          </w:p>
          <w:p w14:paraId="3E3D9E59" w14:textId="77777777" w:rsidR="00E65E39" w:rsidRDefault="00E65E39" w:rsidP="00E65E3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  <w:p w14:paraId="5CF09485" w14:textId="77777777" w:rsidR="00E65E39" w:rsidRDefault="00E65E39" w:rsidP="00E65E3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147EAA81" w14:textId="77777777" w:rsidR="00E65E39" w:rsidRPr="003D1977" w:rsidRDefault="00E65E39" w:rsidP="00E65E3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34</w:t>
            </w:r>
          </w:p>
          <w:p w14:paraId="1F8CFA3C" w14:textId="5A5FD7D3" w:rsidR="002407DC" w:rsidRDefault="00E65E39" w:rsidP="00E65E39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  <w:p w14:paraId="0A78467E" w14:textId="77777777" w:rsidR="002407DC" w:rsidRDefault="002407DC" w:rsidP="002407DC">
            <w:pPr>
              <w:jc w:val="center"/>
              <w:rPr>
                <w:sz w:val="22"/>
                <w:szCs w:val="22"/>
                <w:lang w:val="ms-MY"/>
              </w:rPr>
            </w:pPr>
          </w:p>
          <w:p w14:paraId="65966B3A" w14:textId="77777777" w:rsidR="002407DC" w:rsidRDefault="002407DC" w:rsidP="002407DC">
            <w:pPr>
              <w:jc w:val="center"/>
              <w:rPr>
                <w:sz w:val="22"/>
                <w:szCs w:val="22"/>
                <w:lang w:val="ms-MY"/>
              </w:rPr>
            </w:pPr>
          </w:p>
          <w:p w14:paraId="3F145045" w14:textId="77777777" w:rsidR="00E65E39" w:rsidRPr="003D1977" w:rsidRDefault="00E65E39" w:rsidP="00E65E3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35</w:t>
            </w:r>
          </w:p>
          <w:p w14:paraId="3405732B" w14:textId="095833B9" w:rsidR="002407DC" w:rsidRPr="002407DC" w:rsidRDefault="00E65E39" w:rsidP="00E65E39">
            <w:pPr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27.10.2025-31.10.2025</w:t>
            </w:r>
          </w:p>
        </w:tc>
        <w:tc>
          <w:tcPr>
            <w:tcW w:w="1293" w:type="pct"/>
            <w:gridSpan w:val="2"/>
            <w:tcBorders>
              <w:bottom w:val="nil"/>
            </w:tcBorders>
          </w:tcPr>
          <w:p w14:paraId="501FF83C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5FF3CDF4" w14:textId="77777777" w:rsidR="002407DC" w:rsidRPr="004F6317" w:rsidRDefault="002407DC" w:rsidP="004F6317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82F7CD" w14:textId="45214693" w:rsidR="002407DC" w:rsidRPr="002407DC" w:rsidRDefault="002407DC" w:rsidP="004F6317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2407DC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9.1</w:t>
            </w:r>
            <w:r w:rsidRPr="002407DC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Sistem Suria</w:t>
            </w:r>
          </w:p>
        </w:tc>
        <w:tc>
          <w:tcPr>
            <w:tcW w:w="651" w:type="pct"/>
            <w:vMerge w:val="restart"/>
          </w:tcPr>
          <w:p w14:paraId="3C6963CA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32262103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97" w:type="pct"/>
            <w:vMerge w:val="restart"/>
          </w:tcPr>
          <w:p w14:paraId="7BCD47C1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D46A4E3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13" w:right="2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Menyatakan pusat Sistem Suria.</w:t>
            </w:r>
          </w:p>
        </w:tc>
        <w:tc>
          <w:tcPr>
            <w:tcW w:w="1209" w:type="pct"/>
            <w:vMerge w:val="restart"/>
            <w:tcBorders>
              <w:right w:val="single" w:sz="8" w:space="0" w:color="000000"/>
            </w:tcBorders>
          </w:tcPr>
          <w:p w14:paraId="6A304FFC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5A79673D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35" w:right="1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Cadangan aktiviti: Menjalankan simulasi untuk memerihalkan peredaran planet.</w:t>
            </w:r>
          </w:p>
          <w:p w14:paraId="7E7A7030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Cs w:val="22"/>
                <w:lang w:val="ms"/>
              </w:rPr>
            </w:pPr>
          </w:p>
          <w:p w14:paraId="3A2EEA42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6" w:lineRule="exact"/>
              <w:ind w:left="1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34DDB387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35" w:right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Ahli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sistem suria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iaitu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Matahari,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planet,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satelit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semula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jadi,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asteroid, meteoroid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dan</w:t>
            </w:r>
            <w:r w:rsidRPr="00CC4671">
              <w:rPr>
                <w:rFonts w:ascii="Arial" w:eastAsia="Arial" w:hAnsi="Arial"/>
                <w:spacing w:val="28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komet.</w:t>
            </w:r>
          </w:p>
          <w:p w14:paraId="383D1BCF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Cs w:val="22"/>
                <w:lang w:val="ms"/>
              </w:rPr>
            </w:pPr>
          </w:p>
          <w:p w14:paraId="1B609EE8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Kedudukan planet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merujuk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kepada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urutan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Matahari.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Semakin bertambah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jarak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kedudukan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Matahari,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semakin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bertambah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masa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yang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diambil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untuk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satu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edaran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lengkap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mengelilingi</w:t>
            </w:r>
            <w:r w:rsidRPr="00CC4671">
              <w:rPr>
                <w:rFonts w:ascii="Arial" w:eastAsia="Arial" w:hAnsi="Arial"/>
                <w:spacing w:val="29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>Matahari.</w:t>
            </w:r>
          </w:p>
        </w:tc>
      </w:tr>
      <w:tr w:rsidR="002407DC" w:rsidRPr="00CC4671" w14:paraId="2BE1C4A7" w14:textId="77777777" w:rsidTr="002407DC">
        <w:trPr>
          <w:trHeight w:val="363"/>
        </w:trPr>
        <w:tc>
          <w:tcPr>
            <w:tcW w:w="750" w:type="pct"/>
            <w:vMerge/>
          </w:tcPr>
          <w:p w14:paraId="370F28D6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34" w:type="pct"/>
            <w:vMerge w:val="restart"/>
            <w:tcBorders>
              <w:top w:val="nil"/>
              <w:bottom w:val="nil"/>
              <w:right w:val="nil"/>
            </w:tcBorders>
          </w:tcPr>
          <w:p w14:paraId="5B9E7A53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27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9.1.1</w:t>
            </w:r>
          </w:p>
          <w:p w14:paraId="69C7A129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A7E8806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33517C2" w14:textId="77777777" w:rsidR="002407DC" w:rsidRDefault="002407DC" w:rsidP="00CC4671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34AB3E12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36DD558E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9.1.2</w:t>
            </w:r>
          </w:p>
          <w:p w14:paraId="6427E786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9E9EFB2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E9D6EB5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68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9.1.3</w:t>
            </w:r>
          </w:p>
          <w:p w14:paraId="08ACF6F1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E8A1F37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3DC6C81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83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9.1.4</w:t>
            </w:r>
          </w:p>
          <w:p w14:paraId="7A3B5D83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27F63D3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C256B97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29D8D2C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31"/>
                <w:szCs w:val="22"/>
                <w:lang w:val="ms"/>
              </w:rPr>
            </w:pPr>
          </w:p>
          <w:p w14:paraId="313D9AA4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" w:line="231" w:lineRule="exact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9.1.5</w:t>
            </w:r>
          </w:p>
        </w:tc>
        <w:tc>
          <w:tcPr>
            <w:tcW w:w="1059" w:type="pct"/>
            <w:vMerge w:val="restart"/>
            <w:tcBorders>
              <w:top w:val="nil"/>
              <w:left w:val="nil"/>
            </w:tcBorders>
          </w:tcPr>
          <w:p w14:paraId="23624E43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29" w:line="237" w:lineRule="auto"/>
              <w:ind w:left="117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Menyenaraikan ahli dalam Sistem Suria melalui pemerhatian menerusi pelbagai media.</w:t>
            </w:r>
          </w:p>
          <w:p w14:paraId="0D611B29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615BBDEC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" w:line="242" w:lineRule="auto"/>
              <w:ind w:left="117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Mengitlak suhu planet berdasarkan urutan dalam Sistem Suria.</w:t>
            </w:r>
          </w:p>
          <w:p w14:paraId="1791F242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55079A8D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17"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Memerihalkan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beredar mengelilingi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Matahari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mengikut</w:t>
            </w:r>
            <w:r w:rsidRPr="00CC4671">
              <w:rPr>
                <w:rFonts w:ascii="Arial" w:eastAsia="Arial" w:hAnsi="Arial"/>
                <w:spacing w:val="50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orbit.</w:t>
            </w:r>
          </w:p>
          <w:p w14:paraId="1FC1057E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AFC6653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37" w:lineRule="auto"/>
              <w:ind w:left="117"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Menghubung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kait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kedudukan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Matahari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masa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beredar mengelilingi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>Matahari.</w:t>
            </w:r>
          </w:p>
          <w:p w14:paraId="4FEE56CB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05847F05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17" w:right="1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Menjelaskan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pemerhatian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tentang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sistem suria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melalui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lakaran,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TMK,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penulisan atau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lisan secara</w:t>
            </w:r>
            <w:r w:rsidRPr="00CC4671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kreatif.</w:t>
            </w:r>
          </w:p>
        </w:tc>
        <w:tc>
          <w:tcPr>
            <w:tcW w:w="651" w:type="pct"/>
            <w:vMerge/>
            <w:tcBorders>
              <w:top w:val="nil"/>
            </w:tcBorders>
          </w:tcPr>
          <w:p w14:paraId="47098B0E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97" w:type="pct"/>
            <w:vMerge/>
            <w:tcBorders>
              <w:top w:val="nil"/>
            </w:tcBorders>
          </w:tcPr>
          <w:p w14:paraId="54286051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9" w:type="pct"/>
            <w:vMerge/>
            <w:tcBorders>
              <w:top w:val="nil"/>
              <w:right w:val="single" w:sz="8" w:space="0" w:color="000000"/>
            </w:tcBorders>
          </w:tcPr>
          <w:p w14:paraId="2C03E12A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5074EF07" w14:textId="77777777" w:rsidTr="002407DC">
        <w:trPr>
          <w:trHeight w:val="841"/>
        </w:trPr>
        <w:tc>
          <w:tcPr>
            <w:tcW w:w="750" w:type="pct"/>
            <w:vMerge/>
          </w:tcPr>
          <w:p w14:paraId="71A9F878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4" w:type="pct"/>
            <w:vMerge/>
            <w:tcBorders>
              <w:top w:val="nil"/>
              <w:bottom w:val="nil"/>
              <w:right w:val="nil"/>
            </w:tcBorders>
          </w:tcPr>
          <w:p w14:paraId="20AE0E67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left w:val="nil"/>
            </w:tcBorders>
          </w:tcPr>
          <w:p w14:paraId="506B542B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</w:tcPr>
          <w:p w14:paraId="4088CBCA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23"/>
                <w:szCs w:val="22"/>
                <w:lang w:val="ms"/>
              </w:rPr>
            </w:pPr>
          </w:p>
          <w:p w14:paraId="5AFED9E0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97" w:type="pct"/>
          </w:tcPr>
          <w:p w14:paraId="7DF949E0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54" w:line="242" w:lineRule="auto"/>
              <w:ind w:left="113" w:right="5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Menamakan ahli dalam Sistem Suria.</w:t>
            </w:r>
          </w:p>
        </w:tc>
        <w:tc>
          <w:tcPr>
            <w:tcW w:w="1209" w:type="pct"/>
            <w:vMerge/>
            <w:tcBorders>
              <w:top w:val="nil"/>
              <w:right w:val="single" w:sz="8" w:space="0" w:color="000000"/>
            </w:tcBorders>
          </w:tcPr>
          <w:p w14:paraId="5F941EF8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7F30BF47" w14:textId="77777777" w:rsidTr="002407DC">
        <w:trPr>
          <w:trHeight w:val="988"/>
        </w:trPr>
        <w:tc>
          <w:tcPr>
            <w:tcW w:w="750" w:type="pct"/>
            <w:vMerge/>
          </w:tcPr>
          <w:p w14:paraId="515ACD17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4" w:type="pct"/>
            <w:vMerge/>
            <w:tcBorders>
              <w:top w:val="nil"/>
              <w:bottom w:val="nil"/>
              <w:right w:val="nil"/>
            </w:tcBorders>
          </w:tcPr>
          <w:p w14:paraId="237AD30F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left w:val="nil"/>
            </w:tcBorders>
          </w:tcPr>
          <w:p w14:paraId="39FFA8E9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  <w:tcBorders>
              <w:bottom w:val="single" w:sz="8" w:space="0" w:color="000000"/>
            </w:tcBorders>
          </w:tcPr>
          <w:p w14:paraId="1FFFD0E8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9"/>
                <w:szCs w:val="22"/>
                <w:lang w:val="ms"/>
              </w:rPr>
            </w:pPr>
          </w:p>
          <w:p w14:paraId="33FE1B17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97" w:type="pct"/>
            <w:tcBorders>
              <w:bottom w:val="single" w:sz="8" w:space="0" w:color="000000"/>
            </w:tcBorders>
          </w:tcPr>
          <w:p w14:paraId="36620DC9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6AB795FC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Membuat urutan planet dalam Sistem Suria.</w:t>
            </w:r>
          </w:p>
        </w:tc>
        <w:tc>
          <w:tcPr>
            <w:tcW w:w="1209" w:type="pct"/>
            <w:vMerge/>
            <w:tcBorders>
              <w:top w:val="nil"/>
              <w:right w:val="single" w:sz="8" w:space="0" w:color="000000"/>
            </w:tcBorders>
          </w:tcPr>
          <w:p w14:paraId="2001C6B5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3BDE82E0" w14:textId="77777777" w:rsidTr="002407DC">
        <w:trPr>
          <w:trHeight w:val="1394"/>
        </w:trPr>
        <w:tc>
          <w:tcPr>
            <w:tcW w:w="750" w:type="pct"/>
            <w:vMerge/>
          </w:tcPr>
          <w:p w14:paraId="50A3120A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4" w:type="pct"/>
            <w:vMerge/>
            <w:tcBorders>
              <w:top w:val="nil"/>
              <w:bottom w:val="nil"/>
              <w:right w:val="nil"/>
            </w:tcBorders>
          </w:tcPr>
          <w:p w14:paraId="1AF7F47C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left w:val="nil"/>
            </w:tcBorders>
          </w:tcPr>
          <w:p w14:paraId="356AED46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  <w:tcBorders>
              <w:top w:val="single" w:sz="8" w:space="0" w:color="000000"/>
            </w:tcBorders>
          </w:tcPr>
          <w:p w14:paraId="621D610E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C2152FE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 w:val="22"/>
                <w:szCs w:val="22"/>
                <w:lang w:val="ms"/>
              </w:rPr>
            </w:pPr>
          </w:p>
          <w:p w14:paraId="4579AC3F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97" w:type="pct"/>
            <w:tcBorders>
              <w:top w:val="single" w:sz="8" w:space="0" w:color="000000"/>
            </w:tcBorders>
          </w:tcPr>
          <w:p w14:paraId="67D1BBC9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82" w:line="242" w:lineRule="auto"/>
              <w:ind w:left="113" w:right="3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Mengitlak bahawa planet beredar mengelilingi Matahari mengikut orbit masing-masing.</w:t>
            </w:r>
          </w:p>
        </w:tc>
        <w:tc>
          <w:tcPr>
            <w:tcW w:w="1209" w:type="pct"/>
            <w:vMerge/>
            <w:tcBorders>
              <w:top w:val="nil"/>
              <w:right w:val="single" w:sz="8" w:space="0" w:color="000000"/>
            </w:tcBorders>
          </w:tcPr>
          <w:p w14:paraId="741DF21F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5D89DB4F" w14:textId="77777777" w:rsidTr="002407DC">
        <w:trPr>
          <w:trHeight w:val="1532"/>
        </w:trPr>
        <w:tc>
          <w:tcPr>
            <w:tcW w:w="750" w:type="pct"/>
            <w:vMerge/>
          </w:tcPr>
          <w:p w14:paraId="26146E8C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4" w:type="pct"/>
            <w:vMerge/>
            <w:tcBorders>
              <w:top w:val="nil"/>
              <w:bottom w:val="nil"/>
              <w:right w:val="nil"/>
            </w:tcBorders>
          </w:tcPr>
          <w:p w14:paraId="78E1C8BF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left w:val="nil"/>
            </w:tcBorders>
          </w:tcPr>
          <w:p w14:paraId="08DF4A11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</w:tcPr>
          <w:p w14:paraId="79291942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8BAE3D3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74C2F063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97" w:type="pct"/>
          </w:tcPr>
          <w:p w14:paraId="758D04E4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41" w:line="237" w:lineRule="auto"/>
              <w:ind w:left="113"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Merumuskan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hubungan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antara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kedudukan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Matahari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masa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planet beredar mengelilingi </w:t>
            </w:r>
            <w:r w:rsidRPr="00CC4671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>Matahari.</w:t>
            </w:r>
          </w:p>
        </w:tc>
        <w:tc>
          <w:tcPr>
            <w:tcW w:w="1209" w:type="pct"/>
            <w:vMerge/>
            <w:tcBorders>
              <w:top w:val="nil"/>
              <w:right w:val="single" w:sz="8" w:space="0" w:color="000000"/>
            </w:tcBorders>
          </w:tcPr>
          <w:p w14:paraId="3E0193A4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55EA0101" w14:textId="77777777" w:rsidTr="002407DC">
        <w:trPr>
          <w:trHeight w:val="1532"/>
        </w:trPr>
        <w:tc>
          <w:tcPr>
            <w:tcW w:w="750" w:type="pct"/>
            <w:vMerge/>
            <w:tcBorders>
              <w:bottom w:val="single" w:sz="4" w:space="0" w:color="auto"/>
            </w:tcBorders>
          </w:tcPr>
          <w:p w14:paraId="3D0261D4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34" w:type="pct"/>
            <w:tcBorders>
              <w:top w:val="nil"/>
              <w:bottom w:val="single" w:sz="4" w:space="0" w:color="auto"/>
              <w:right w:val="nil"/>
            </w:tcBorders>
          </w:tcPr>
          <w:p w14:paraId="1F6FCC59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1EFF2D01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14:paraId="3E6E3B75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25EBC4E8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34"/>
                <w:szCs w:val="22"/>
                <w:lang w:val="ms"/>
              </w:rPr>
            </w:pPr>
          </w:p>
          <w:p w14:paraId="60EDC41B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97" w:type="pct"/>
            <w:tcBorders>
              <w:bottom w:val="single" w:sz="4" w:space="0" w:color="auto"/>
            </w:tcBorders>
          </w:tcPr>
          <w:p w14:paraId="1C89391F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3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576110A9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13" w:right="4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Membina model Sistem Suria secara kreatif dan inovatif dan mempersembahkannya.</w:t>
            </w:r>
          </w:p>
        </w:tc>
        <w:tc>
          <w:tcPr>
            <w:tcW w:w="1209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41C8F84A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70F099E" w14:textId="16F0ED49" w:rsidR="009B3D48" w:rsidRDefault="009B3D48" w:rsidP="00E1235A">
      <w:pPr>
        <w:rPr>
          <w:rFonts w:ascii="Times New Roman" w:eastAsia="Times New Roman" w:hAnsi="Times New Roman"/>
          <w:sz w:val="24"/>
        </w:rPr>
      </w:pPr>
    </w:p>
    <w:p w14:paraId="12C23D4D" w14:textId="77777777" w:rsidR="002B31AC" w:rsidRDefault="002B31AC" w:rsidP="00E1235A">
      <w:pPr>
        <w:rPr>
          <w:rFonts w:ascii="Times New Roman" w:eastAsia="Times New Roman" w:hAnsi="Times New Roman"/>
          <w:sz w:val="24"/>
        </w:rPr>
      </w:pPr>
    </w:p>
    <w:p w14:paraId="53B86063" w14:textId="6356AA54" w:rsidR="00CC4671" w:rsidRDefault="00CC4671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0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878"/>
        <w:gridCol w:w="2749"/>
        <w:gridCol w:w="1769"/>
        <w:gridCol w:w="2851"/>
        <w:gridCol w:w="3243"/>
      </w:tblGrid>
      <w:tr w:rsidR="002407DC" w:rsidRPr="00CC4671" w14:paraId="3DBB16BA" w14:textId="77777777" w:rsidTr="002407DC">
        <w:trPr>
          <w:trHeight w:val="405"/>
        </w:trPr>
        <w:tc>
          <w:tcPr>
            <w:tcW w:w="2071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42BEC361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lastRenderedPageBreak/>
              <w:t>TEMA: TEKNOLOGI DAN KEHIDUPAN LESTARI</w:t>
            </w:r>
          </w:p>
        </w:tc>
        <w:tc>
          <w:tcPr>
            <w:tcW w:w="2929" w:type="pct"/>
            <w:gridSpan w:val="3"/>
            <w:tcBorders>
              <w:right w:val="single" w:sz="8" w:space="0" w:color="000000"/>
            </w:tcBorders>
            <w:shd w:val="clear" w:color="auto" w:fill="8DB3E1"/>
          </w:tcPr>
          <w:p w14:paraId="2B5A2E9D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78"/>
              <w:ind w:left="11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UNIT: 10.0 MESIN</w:t>
            </w:r>
          </w:p>
        </w:tc>
      </w:tr>
      <w:tr w:rsidR="00CC4671" w:rsidRPr="00CC4671" w14:paraId="10E10325" w14:textId="77777777" w:rsidTr="002407DC">
        <w:trPr>
          <w:trHeight w:val="53"/>
        </w:trPr>
        <w:tc>
          <w:tcPr>
            <w:tcW w:w="720" w:type="pct"/>
            <w:vMerge w:val="restart"/>
            <w:shd w:val="clear" w:color="auto" w:fill="C5D9F0"/>
            <w:vAlign w:val="center"/>
          </w:tcPr>
          <w:p w14:paraId="4D63A14E" w14:textId="4A5DB52B" w:rsidR="00CC4671" w:rsidRPr="00CC4671" w:rsidRDefault="002407DC" w:rsidP="00CC4671">
            <w:pPr>
              <w:widowControl w:val="0"/>
              <w:autoSpaceDE w:val="0"/>
              <w:autoSpaceDN w:val="0"/>
              <w:spacing w:before="214" w:line="242" w:lineRule="auto"/>
              <w:ind w:left="32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</w:t>
            </w:r>
          </w:p>
        </w:tc>
        <w:tc>
          <w:tcPr>
            <w:tcW w:w="1351" w:type="pct"/>
            <w:gridSpan w:val="2"/>
            <w:vMerge w:val="restart"/>
            <w:shd w:val="clear" w:color="auto" w:fill="C5D9F0"/>
            <w:vAlign w:val="center"/>
          </w:tcPr>
          <w:p w14:paraId="02300EF9" w14:textId="07FC0559" w:rsidR="00CC4671" w:rsidRPr="00CC4671" w:rsidRDefault="002407DC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/</w:t>
            </w:r>
          </w:p>
          <w:p w14:paraId="08BB0D93" w14:textId="77777777" w:rsidR="00CC4671" w:rsidRPr="00CC4671" w:rsidRDefault="00CC4671" w:rsidP="002407D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21" w:type="pct"/>
            <w:gridSpan w:val="2"/>
            <w:shd w:val="clear" w:color="auto" w:fill="C5D9F0"/>
          </w:tcPr>
          <w:p w14:paraId="0B046CD7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8"/>
              <w:ind w:left="12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8" w:type="pct"/>
            <w:vMerge w:val="restart"/>
            <w:tcBorders>
              <w:right w:val="single" w:sz="8" w:space="0" w:color="000000"/>
            </w:tcBorders>
            <w:shd w:val="clear" w:color="auto" w:fill="C5D9F0"/>
          </w:tcPr>
          <w:p w14:paraId="43D0338F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7"/>
              <w:rPr>
                <w:rFonts w:ascii="Impact" w:eastAsia="Arial" w:hAnsi="Arial"/>
                <w:sz w:val="28"/>
                <w:szCs w:val="22"/>
                <w:lang w:val="ms"/>
              </w:rPr>
            </w:pPr>
          </w:p>
          <w:p w14:paraId="2556E020" w14:textId="77777777" w:rsidR="00CC4671" w:rsidRPr="00CC4671" w:rsidRDefault="00CC4671" w:rsidP="00CC4671">
            <w:pPr>
              <w:widowControl w:val="0"/>
              <w:autoSpaceDE w:val="0"/>
              <w:autoSpaceDN w:val="0"/>
              <w:ind w:left="1103" w:right="105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C4671" w:rsidRPr="00CC4671" w14:paraId="698CFC14" w14:textId="77777777" w:rsidTr="002407DC">
        <w:trPr>
          <w:trHeight w:val="510"/>
        </w:trPr>
        <w:tc>
          <w:tcPr>
            <w:tcW w:w="720" w:type="pct"/>
            <w:vMerge/>
            <w:tcBorders>
              <w:top w:val="nil"/>
            </w:tcBorders>
            <w:shd w:val="clear" w:color="auto" w:fill="C5D9F0"/>
          </w:tcPr>
          <w:p w14:paraId="23425BEA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51" w:type="pct"/>
            <w:gridSpan w:val="2"/>
            <w:vMerge/>
            <w:tcBorders>
              <w:top w:val="nil"/>
            </w:tcBorders>
            <w:shd w:val="clear" w:color="auto" w:fill="C5D9F0"/>
          </w:tcPr>
          <w:p w14:paraId="43CCDFB2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9" w:type="pct"/>
            <w:shd w:val="clear" w:color="auto" w:fill="C5D9F0"/>
          </w:tcPr>
          <w:p w14:paraId="25AE98A4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3" w:line="250" w:lineRule="atLeast"/>
              <w:ind w:left="150" w:firstLine="38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62" w:type="pct"/>
            <w:shd w:val="clear" w:color="auto" w:fill="C5D9F0"/>
          </w:tcPr>
          <w:p w14:paraId="3622916A" w14:textId="77777777" w:rsidR="00CC4671" w:rsidRPr="00CC4671" w:rsidRDefault="00CC4671" w:rsidP="00CC4671">
            <w:pPr>
              <w:widowControl w:val="0"/>
              <w:autoSpaceDE w:val="0"/>
              <w:autoSpaceDN w:val="0"/>
              <w:spacing w:before="124"/>
              <w:ind w:left="93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b/>
                <w:w w:val="105"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  <w:shd w:val="clear" w:color="auto" w:fill="C5D9F0"/>
          </w:tcPr>
          <w:p w14:paraId="67314E12" w14:textId="77777777" w:rsidR="00CC4671" w:rsidRPr="00CC4671" w:rsidRDefault="00CC4671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6275BD8F" w14:textId="77777777" w:rsidTr="002407DC">
        <w:trPr>
          <w:trHeight w:val="625"/>
        </w:trPr>
        <w:tc>
          <w:tcPr>
            <w:tcW w:w="720" w:type="pct"/>
            <w:vMerge w:val="restart"/>
          </w:tcPr>
          <w:p w14:paraId="76BD142B" w14:textId="77777777" w:rsidR="002407DC" w:rsidRDefault="002407DC" w:rsidP="00CC4671">
            <w:pPr>
              <w:widowControl w:val="0"/>
              <w:autoSpaceDE w:val="0"/>
              <w:autoSpaceDN w:val="0"/>
              <w:ind w:left="16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007CAC0" w14:textId="77777777" w:rsidR="002407DC" w:rsidRDefault="002407DC" w:rsidP="002407DC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4D31E6C" w14:textId="77777777" w:rsidR="00E65E39" w:rsidRPr="00DB4CAB" w:rsidRDefault="00E65E39" w:rsidP="00E65E39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36</w:t>
            </w:r>
          </w:p>
          <w:p w14:paraId="2242D5D3" w14:textId="77777777" w:rsidR="00E65E39" w:rsidRPr="00DB4CAB" w:rsidRDefault="00E65E39" w:rsidP="00E65E39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Kump B:</w:t>
            </w:r>
          </w:p>
          <w:p w14:paraId="7911C927" w14:textId="77777777" w:rsidR="00E65E39" w:rsidRPr="00DB4CAB" w:rsidRDefault="00E65E39" w:rsidP="00E65E39">
            <w:pPr>
              <w:widowControl w:val="0"/>
              <w:autoSpaceDE w:val="0"/>
              <w:autoSpaceDN w:val="0"/>
              <w:rPr>
                <w:b/>
                <w:lang w:val="ms-MY"/>
              </w:rPr>
            </w:pPr>
            <w:r>
              <w:rPr>
                <w:b/>
                <w:lang w:val="ms-MY"/>
              </w:rPr>
              <w:t xml:space="preserve">   </w:t>
            </w:r>
            <w:r w:rsidRPr="00DB4CAB">
              <w:rPr>
                <w:b/>
                <w:lang w:val="ms-MY"/>
              </w:rPr>
              <w:t>3.11.2025-7.11.2025</w:t>
            </w:r>
          </w:p>
          <w:p w14:paraId="3A5EE4A4" w14:textId="77777777" w:rsidR="00E65E39" w:rsidRPr="00DB4CAB" w:rsidRDefault="00E65E39" w:rsidP="00E65E39">
            <w:pPr>
              <w:widowControl w:val="0"/>
              <w:autoSpaceDE w:val="0"/>
              <w:autoSpaceDN w:val="0"/>
              <w:ind w:left="175"/>
              <w:jc w:val="center"/>
              <w:rPr>
                <w:lang w:val="ms-MY"/>
              </w:rPr>
            </w:pPr>
          </w:p>
          <w:p w14:paraId="65762AA3" w14:textId="77777777" w:rsidR="00E65E39" w:rsidRPr="00DB4CAB" w:rsidRDefault="00E65E39" w:rsidP="00E65E39">
            <w:pPr>
              <w:widowControl w:val="0"/>
              <w:autoSpaceDE w:val="0"/>
              <w:autoSpaceDN w:val="0"/>
              <w:ind w:left="175"/>
              <w:jc w:val="center"/>
              <w:rPr>
                <w:lang w:val="ms-MY"/>
              </w:rPr>
            </w:pPr>
          </w:p>
          <w:p w14:paraId="014E9EDD" w14:textId="77777777" w:rsidR="00E65E39" w:rsidRPr="00DB4CAB" w:rsidRDefault="00E65E39" w:rsidP="00E65E39">
            <w:pPr>
              <w:widowControl w:val="0"/>
              <w:autoSpaceDE w:val="0"/>
              <w:autoSpaceDN w:val="0"/>
              <w:ind w:left="175"/>
              <w:jc w:val="center"/>
              <w:rPr>
                <w:lang w:val="ms-MY"/>
              </w:rPr>
            </w:pPr>
          </w:p>
          <w:p w14:paraId="40312A20" w14:textId="77777777" w:rsidR="00E65E39" w:rsidRPr="00DB4CAB" w:rsidRDefault="00E65E39" w:rsidP="00E65E39">
            <w:pPr>
              <w:widowControl w:val="0"/>
              <w:autoSpaceDE w:val="0"/>
              <w:autoSpaceDN w:val="0"/>
              <w:ind w:left="175"/>
              <w:jc w:val="center"/>
              <w:rPr>
                <w:lang w:val="ms-MY"/>
              </w:rPr>
            </w:pPr>
          </w:p>
          <w:p w14:paraId="3929DD0D" w14:textId="77777777" w:rsidR="00E65E39" w:rsidRPr="00DB4CAB" w:rsidRDefault="00E65E39" w:rsidP="00E65E39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37</w:t>
            </w:r>
          </w:p>
          <w:p w14:paraId="16120F58" w14:textId="77777777" w:rsidR="00E65E39" w:rsidRPr="00DB4CAB" w:rsidRDefault="00E65E39" w:rsidP="00E65E39">
            <w:pPr>
              <w:widowControl w:val="0"/>
              <w:autoSpaceDE w:val="0"/>
              <w:autoSpaceDN w:val="0"/>
              <w:ind w:left="113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Kump B:</w:t>
            </w:r>
          </w:p>
          <w:p w14:paraId="718EB674" w14:textId="4DE371B8" w:rsidR="002407DC" w:rsidRPr="002407DC" w:rsidRDefault="00E65E39" w:rsidP="00E65E39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DB4CAB">
              <w:rPr>
                <w:b/>
                <w:lang w:val="ms-MY"/>
              </w:rPr>
              <w:t>10.11.2025</w:t>
            </w:r>
            <w:r>
              <w:rPr>
                <w:b/>
                <w:lang w:val="ms-MY"/>
              </w:rPr>
              <w:t>-</w:t>
            </w:r>
            <w:r w:rsidRPr="00DB4CAB">
              <w:rPr>
                <w:b/>
                <w:lang w:val="ms-MY"/>
              </w:rPr>
              <w:t>14.11.2025</w:t>
            </w:r>
          </w:p>
        </w:tc>
        <w:tc>
          <w:tcPr>
            <w:tcW w:w="1351" w:type="pct"/>
            <w:gridSpan w:val="2"/>
            <w:tcBorders>
              <w:bottom w:val="nil"/>
            </w:tcBorders>
          </w:tcPr>
          <w:p w14:paraId="30A16D1F" w14:textId="77777777" w:rsidR="002407DC" w:rsidRPr="004F6317" w:rsidRDefault="002407DC" w:rsidP="004F6317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3B668C6" w14:textId="5C7DD3FE" w:rsidR="002407DC" w:rsidRPr="004F6317" w:rsidRDefault="002407DC" w:rsidP="004F6317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10.1</w:t>
            </w:r>
            <w:r w:rsidRPr="004F6317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ab/>
              <w:t>Takal</w:t>
            </w:r>
          </w:p>
        </w:tc>
        <w:tc>
          <w:tcPr>
            <w:tcW w:w="659" w:type="pct"/>
            <w:vMerge w:val="restart"/>
            <w:tcBorders>
              <w:bottom w:val="single" w:sz="8" w:space="0" w:color="000000"/>
            </w:tcBorders>
          </w:tcPr>
          <w:p w14:paraId="47DE3EDC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341E49FA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2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0908BD50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1</w:t>
            </w:r>
          </w:p>
        </w:tc>
        <w:tc>
          <w:tcPr>
            <w:tcW w:w="1062" w:type="pct"/>
            <w:vMerge w:val="restart"/>
            <w:tcBorders>
              <w:bottom w:val="single" w:sz="8" w:space="0" w:color="000000"/>
            </w:tcBorders>
          </w:tcPr>
          <w:p w14:paraId="2F535019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32"/>
                <w:szCs w:val="22"/>
                <w:lang w:val="ms"/>
              </w:rPr>
            </w:pPr>
          </w:p>
          <w:p w14:paraId="2A34A51A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11" w:right="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Menyatakan takal ialah satu contoh mesin.</w:t>
            </w:r>
          </w:p>
        </w:tc>
        <w:tc>
          <w:tcPr>
            <w:tcW w:w="1208" w:type="pct"/>
            <w:vMerge w:val="restart"/>
            <w:tcBorders>
              <w:right w:val="single" w:sz="8" w:space="0" w:color="000000"/>
            </w:tcBorders>
          </w:tcPr>
          <w:p w14:paraId="40AE9E01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Cs w:val="22"/>
                <w:lang w:val="ms"/>
              </w:rPr>
            </w:pPr>
          </w:p>
          <w:p w14:paraId="05F051C0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32" w:right="1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Cadangan aktiviti: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Penyelesaian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masalah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kehidupan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harian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dengan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mereka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cipta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model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takal yang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berfungsi.</w:t>
            </w:r>
          </w:p>
          <w:p w14:paraId="6F7CEDDE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6BE438E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5"/>
                <w:sz w:val="22"/>
                <w:szCs w:val="22"/>
                <w:lang w:val="ms"/>
              </w:rPr>
              <w:t>Nota:</w:t>
            </w:r>
          </w:p>
          <w:p w14:paraId="6C325342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2" w:line="242" w:lineRule="auto"/>
              <w:ind w:left="132" w:right="2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Takal ialah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satu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contoh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 xml:space="preserve">mesin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ringkas yang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memudahkan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beban </w:t>
            </w: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diangkat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  atas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dengan menggunakan daya yang</w:t>
            </w:r>
            <w:r w:rsidRPr="00CC4671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kecil.</w:t>
            </w:r>
          </w:p>
          <w:p w14:paraId="61B0FF6A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5E4369D6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32" w:right="1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Takal tetap mengandungi satu roda yang mempunyai alur di mana gelung tali dililit melaluinya.</w:t>
            </w:r>
          </w:p>
          <w:p w14:paraId="5B4018E6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3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Takal digunakan dalam aktiviti seperti:</w:t>
            </w:r>
          </w:p>
          <w:p w14:paraId="45080772" w14:textId="77777777" w:rsidR="002407DC" w:rsidRPr="00CC4671" w:rsidRDefault="002407DC" w:rsidP="00CC4671">
            <w:pPr>
              <w:widowControl w:val="0"/>
              <w:numPr>
                <w:ilvl w:val="0"/>
                <w:numId w:val="31"/>
              </w:numPr>
              <w:tabs>
                <w:tab w:val="left" w:pos="479"/>
              </w:tabs>
              <w:autoSpaceDE w:val="0"/>
              <w:autoSpaceDN w:val="0"/>
              <w:spacing w:before="9" w:line="228" w:lineRule="auto"/>
              <w:ind w:right="1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Mengangkat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bahan binaan menggunakan</w:t>
            </w:r>
            <w:r w:rsidRPr="00CC4671">
              <w:rPr>
                <w:rFonts w:ascii="Arial" w:eastAsia="Arial" w:hAnsi="Arial"/>
                <w:spacing w:val="12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kren.</w:t>
            </w:r>
          </w:p>
          <w:p w14:paraId="60127CB9" w14:textId="77777777" w:rsidR="002407DC" w:rsidRPr="00CC4671" w:rsidRDefault="002407DC" w:rsidP="00CC4671">
            <w:pPr>
              <w:widowControl w:val="0"/>
              <w:numPr>
                <w:ilvl w:val="0"/>
                <w:numId w:val="31"/>
              </w:numPr>
              <w:tabs>
                <w:tab w:val="left" w:pos="479"/>
              </w:tabs>
              <w:autoSpaceDE w:val="0"/>
              <w:autoSpaceDN w:val="0"/>
              <w:spacing w:before="5"/>
              <w:ind w:hanging="3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>Menaikkan</w:t>
            </w:r>
            <w:r w:rsidRPr="00CC4671">
              <w:rPr>
                <w:rFonts w:ascii="Arial" w:eastAsia="Arial" w:hAnsi="Arial"/>
                <w:spacing w:val="43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bendera</w:t>
            </w:r>
          </w:p>
          <w:p w14:paraId="4047BD05" w14:textId="77777777" w:rsidR="002407DC" w:rsidRPr="00CC4671" w:rsidRDefault="002407DC" w:rsidP="00CC4671">
            <w:pPr>
              <w:widowControl w:val="0"/>
              <w:numPr>
                <w:ilvl w:val="0"/>
                <w:numId w:val="31"/>
              </w:numPr>
              <w:tabs>
                <w:tab w:val="left" w:pos="479"/>
              </w:tabs>
              <w:autoSpaceDE w:val="0"/>
              <w:autoSpaceDN w:val="0"/>
              <w:spacing w:before="2"/>
              <w:ind w:hanging="3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Menimba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air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dari</w:t>
            </w:r>
            <w:r w:rsidRPr="00CC4671">
              <w:rPr>
                <w:rFonts w:ascii="Arial" w:eastAsia="Arial" w:hAnsi="Arial"/>
                <w:spacing w:val="41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perigi.</w:t>
            </w:r>
          </w:p>
          <w:p w14:paraId="1B2B2D4E" w14:textId="77777777" w:rsidR="002407DC" w:rsidRPr="00CC4671" w:rsidRDefault="002407DC" w:rsidP="00CC4671">
            <w:pPr>
              <w:widowControl w:val="0"/>
              <w:numPr>
                <w:ilvl w:val="0"/>
                <w:numId w:val="31"/>
              </w:numPr>
              <w:tabs>
                <w:tab w:val="left" w:pos="479"/>
              </w:tabs>
              <w:autoSpaceDE w:val="0"/>
              <w:autoSpaceDN w:val="0"/>
              <w:spacing w:before="2" w:line="242" w:lineRule="auto"/>
              <w:ind w:right="5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Menaikkan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barang </w:t>
            </w:r>
            <w:r w:rsidRPr="00CC467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dari </w:t>
            </w:r>
            <w:r w:rsidRPr="00CC467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bawah ke </w:t>
            </w:r>
            <w:r w:rsidRPr="00CC4671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>tingkat</w:t>
            </w:r>
            <w:r w:rsidRPr="00CC4671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atas.</w:t>
            </w:r>
          </w:p>
        </w:tc>
      </w:tr>
      <w:tr w:rsidR="002407DC" w:rsidRPr="00CC4671" w14:paraId="703C9B1C" w14:textId="77777777" w:rsidTr="002407DC">
        <w:trPr>
          <w:trHeight w:val="364"/>
        </w:trPr>
        <w:tc>
          <w:tcPr>
            <w:tcW w:w="720" w:type="pct"/>
            <w:vMerge/>
          </w:tcPr>
          <w:p w14:paraId="4E9B7F18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27" w:type="pct"/>
            <w:vMerge w:val="restart"/>
            <w:tcBorders>
              <w:top w:val="nil"/>
              <w:bottom w:val="nil"/>
              <w:right w:val="nil"/>
            </w:tcBorders>
          </w:tcPr>
          <w:p w14:paraId="3E678DB1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25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10.1.1</w:t>
            </w:r>
          </w:p>
          <w:p w14:paraId="25B38E34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4631EA1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205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10.1.2</w:t>
            </w:r>
          </w:p>
          <w:p w14:paraId="199AFA1B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9799BC6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959DD15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82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10.1.3</w:t>
            </w:r>
          </w:p>
          <w:p w14:paraId="07836CE3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7F4F67D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206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10.1.4</w:t>
            </w:r>
          </w:p>
          <w:p w14:paraId="6BA0F1D3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86A1262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18"/>
                <w:szCs w:val="22"/>
                <w:lang w:val="ms"/>
              </w:rPr>
            </w:pPr>
          </w:p>
          <w:p w14:paraId="384FEE47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pacing w:val="-4"/>
                <w:w w:val="105"/>
                <w:sz w:val="22"/>
                <w:szCs w:val="22"/>
                <w:lang w:val="ms"/>
              </w:rPr>
              <w:t>10.1.5</w:t>
            </w:r>
          </w:p>
        </w:tc>
        <w:tc>
          <w:tcPr>
            <w:tcW w:w="1024" w:type="pct"/>
            <w:vMerge w:val="restart"/>
            <w:tcBorders>
              <w:top w:val="nil"/>
              <w:left w:val="nil"/>
              <w:bottom w:val="nil"/>
            </w:tcBorders>
          </w:tcPr>
          <w:p w14:paraId="6D74E7DE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35" w:line="228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Menyatakan maksud dan kegunaan takal.</w:t>
            </w:r>
          </w:p>
          <w:p w14:paraId="38F013D4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4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6D35804F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Memerihalkan cara takal tetap berfungsi dengan menggunakan model.</w:t>
            </w:r>
          </w:p>
          <w:p w14:paraId="38883DCD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0"/>
              <w:rPr>
                <w:rFonts w:ascii="Impact" w:eastAsia="Arial" w:hAnsi="Arial"/>
                <w:szCs w:val="22"/>
                <w:lang w:val="ms"/>
              </w:rPr>
            </w:pPr>
          </w:p>
          <w:p w14:paraId="5DB7B8EA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Memberi contoh aplikasi takal dalam kehidupan.</w:t>
            </w:r>
          </w:p>
          <w:p w14:paraId="6C3DC1DF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8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18437230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Mereka cipta model takal yang berfungsi.</w:t>
            </w:r>
          </w:p>
          <w:p w14:paraId="6E805DBF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21"/>
                <w:szCs w:val="22"/>
                <w:lang w:val="ms"/>
              </w:rPr>
            </w:pPr>
          </w:p>
          <w:p w14:paraId="4D995F13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37" w:lineRule="auto"/>
              <w:ind w:left="1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Menjelaskan pemerhatian tentang takal melalui lakaran, TMK, penulisan atau lisan secara kreatif.</w:t>
            </w:r>
          </w:p>
        </w:tc>
        <w:tc>
          <w:tcPr>
            <w:tcW w:w="659" w:type="pct"/>
            <w:vMerge/>
            <w:tcBorders>
              <w:top w:val="nil"/>
              <w:bottom w:val="single" w:sz="8" w:space="0" w:color="000000"/>
            </w:tcBorders>
          </w:tcPr>
          <w:p w14:paraId="0FE12AF4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2" w:type="pct"/>
            <w:vMerge/>
            <w:tcBorders>
              <w:top w:val="nil"/>
              <w:bottom w:val="single" w:sz="8" w:space="0" w:color="000000"/>
            </w:tcBorders>
          </w:tcPr>
          <w:p w14:paraId="4C399E51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</w:tcPr>
          <w:p w14:paraId="597B74CC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5AEA85CA" w14:textId="77777777" w:rsidTr="002407DC">
        <w:trPr>
          <w:trHeight w:val="980"/>
        </w:trPr>
        <w:tc>
          <w:tcPr>
            <w:tcW w:w="720" w:type="pct"/>
            <w:vMerge/>
          </w:tcPr>
          <w:p w14:paraId="7FF09B72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27" w:type="pct"/>
            <w:vMerge/>
            <w:tcBorders>
              <w:top w:val="nil"/>
              <w:bottom w:val="nil"/>
              <w:right w:val="nil"/>
            </w:tcBorders>
          </w:tcPr>
          <w:p w14:paraId="4C88716E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4" w:type="pct"/>
            <w:vMerge/>
            <w:tcBorders>
              <w:top w:val="nil"/>
              <w:left w:val="nil"/>
              <w:bottom w:val="nil"/>
            </w:tcBorders>
          </w:tcPr>
          <w:p w14:paraId="29745D1B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9" w:type="pct"/>
            <w:tcBorders>
              <w:top w:val="single" w:sz="8" w:space="0" w:color="000000"/>
            </w:tcBorders>
          </w:tcPr>
          <w:p w14:paraId="7024ADF8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9"/>
              <w:rPr>
                <w:rFonts w:ascii="Impact" w:eastAsia="Arial" w:hAnsi="Arial"/>
                <w:sz w:val="35"/>
                <w:szCs w:val="22"/>
                <w:lang w:val="ms"/>
              </w:rPr>
            </w:pPr>
          </w:p>
          <w:p w14:paraId="4A330924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2</w:t>
            </w:r>
          </w:p>
        </w:tc>
        <w:tc>
          <w:tcPr>
            <w:tcW w:w="1062" w:type="pct"/>
            <w:tcBorders>
              <w:top w:val="single" w:sz="8" w:space="0" w:color="000000"/>
            </w:tcBorders>
          </w:tcPr>
          <w:p w14:paraId="22F28245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81" w:line="242" w:lineRule="auto"/>
              <w:ind w:left="111" w:right="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Memberi contoh penggunaan takal dalam kehidupan.</w:t>
            </w: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</w:tcPr>
          <w:p w14:paraId="4C7C62E3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427AEEDC" w14:textId="77777777" w:rsidTr="002407DC">
        <w:trPr>
          <w:trHeight w:val="843"/>
        </w:trPr>
        <w:tc>
          <w:tcPr>
            <w:tcW w:w="720" w:type="pct"/>
            <w:vMerge/>
          </w:tcPr>
          <w:p w14:paraId="24730C70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27" w:type="pct"/>
            <w:vMerge/>
            <w:tcBorders>
              <w:top w:val="nil"/>
              <w:bottom w:val="nil"/>
              <w:right w:val="nil"/>
            </w:tcBorders>
          </w:tcPr>
          <w:p w14:paraId="6CB0E9B2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4" w:type="pct"/>
            <w:vMerge/>
            <w:tcBorders>
              <w:top w:val="nil"/>
              <w:left w:val="nil"/>
              <w:bottom w:val="nil"/>
            </w:tcBorders>
          </w:tcPr>
          <w:p w14:paraId="5A0236AB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9" w:type="pct"/>
          </w:tcPr>
          <w:p w14:paraId="21F81245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44E193DE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46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3</w:t>
            </w:r>
          </w:p>
        </w:tc>
        <w:tc>
          <w:tcPr>
            <w:tcW w:w="1062" w:type="pct"/>
          </w:tcPr>
          <w:p w14:paraId="1CF28B56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1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1FD813FF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Memerihalkan bagaimana takal tetap berfungsi.</w:t>
            </w: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</w:tcPr>
          <w:p w14:paraId="3F83E87E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5D7D5C2F" w14:textId="77777777" w:rsidTr="002407DC">
        <w:trPr>
          <w:trHeight w:val="1110"/>
        </w:trPr>
        <w:tc>
          <w:tcPr>
            <w:tcW w:w="720" w:type="pct"/>
            <w:vMerge/>
          </w:tcPr>
          <w:p w14:paraId="4B07B86E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27" w:type="pct"/>
            <w:vMerge/>
            <w:tcBorders>
              <w:top w:val="nil"/>
              <w:bottom w:val="nil"/>
              <w:right w:val="nil"/>
            </w:tcBorders>
          </w:tcPr>
          <w:p w14:paraId="023B2D81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24" w:type="pct"/>
            <w:vMerge/>
            <w:tcBorders>
              <w:top w:val="nil"/>
              <w:left w:val="nil"/>
              <w:bottom w:val="nil"/>
            </w:tcBorders>
          </w:tcPr>
          <w:p w14:paraId="334D6F20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9" w:type="pct"/>
          </w:tcPr>
          <w:p w14:paraId="3CAD007C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53F86811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92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4</w:t>
            </w:r>
          </w:p>
        </w:tc>
        <w:tc>
          <w:tcPr>
            <w:tcW w:w="1062" w:type="pct"/>
          </w:tcPr>
          <w:p w14:paraId="7BBD37E7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516900E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35" w:lineRule="auto"/>
              <w:ind w:left="111" w:right="31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Membina model takal dan menerangkan bagaimana takal berfungsi.</w:t>
            </w: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</w:tcPr>
          <w:p w14:paraId="6DA13BBB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6A78643B" w14:textId="77777777" w:rsidTr="002407DC">
        <w:trPr>
          <w:trHeight w:val="663"/>
        </w:trPr>
        <w:tc>
          <w:tcPr>
            <w:tcW w:w="720" w:type="pct"/>
            <w:vMerge/>
          </w:tcPr>
          <w:p w14:paraId="7F5B5E80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27" w:type="pct"/>
            <w:tcBorders>
              <w:top w:val="nil"/>
              <w:bottom w:val="nil"/>
              <w:right w:val="nil"/>
            </w:tcBorders>
          </w:tcPr>
          <w:p w14:paraId="6F455D8B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4" w:type="pct"/>
            <w:vMerge/>
            <w:tcBorders>
              <w:top w:val="nil"/>
              <w:left w:val="nil"/>
              <w:bottom w:val="nil"/>
            </w:tcBorders>
          </w:tcPr>
          <w:p w14:paraId="53227FE0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9" w:type="pct"/>
          </w:tcPr>
          <w:p w14:paraId="6D90A13E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6086C4CD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62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5</w:t>
            </w:r>
          </w:p>
        </w:tc>
        <w:tc>
          <w:tcPr>
            <w:tcW w:w="1062" w:type="pct"/>
          </w:tcPr>
          <w:p w14:paraId="2D38E14A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27"/>
                <w:szCs w:val="22"/>
                <w:lang w:val="ms"/>
              </w:rPr>
            </w:pPr>
          </w:p>
          <w:p w14:paraId="7A278E2C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line="242" w:lineRule="auto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Menaakul kepentingan takal dalam kehidupan harian.</w:t>
            </w:r>
          </w:p>
        </w:tc>
        <w:tc>
          <w:tcPr>
            <w:tcW w:w="1208" w:type="pct"/>
            <w:vMerge/>
            <w:tcBorders>
              <w:top w:val="nil"/>
              <w:right w:val="single" w:sz="8" w:space="0" w:color="000000"/>
            </w:tcBorders>
          </w:tcPr>
          <w:p w14:paraId="5A863A53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407DC" w:rsidRPr="00CC4671" w14:paraId="41C618C9" w14:textId="77777777" w:rsidTr="002407DC">
        <w:trPr>
          <w:trHeight w:val="1307"/>
        </w:trPr>
        <w:tc>
          <w:tcPr>
            <w:tcW w:w="720" w:type="pct"/>
            <w:vMerge/>
            <w:tcBorders>
              <w:bottom w:val="single" w:sz="4" w:space="0" w:color="auto"/>
            </w:tcBorders>
          </w:tcPr>
          <w:p w14:paraId="4502CD47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327" w:type="pct"/>
            <w:tcBorders>
              <w:top w:val="nil"/>
              <w:bottom w:val="single" w:sz="4" w:space="0" w:color="auto"/>
              <w:right w:val="nil"/>
            </w:tcBorders>
          </w:tcPr>
          <w:p w14:paraId="1789EDDE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</w:tcBorders>
          </w:tcPr>
          <w:p w14:paraId="217725A8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72EC66DC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Impact" w:eastAsia="Arial" w:hAnsi="Arial"/>
                <w:sz w:val="24"/>
                <w:szCs w:val="22"/>
                <w:lang w:val="ms"/>
              </w:rPr>
            </w:pPr>
          </w:p>
          <w:p w14:paraId="7232F50A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5"/>
              <w:rPr>
                <w:rFonts w:ascii="Impact" w:eastAsia="Arial" w:hAnsi="Arial"/>
                <w:sz w:val="19"/>
                <w:szCs w:val="22"/>
                <w:lang w:val="ms"/>
              </w:rPr>
            </w:pPr>
          </w:p>
          <w:p w14:paraId="27EF68DC" w14:textId="77777777" w:rsidR="002407DC" w:rsidRPr="00CC4671" w:rsidRDefault="002407DC" w:rsidP="00CC4671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w w:val="102"/>
                <w:sz w:val="22"/>
                <w:szCs w:val="22"/>
                <w:lang w:val="ms"/>
              </w:rPr>
              <w:t>6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26968CE0" w14:textId="77777777" w:rsidR="002407DC" w:rsidRPr="00CC4671" w:rsidRDefault="002407DC" w:rsidP="00CC4671">
            <w:pPr>
              <w:widowControl w:val="0"/>
              <w:autoSpaceDE w:val="0"/>
              <w:autoSpaceDN w:val="0"/>
              <w:spacing w:before="156" w:line="237" w:lineRule="auto"/>
              <w:ind w:left="111" w:right="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C4671">
              <w:rPr>
                <w:rFonts w:ascii="Arial" w:eastAsia="Arial" w:hAnsi="Arial"/>
                <w:sz w:val="22"/>
                <w:szCs w:val="22"/>
                <w:lang w:val="ms"/>
              </w:rPr>
              <w:t>Berkomunikasi secara kreatif dan inovatif tentang jenis takal dan mempersembahkannya.</w:t>
            </w:r>
          </w:p>
        </w:tc>
        <w:tc>
          <w:tcPr>
            <w:tcW w:w="1208" w:type="pct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78A735C1" w14:textId="77777777" w:rsidR="002407DC" w:rsidRPr="00CC4671" w:rsidRDefault="002407DC" w:rsidP="00CC467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0ED135BB" w14:textId="0B06F8EA" w:rsidR="00CC4671" w:rsidRDefault="00CC4671" w:rsidP="00E1235A">
      <w:pPr>
        <w:rPr>
          <w:rFonts w:ascii="Times New Roman" w:eastAsia="Times New Roman" w:hAnsi="Times New Roman"/>
          <w:sz w:val="24"/>
        </w:rPr>
      </w:pPr>
    </w:p>
    <w:p w14:paraId="2587E268" w14:textId="69056880" w:rsidR="00CC4671" w:rsidRDefault="00CC4671" w:rsidP="00E1235A">
      <w:pPr>
        <w:rPr>
          <w:rFonts w:ascii="Times New Roman" w:eastAsia="Times New Roman" w:hAnsi="Times New Roman"/>
          <w:sz w:val="24"/>
        </w:rPr>
      </w:pPr>
    </w:p>
    <w:p w14:paraId="0F86E399" w14:textId="44D62A0A" w:rsidR="00CC4671" w:rsidRDefault="00CC4671" w:rsidP="00E1235A">
      <w:pPr>
        <w:rPr>
          <w:rFonts w:ascii="Times New Roman" w:eastAsia="Times New Roman" w:hAnsi="Times New Roman"/>
          <w:sz w:val="24"/>
        </w:rPr>
      </w:pPr>
    </w:p>
    <w:p w14:paraId="5A4BF870" w14:textId="2F86B6C8" w:rsidR="00CC4671" w:rsidRDefault="00CC4671" w:rsidP="00E1235A">
      <w:pPr>
        <w:rPr>
          <w:rFonts w:ascii="Times New Roman" w:eastAsia="Times New Roman" w:hAnsi="Times New Roman"/>
          <w:sz w:val="24"/>
        </w:rPr>
      </w:pPr>
    </w:p>
    <w:p w14:paraId="7EE5F449" w14:textId="77777777" w:rsidR="004F6317" w:rsidRDefault="004F6317" w:rsidP="00E1235A">
      <w:pPr>
        <w:rPr>
          <w:rFonts w:ascii="Times New Roman" w:eastAsia="Times New Roman" w:hAnsi="Times New Roman"/>
          <w:sz w:val="24"/>
        </w:rPr>
      </w:pPr>
    </w:p>
    <w:p w14:paraId="51162CCD" w14:textId="77777777" w:rsidR="004F6317" w:rsidRDefault="004F6317" w:rsidP="004F6317"/>
    <w:p w14:paraId="125D1E66" w14:textId="77777777" w:rsidR="002407DC" w:rsidRDefault="002407DC" w:rsidP="004F6317"/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4F6317" w14:paraId="6265D665" w14:textId="77777777" w:rsidTr="00740B93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8984" w14:textId="77777777" w:rsidR="004F6317" w:rsidRPr="003A51A7" w:rsidRDefault="004F6317" w:rsidP="00740B93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C56D03" w14:textId="77777777" w:rsidR="004F6317" w:rsidRDefault="004F6317" w:rsidP="00740B93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29F3E0B0" w14:textId="77777777" w:rsidR="004F6317" w:rsidRDefault="004F6317" w:rsidP="00740B93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0BFF7630" w14:textId="77777777" w:rsidR="004F6317" w:rsidRDefault="004F6317" w:rsidP="00740B93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4F6317" w14:paraId="3612A976" w14:textId="77777777" w:rsidTr="00740B93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BB0D" w14:textId="77777777" w:rsidR="004F6317" w:rsidRPr="003A51A7" w:rsidRDefault="004F6317" w:rsidP="00740B93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1" w:name="_Hlk151234890"/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6BAE42C" w14:textId="77777777" w:rsidR="004F6317" w:rsidRDefault="004F6317" w:rsidP="00740B93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3AD04EF7" w14:textId="77777777" w:rsidR="004F6317" w:rsidRPr="005C6936" w:rsidRDefault="004F6317" w:rsidP="00740B93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6472318B" w14:textId="77777777" w:rsidR="004F6317" w:rsidRDefault="004F6317" w:rsidP="00740B93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0BE39D35" w14:textId="77777777" w:rsidR="004F6317" w:rsidRPr="00BD7A18" w:rsidRDefault="004F6317" w:rsidP="00740B93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4F6317" w14:paraId="3567DCB2" w14:textId="77777777" w:rsidTr="00740B93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4FBD7FB" w14:textId="77777777" w:rsidR="004F6317" w:rsidRDefault="004F6317" w:rsidP="00740B93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4C996FEE" w14:textId="77777777" w:rsidR="004F6317" w:rsidRPr="00680D74" w:rsidRDefault="004F6317" w:rsidP="00740B93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1"/>
    </w:tbl>
    <w:p w14:paraId="6C8A6D55" w14:textId="77777777" w:rsidR="004F6317" w:rsidRDefault="004F6317" w:rsidP="004F6317">
      <w:pPr>
        <w:rPr>
          <w:rFonts w:ascii="Times New Roman" w:eastAsia="Times New Roman" w:hAnsi="Times New Roman"/>
          <w:sz w:val="24"/>
        </w:rPr>
      </w:pPr>
    </w:p>
    <w:p w14:paraId="15913976" w14:textId="77777777" w:rsidR="004F6317" w:rsidRDefault="004F6317" w:rsidP="004F6317">
      <w:pPr>
        <w:rPr>
          <w:rFonts w:ascii="Times New Roman" w:eastAsia="Times New Roman" w:hAnsi="Times New Roman"/>
          <w:b/>
          <w:bCs/>
        </w:rPr>
      </w:pPr>
      <w:bookmarkStart w:id="2" w:name="_Hlk121605688"/>
      <w:bookmarkStart w:id="3" w:name="_Hlk151045794"/>
      <w:bookmarkStart w:id="4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7F5626C6" w14:textId="77777777" w:rsidR="004F6317" w:rsidRPr="007D2187" w:rsidRDefault="004F6317" w:rsidP="004F6317">
      <w:pPr>
        <w:rPr>
          <w:rFonts w:ascii="Times New Roman" w:eastAsia="Times New Roman" w:hAnsi="Times New Roman"/>
          <w:b/>
          <w:bCs/>
        </w:rPr>
      </w:pPr>
    </w:p>
    <w:p w14:paraId="271A8200" w14:textId="77777777" w:rsidR="004F6317" w:rsidRPr="00F07C2C" w:rsidRDefault="004F6317" w:rsidP="004F6317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3EFA0E72" w14:textId="77777777" w:rsidR="004F6317" w:rsidRPr="00F07C2C" w:rsidRDefault="004F6317" w:rsidP="004F6317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1A08FA17" w14:textId="77777777" w:rsidR="004F6317" w:rsidRPr="00156BAD" w:rsidRDefault="004F6317" w:rsidP="004F6317">
      <w:pPr>
        <w:rPr>
          <w:rFonts w:ascii="Times New Roman" w:eastAsia="Times New Roman" w:hAnsi="Times New Roman"/>
          <w:sz w:val="28"/>
          <w:szCs w:val="28"/>
        </w:rPr>
      </w:pPr>
    </w:p>
    <w:p w14:paraId="656F138D" w14:textId="77777777" w:rsidR="004F6317" w:rsidRPr="00156BAD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714E0833" w14:textId="77777777" w:rsidR="004F6317" w:rsidRPr="00156BAD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599D6FA8" w14:textId="77777777" w:rsidR="004F6317" w:rsidRPr="00156BAD" w:rsidRDefault="004F6317" w:rsidP="004F6317">
      <w:pPr>
        <w:rPr>
          <w:rFonts w:ascii="Times New Roman" w:eastAsia="Times New Roman" w:hAnsi="Times New Roman"/>
          <w:sz w:val="28"/>
          <w:szCs w:val="28"/>
        </w:rPr>
      </w:pPr>
    </w:p>
    <w:p w14:paraId="07D165DD" w14:textId="77777777" w:rsidR="004F6317" w:rsidRPr="004271D4" w:rsidRDefault="004F6317" w:rsidP="004F6317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073D7CFF" w14:textId="77777777" w:rsidR="004F6317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CF0EE78" w14:textId="77777777" w:rsidR="004F6317" w:rsidRDefault="004F6317" w:rsidP="004F6317">
      <w:pPr>
        <w:rPr>
          <w:rFonts w:ascii="Times New Roman" w:eastAsia="Times New Roman" w:hAnsi="Times New Roman"/>
          <w:sz w:val="28"/>
          <w:szCs w:val="28"/>
        </w:rPr>
      </w:pPr>
    </w:p>
    <w:p w14:paraId="21F95567" w14:textId="77777777" w:rsidR="004F6317" w:rsidRPr="00156BAD" w:rsidRDefault="004F6317" w:rsidP="004F6317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754E01CB" w14:textId="77777777" w:rsidR="004F6317" w:rsidRDefault="004F6317" w:rsidP="004F6317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2"/>
    </w:p>
    <w:p w14:paraId="4CA7BD7C" w14:textId="77777777" w:rsidR="004F6317" w:rsidRDefault="004F6317" w:rsidP="004F6317">
      <w:pPr>
        <w:rPr>
          <w:rFonts w:ascii="Times New Roman" w:eastAsia="Times New Roman" w:hAnsi="Times New Roman"/>
          <w:sz w:val="28"/>
          <w:szCs w:val="28"/>
        </w:rPr>
      </w:pPr>
    </w:p>
    <w:p w14:paraId="5A1D17E2" w14:textId="77777777" w:rsidR="004F6317" w:rsidRDefault="004F6317" w:rsidP="004F6317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292A3123" w14:textId="77777777" w:rsidR="004F6317" w:rsidRPr="00FF494E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2ABE51A" w14:textId="77777777" w:rsidR="004F6317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7810B09" w14:textId="77777777" w:rsidR="004F6317" w:rsidRPr="004271D4" w:rsidRDefault="004F6317" w:rsidP="004F6317">
      <w:pPr>
        <w:rPr>
          <w:rFonts w:ascii="Times New Roman" w:eastAsia="Times New Roman" w:hAnsi="Times New Roman"/>
          <w:sz w:val="28"/>
          <w:szCs w:val="28"/>
        </w:rPr>
      </w:pPr>
    </w:p>
    <w:p w14:paraId="1C912406" w14:textId="77777777" w:rsidR="004F6317" w:rsidRDefault="004F6317" w:rsidP="004F6317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3"/>
    </w:p>
    <w:bookmarkEnd w:id="4"/>
    <w:p w14:paraId="28DC42BC" w14:textId="77777777" w:rsidR="002407DC" w:rsidRDefault="002407DC" w:rsidP="004F6317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071FC629" w14:textId="1963E887" w:rsidR="004F6317" w:rsidRPr="00AA43AA" w:rsidRDefault="004F6317" w:rsidP="004F6317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6901CD69" w14:textId="77777777" w:rsidR="004F6317" w:rsidRPr="004D7732" w:rsidRDefault="004F6317" w:rsidP="004F6317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05323008" w14:textId="77777777" w:rsidR="004F6317" w:rsidRPr="004D7732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7169522F" w14:textId="77777777" w:rsidR="004F6317" w:rsidRPr="004D7732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7082C683" w14:textId="77777777" w:rsidR="004F6317" w:rsidRPr="004D7732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64069017" w14:textId="77777777" w:rsidR="004F6317" w:rsidRPr="004D7732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6AD2AFF9" w14:textId="77777777" w:rsidR="004F6317" w:rsidRPr="004D7732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2FB5D9B2" w14:textId="77777777" w:rsidR="004F6317" w:rsidRPr="004D7732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5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5"/>
    </w:p>
    <w:p w14:paraId="6E6D4D6A" w14:textId="77777777" w:rsidR="004F6317" w:rsidRPr="004D7732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723FCDD8" w14:textId="77777777" w:rsidR="004F6317" w:rsidRPr="004D7732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14C8DEDE" w14:textId="3FC96608" w:rsidR="004F6317" w:rsidRPr="004D7732" w:rsidRDefault="004F6317" w:rsidP="004F6317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CC4723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791AA6D0" w14:textId="490B395E" w:rsidR="004F6317" w:rsidRDefault="0030268A" w:rsidP="004F6317">
      <w:pPr>
        <w:numPr>
          <w:ilvl w:val="0"/>
          <w:numId w:val="34"/>
        </w:numPr>
        <w:rPr>
          <w:rFonts w:ascii="Times New Roman" w:eastAsia="Times New Roman" w:hAnsi="Times New Roman"/>
          <w:sz w:val="28"/>
          <w:szCs w:val="28"/>
        </w:rPr>
      </w:pPr>
      <w:r w:rsidRPr="0030268A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0E7E744C" w14:textId="77777777" w:rsidR="004F6317" w:rsidRPr="00135CF7" w:rsidRDefault="004F6317" w:rsidP="004F6317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24404F78" w14:textId="77777777" w:rsidR="004F6317" w:rsidRPr="00135CF7" w:rsidRDefault="004F6317" w:rsidP="004F6317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5235697D" w14:textId="77777777" w:rsidR="004F6317" w:rsidRPr="00135CF7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61CB168" w14:textId="77777777" w:rsidR="004F6317" w:rsidRPr="00135CF7" w:rsidRDefault="004F6317" w:rsidP="004F6317">
      <w:pPr>
        <w:rPr>
          <w:rFonts w:ascii="Times New Roman" w:eastAsia="Times New Roman" w:hAnsi="Times New Roman"/>
          <w:sz w:val="14"/>
          <w:szCs w:val="14"/>
        </w:rPr>
      </w:pPr>
    </w:p>
    <w:p w14:paraId="75CECA2E" w14:textId="77777777" w:rsidR="004F6317" w:rsidRPr="00135CF7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192F3A07" w14:textId="77777777" w:rsidR="004F6317" w:rsidRPr="00135CF7" w:rsidRDefault="004F6317" w:rsidP="004F6317">
      <w:pPr>
        <w:rPr>
          <w:rFonts w:ascii="Times New Roman" w:eastAsia="Times New Roman" w:hAnsi="Times New Roman"/>
          <w:sz w:val="14"/>
          <w:szCs w:val="14"/>
        </w:rPr>
      </w:pPr>
    </w:p>
    <w:p w14:paraId="43D1E700" w14:textId="77777777" w:rsidR="004F6317" w:rsidRPr="00135CF7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6697B746" w14:textId="77777777" w:rsidR="004F6317" w:rsidRPr="00135CF7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655EF52F" w14:textId="77777777" w:rsidR="004F6317" w:rsidRPr="00135CF7" w:rsidRDefault="004F6317" w:rsidP="004F6317">
      <w:pPr>
        <w:rPr>
          <w:rFonts w:ascii="Times New Roman" w:eastAsia="Times New Roman" w:hAnsi="Times New Roman"/>
          <w:sz w:val="14"/>
          <w:szCs w:val="14"/>
        </w:rPr>
      </w:pPr>
    </w:p>
    <w:p w14:paraId="06F0F67A" w14:textId="77777777" w:rsidR="004F6317" w:rsidRPr="00135CF7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652C5719" w14:textId="77777777" w:rsidR="004F6317" w:rsidRPr="00135CF7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1163D6F" w14:textId="77777777" w:rsidR="004F6317" w:rsidRPr="00135CF7" w:rsidRDefault="004F6317" w:rsidP="004F6317">
      <w:pPr>
        <w:rPr>
          <w:rFonts w:ascii="Times New Roman" w:eastAsia="Times New Roman" w:hAnsi="Times New Roman"/>
          <w:sz w:val="14"/>
          <w:szCs w:val="14"/>
        </w:rPr>
      </w:pPr>
    </w:p>
    <w:p w14:paraId="7D3FC5FA" w14:textId="77777777" w:rsidR="004F6317" w:rsidRPr="00135CF7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129B155D" w14:textId="77777777" w:rsidR="004F6317" w:rsidRPr="00135CF7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8F48E8" w14:textId="77777777" w:rsidR="004F6317" w:rsidRPr="00135CF7" w:rsidRDefault="004F6317" w:rsidP="004F6317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2DECC7FF" w14:textId="77777777" w:rsidR="004F6317" w:rsidRPr="00135CF7" w:rsidRDefault="004F6317" w:rsidP="004F6317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74144FFC" w14:textId="6FC141B3" w:rsidR="004F6317" w:rsidRDefault="004F6317" w:rsidP="004F6317">
      <w:pPr>
        <w:rPr>
          <w:rFonts w:ascii="Times New Roman" w:eastAsia="Times New Roman" w:hAnsi="Times New Roman"/>
          <w:sz w:val="24"/>
        </w:rPr>
      </w:pPr>
      <w:hyperlink r:id="rId22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sectPr w:rsidR="004F6317" w:rsidSect="008C6F3A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DE665" w14:textId="77777777" w:rsidR="00526573" w:rsidRDefault="00526573" w:rsidP="00137560">
      <w:r>
        <w:separator/>
      </w:r>
    </w:p>
  </w:endnote>
  <w:endnote w:type="continuationSeparator" w:id="0">
    <w:p w14:paraId="70C8F195" w14:textId="77777777" w:rsidR="00526573" w:rsidRDefault="00526573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402510" w:rsidRPr="00A84D92" w:rsidRDefault="00402510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402510" w:rsidRPr="00A84D92" w:rsidRDefault="00402510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402510" w:rsidRDefault="00402510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402510" w:rsidRPr="00A84D92" w:rsidRDefault="00402510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402510" w:rsidRDefault="00402510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402510" w:rsidRDefault="00402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93CED" w14:textId="77777777" w:rsidR="00526573" w:rsidRDefault="00526573" w:rsidP="00137560">
      <w:r>
        <w:separator/>
      </w:r>
    </w:p>
  </w:footnote>
  <w:footnote w:type="continuationSeparator" w:id="0">
    <w:p w14:paraId="017AF243" w14:textId="77777777" w:rsidR="00526573" w:rsidRDefault="00526573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402510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49B2E523" w:rsidR="00402510" w:rsidRPr="009F4E3B" w:rsidRDefault="00402510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SAINS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3</w:t>
          </w:r>
          <w:r w:rsidR="00186598">
            <w:rPr>
              <w:rFonts w:ascii="Cambria" w:eastAsia="Times New Roman" w:hAnsi="Cambria" w:cs="Times New Roman"/>
              <w:sz w:val="24"/>
              <w:szCs w:val="24"/>
            </w:rPr>
            <w:t xml:space="preserve"> </w:t>
          </w:r>
          <w:r w:rsidR="00186598" w:rsidRPr="009F4E3B">
            <w:rPr>
              <w:rFonts w:ascii="Cambria" w:eastAsia="Times New Roman" w:hAnsi="Cambria" w:cs="Times New Roman"/>
              <w:sz w:val="24"/>
              <w:szCs w:val="24"/>
            </w:rPr>
            <w:t>(SK)</w:t>
          </w:r>
        </w:p>
      </w:tc>
      <w:tc>
        <w:tcPr>
          <w:tcW w:w="1921" w:type="dxa"/>
          <w:vAlign w:val="bottom"/>
        </w:tcPr>
        <w:p w14:paraId="7143A623" w14:textId="62A6D0BA" w:rsidR="00402510" w:rsidRPr="009F4E3B" w:rsidRDefault="00402510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F36B5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F36B5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402510" w:rsidRDefault="00402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45620BC0">
      <w:start w:val="1"/>
      <w:numFmt w:val="lowerRoman"/>
      <w:lvlText w:val="(%1)"/>
      <w:lvlJc w:val="left"/>
    </w:lvl>
    <w:lvl w:ilvl="1" w:tplc="3F9818B6">
      <w:start w:val="1"/>
      <w:numFmt w:val="bullet"/>
      <w:lvlText w:val=""/>
      <w:lvlJc w:val="left"/>
    </w:lvl>
    <w:lvl w:ilvl="2" w:tplc="55B453A6">
      <w:start w:val="1"/>
      <w:numFmt w:val="bullet"/>
      <w:lvlText w:val=""/>
      <w:lvlJc w:val="left"/>
    </w:lvl>
    <w:lvl w:ilvl="3" w:tplc="591C239A">
      <w:start w:val="1"/>
      <w:numFmt w:val="bullet"/>
      <w:lvlText w:val=""/>
      <w:lvlJc w:val="left"/>
    </w:lvl>
    <w:lvl w:ilvl="4" w:tplc="2BBE6658">
      <w:start w:val="1"/>
      <w:numFmt w:val="bullet"/>
      <w:lvlText w:val=""/>
      <w:lvlJc w:val="left"/>
    </w:lvl>
    <w:lvl w:ilvl="5" w:tplc="B778FA42">
      <w:start w:val="1"/>
      <w:numFmt w:val="bullet"/>
      <w:lvlText w:val=""/>
      <w:lvlJc w:val="left"/>
    </w:lvl>
    <w:lvl w:ilvl="6" w:tplc="7892FD74">
      <w:start w:val="1"/>
      <w:numFmt w:val="bullet"/>
      <w:lvlText w:val=""/>
      <w:lvlJc w:val="left"/>
    </w:lvl>
    <w:lvl w:ilvl="7" w:tplc="D9A4FE5A">
      <w:start w:val="1"/>
      <w:numFmt w:val="bullet"/>
      <w:lvlText w:val=""/>
      <w:lvlJc w:val="left"/>
    </w:lvl>
    <w:lvl w:ilvl="8" w:tplc="67F81D8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C464816">
      <w:start w:val="1"/>
      <w:numFmt w:val="lowerRoman"/>
      <w:lvlText w:val="%1)"/>
      <w:lvlJc w:val="left"/>
    </w:lvl>
    <w:lvl w:ilvl="1" w:tplc="BFC8038C">
      <w:start w:val="1"/>
      <w:numFmt w:val="bullet"/>
      <w:lvlText w:val=""/>
      <w:lvlJc w:val="left"/>
    </w:lvl>
    <w:lvl w:ilvl="2" w:tplc="602263F2">
      <w:start w:val="1"/>
      <w:numFmt w:val="bullet"/>
      <w:lvlText w:val=""/>
      <w:lvlJc w:val="left"/>
    </w:lvl>
    <w:lvl w:ilvl="3" w:tplc="9B96678C">
      <w:start w:val="1"/>
      <w:numFmt w:val="bullet"/>
      <w:lvlText w:val=""/>
      <w:lvlJc w:val="left"/>
    </w:lvl>
    <w:lvl w:ilvl="4" w:tplc="EE7EDD78">
      <w:start w:val="1"/>
      <w:numFmt w:val="bullet"/>
      <w:lvlText w:val=""/>
      <w:lvlJc w:val="left"/>
    </w:lvl>
    <w:lvl w:ilvl="5" w:tplc="C0541176">
      <w:start w:val="1"/>
      <w:numFmt w:val="bullet"/>
      <w:lvlText w:val=""/>
      <w:lvlJc w:val="left"/>
    </w:lvl>
    <w:lvl w:ilvl="6" w:tplc="5186F9A8">
      <w:start w:val="1"/>
      <w:numFmt w:val="bullet"/>
      <w:lvlText w:val=""/>
      <w:lvlJc w:val="left"/>
    </w:lvl>
    <w:lvl w:ilvl="7" w:tplc="3AA2DFD8">
      <w:start w:val="1"/>
      <w:numFmt w:val="bullet"/>
      <w:lvlText w:val=""/>
      <w:lvlJc w:val="left"/>
    </w:lvl>
    <w:lvl w:ilvl="8" w:tplc="FCC48B3C">
      <w:start w:val="1"/>
      <w:numFmt w:val="bullet"/>
      <w:lvlText w:val=""/>
      <w:lvlJc w:val="left"/>
    </w:lvl>
  </w:abstractNum>
  <w:abstractNum w:abstractNumId="2" w15:restartNumberingAfterBreak="0">
    <w:nsid w:val="07B31DB0"/>
    <w:multiLevelType w:val="hybridMultilevel"/>
    <w:tmpl w:val="55006BA4"/>
    <w:lvl w:ilvl="0" w:tplc="F5405FBA">
      <w:start w:val="1"/>
      <w:numFmt w:val="lowerRoman"/>
      <w:lvlText w:val="(%1)"/>
      <w:lvlJc w:val="left"/>
      <w:pPr>
        <w:ind w:left="450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BE10FE0E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EF7023C8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37E6F11A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37E00460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48183150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2B8CDF4A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A1C22520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96D62F8A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3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60749B6"/>
    <w:multiLevelType w:val="hybridMultilevel"/>
    <w:tmpl w:val="0B08737E"/>
    <w:lvl w:ilvl="0" w:tplc="47C0DD22">
      <w:start w:val="1"/>
      <w:numFmt w:val="lowerRoman"/>
      <w:lvlText w:val="(%1)"/>
      <w:lvlJc w:val="left"/>
      <w:pPr>
        <w:ind w:left="444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F5762F92">
      <w:numFmt w:val="bullet"/>
      <w:lvlText w:val="•"/>
      <w:lvlJc w:val="left"/>
      <w:pPr>
        <w:ind w:left="678" w:hanging="361"/>
      </w:pPr>
      <w:rPr>
        <w:rFonts w:hint="default"/>
        <w:lang w:val="ms" w:eastAsia="en-US" w:bidi="ar-SA"/>
      </w:rPr>
    </w:lvl>
    <w:lvl w:ilvl="2" w:tplc="5E627232">
      <w:numFmt w:val="bullet"/>
      <w:lvlText w:val="•"/>
      <w:lvlJc w:val="left"/>
      <w:pPr>
        <w:ind w:left="916" w:hanging="361"/>
      </w:pPr>
      <w:rPr>
        <w:rFonts w:hint="default"/>
        <w:lang w:val="ms" w:eastAsia="en-US" w:bidi="ar-SA"/>
      </w:rPr>
    </w:lvl>
    <w:lvl w:ilvl="3" w:tplc="4A7E3FB6">
      <w:numFmt w:val="bullet"/>
      <w:lvlText w:val="•"/>
      <w:lvlJc w:val="left"/>
      <w:pPr>
        <w:ind w:left="1154" w:hanging="361"/>
      </w:pPr>
      <w:rPr>
        <w:rFonts w:hint="default"/>
        <w:lang w:val="ms" w:eastAsia="en-US" w:bidi="ar-SA"/>
      </w:rPr>
    </w:lvl>
    <w:lvl w:ilvl="4" w:tplc="A6BE3358">
      <w:numFmt w:val="bullet"/>
      <w:lvlText w:val="•"/>
      <w:lvlJc w:val="left"/>
      <w:pPr>
        <w:ind w:left="1392" w:hanging="361"/>
      </w:pPr>
      <w:rPr>
        <w:rFonts w:hint="default"/>
        <w:lang w:val="ms" w:eastAsia="en-US" w:bidi="ar-SA"/>
      </w:rPr>
    </w:lvl>
    <w:lvl w:ilvl="5" w:tplc="0C3826C0">
      <w:numFmt w:val="bullet"/>
      <w:lvlText w:val="•"/>
      <w:lvlJc w:val="left"/>
      <w:pPr>
        <w:ind w:left="1631" w:hanging="361"/>
      </w:pPr>
      <w:rPr>
        <w:rFonts w:hint="default"/>
        <w:lang w:val="ms" w:eastAsia="en-US" w:bidi="ar-SA"/>
      </w:rPr>
    </w:lvl>
    <w:lvl w:ilvl="6" w:tplc="DBB66BA6">
      <w:numFmt w:val="bullet"/>
      <w:lvlText w:val="•"/>
      <w:lvlJc w:val="left"/>
      <w:pPr>
        <w:ind w:left="1869" w:hanging="361"/>
      </w:pPr>
      <w:rPr>
        <w:rFonts w:hint="default"/>
        <w:lang w:val="ms" w:eastAsia="en-US" w:bidi="ar-SA"/>
      </w:rPr>
    </w:lvl>
    <w:lvl w:ilvl="7" w:tplc="342E4140">
      <w:numFmt w:val="bullet"/>
      <w:lvlText w:val="•"/>
      <w:lvlJc w:val="left"/>
      <w:pPr>
        <w:ind w:left="2107" w:hanging="361"/>
      </w:pPr>
      <w:rPr>
        <w:rFonts w:hint="default"/>
        <w:lang w:val="ms" w:eastAsia="en-US" w:bidi="ar-SA"/>
      </w:rPr>
    </w:lvl>
    <w:lvl w:ilvl="8" w:tplc="C9EC1D12">
      <w:numFmt w:val="bullet"/>
      <w:lvlText w:val="•"/>
      <w:lvlJc w:val="left"/>
      <w:pPr>
        <w:ind w:left="2345" w:hanging="361"/>
      </w:pPr>
      <w:rPr>
        <w:rFonts w:hint="default"/>
        <w:lang w:val="ms" w:eastAsia="en-US" w:bidi="ar-SA"/>
      </w:rPr>
    </w:lvl>
  </w:abstractNum>
  <w:abstractNum w:abstractNumId="6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56190"/>
    <w:multiLevelType w:val="hybridMultilevel"/>
    <w:tmpl w:val="439C05B2"/>
    <w:lvl w:ilvl="0" w:tplc="C59EDB2E">
      <w:start w:val="1"/>
      <w:numFmt w:val="lowerRoman"/>
      <w:lvlText w:val="(%1)"/>
      <w:lvlJc w:val="left"/>
      <w:pPr>
        <w:ind w:left="496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28ACCECE">
      <w:numFmt w:val="bullet"/>
      <w:lvlText w:val="•"/>
      <w:lvlJc w:val="left"/>
      <w:pPr>
        <w:ind w:left="733" w:hanging="361"/>
      </w:pPr>
      <w:rPr>
        <w:rFonts w:hint="default"/>
        <w:lang w:val="ms" w:eastAsia="en-US" w:bidi="ar-SA"/>
      </w:rPr>
    </w:lvl>
    <w:lvl w:ilvl="2" w:tplc="2CAC2CA4">
      <w:numFmt w:val="bullet"/>
      <w:lvlText w:val="•"/>
      <w:lvlJc w:val="left"/>
      <w:pPr>
        <w:ind w:left="966" w:hanging="361"/>
      </w:pPr>
      <w:rPr>
        <w:rFonts w:hint="default"/>
        <w:lang w:val="ms" w:eastAsia="en-US" w:bidi="ar-SA"/>
      </w:rPr>
    </w:lvl>
    <w:lvl w:ilvl="3" w:tplc="15A25810">
      <w:numFmt w:val="bullet"/>
      <w:lvlText w:val="•"/>
      <w:lvlJc w:val="left"/>
      <w:pPr>
        <w:ind w:left="1199" w:hanging="361"/>
      </w:pPr>
      <w:rPr>
        <w:rFonts w:hint="default"/>
        <w:lang w:val="ms" w:eastAsia="en-US" w:bidi="ar-SA"/>
      </w:rPr>
    </w:lvl>
    <w:lvl w:ilvl="4" w:tplc="AE58EDC6">
      <w:numFmt w:val="bullet"/>
      <w:lvlText w:val="•"/>
      <w:lvlJc w:val="left"/>
      <w:pPr>
        <w:ind w:left="1432" w:hanging="361"/>
      </w:pPr>
      <w:rPr>
        <w:rFonts w:hint="default"/>
        <w:lang w:val="ms" w:eastAsia="en-US" w:bidi="ar-SA"/>
      </w:rPr>
    </w:lvl>
    <w:lvl w:ilvl="5" w:tplc="6330898E">
      <w:numFmt w:val="bullet"/>
      <w:lvlText w:val="•"/>
      <w:lvlJc w:val="left"/>
      <w:pPr>
        <w:ind w:left="1665" w:hanging="361"/>
      </w:pPr>
      <w:rPr>
        <w:rFonts w:hint="default"/>
        <w:lang w:val="ms" w:eastAsia="en-US" w:bidi="ar-SA"/>
      </w:rPr>
    </w:lvl>
    <w:lvl w:ilvl="6" w:tplc="9348B1A4">
      <w:numFmt w:val="bullet"/>
      <w:lvlText w:val="•"/>
      <w:lvlJc w:val="left"/>
      <w:pPr>
        <w:ind w:left="1898" w:hanging="361"/>
      </w:pPr>
      <w:rPr>
        <w:rFonts w:hint="default"/>
        <w:lang w:val="ms" w:eastAsia="en-US" w:bidi="ar-SA"/>
      </w:rPr>
    </w:lvl>
    <w:lvl w:ilvl="7" w:tplc="4C245A60">
      <w:numFmt w:val="bullet"/>
      <w:lvlText w:val="•"/>
      <w:lvlJc w:val="left"/>
      <w:pPr>
        <w:ind w:left="2131" w:hanging="361"/>
      </w:pPr>
      <w:rPr>
        <w:rFonts w:hint="default"/>
        <w:lang w:val="ms" w:eastAsia="en-US" w:bidi="ar-SA"/>
      </w:rPr>
    </w:lvl>
    <w:lvl w:ilvl="8" w:tplc="8174B0F4">
      <w:numFmt w:val="bullet"/>
      <w:lvlText w:val="•"/>
      <w:lvlJc w:val="left"/>
      <w:pPr>
        <w:ind w:left="2364" w:hanging="361"/>
      </w:pPr>
      <w:rPr>
        <w:rFonts w:hint="default"/>
        <w:lang w:val="ms" w:eastAsia="en-US" w:bidi="ar-SA"/>
      </w:rPr>
    </w:lvl>
  </w:abstractNum>
  <w:abstractNum w:abstractNumId="8" w15:restartNumberingAfterBreak="0">
    <w:nsid w:val="1AAE3278"/>
    <w:multiLevelType w:val="hybridMultilevel"/>
    <w:tmpl w:val="ABC88A92"/>
    <w:lvl w:ilvl="0" w:tplc="93C209DC">
      <w:start w:val="1"/>
      <w:numFmt w:val="lowerRoman"/>
      <w:lvlText w:val="(%1)"/>
      <w:lvlJc w:val="left"/>
      <w:pPr>
        <w:ind w:left="450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7D8CFBB4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DB060248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C6F09968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AC78147C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2F70225E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D2743348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BF827BBE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841CBCCE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9" w15:restartNumberingAfterBreak="0">
    <w:nsid w:val="26500CC9"/>
    <w:multiLevelType w:val="hybridMultilevel"/>
    <w:tmpl w:val="3D125E9C"/>
    <w:lvl w:ilvl="0" w:tplc="01C8ACB6">
      <w:start w:val="1"/>
      <w:numFmt w:val="lowerRoman"/>
      <w:lvlText w:val="(%1)"/>
      <w:lvlJc w:val="left"/>
      <w:pPr>
        <w:ind w:left="360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0D0BE1E">
      <w:numFmt w:val="bullet"/>
      <w:lvlText w:val="•"/>
      <w:lvlJc w:val="left"/>
      <w:pPr>
        <w:ind w:left="612" w:hanging="360"/>
      </w:pPr>
      <w:rPr>
        <w:rFonts w:hint="default"/>
        <w:lang w:val="ms" w:eastAsia="en-US" w:bidi="ar-SA"/>
      </w:rPr>
    </w:lvl>
    <w:lvl w:ilvl="2" w:tplc="001C9F5A">
      <w:numFmt w:val="bullet"/>
      <w:lvlText w:val="•"/>
      <w:lvlJc w:val="left"/>
      <w:pPr>
        <w:ind w:left="859" w:hanging="360"/>
      </w:pPr>
      <w:rPr>
        <w:rFonts w:hint="default"/>
        <w:lang w:val="ms" w:eastAsia="en-US" w:bidi="ar-SA"/>
      </w:rPr>
    </w:lvl>
    <w:lvl w:ilvl="3" w:tplc="C9BCD736">
      <w:numFmt w:val="bullet"/>
      <w:lvlText w:val="•"/>
      <w:lvlJc w:val="left"/>
      <w:pPr>
        <w:ind w:left="1106" w:hanging="360"/>
      </w:pPr>
      <w:rPr>
        <w:rFonts w:hint="default"/>
        <w:lang w:val="ms" w:eastAsia="en-US" w:bidi="ar-SA"/>
      </w:rPr>
    </w:lvl>
    <w:lvl w:ilvl="4" w:tplc="E9C24EA0">
      <w:numFmt w:val="bullet"/>
      <w:lvlText w:val="•"/>
      <w:lvlJc w:val="left"/>
      <w:pPr>
        <w:ind w:left="1354" w:hanging="360"/>
      </w:pPr>
      <w:rPr>
        <w:rFonts w:hint="default"/>
        <w:lang w:val="ms" w:eastAsia="en-US" w:bidi="ar-SA"/>
      </w:rPr>
    </w:lvl>
    <w:lvl w:ilvl="5" w:tplc="C2E0AF8E">
      <w:numFmt w:val="bullet"/>
      <w:lvlText w:val="•"/>
      <w:lvlJc w:val="left"/>
      <w:pPr>
        <w:ind w:left="1601" w:hanging="360"/>
      </w:pPr>
      <w:rPr>
        <w:rFonts w:hint="default"/>
        <w:lang w:val="ms" w:eastAsia="en-US" w:bidi="ar-SA"/>
      </w:rPr>
    </w:lvl>
    <w:lvl w:ilvl="6" w:tplc="6F6CF836">
      <w:numFmt w:val="bullet"/>
      <w:lvlText w:val="•"/>
      <w:lvlJc w:val="left"/>
      <w:pPr>
        <w:ind w:left="1848" w:hanging="360"/>
      </w:pPr>
      <w:rPr>
        <w:rFonts w:hint="default"/>
        <w:lang w:val="ms" w:eastAsia="en-US" w:bidi="ar-SA"/>
      </w:rPr>
    </w:lvl>
    <w:lvl w:ilvl="7" w:tplc="D94CED4A">
      <w:numFmt w:val="bullet"/>
      <w:lvlText w:val="•"/>
      <w:lvlJc w:val="left"/>
      <w:pPr>
        <w:ind w:left="2096" w:hanging="360"/>
      </w:pPr>
      <w:rPr>
        <w:rFonts w:hint="default"/>
        <w:lang w:val="ms" w:eastAsia="en-US" w:bidi="ar-SA"/>
      </w:rPr>
    </w:lvl>
    <w:lvl w:ilvl="8" w:tplc="F70AF8D0">
      <w:numFmt w:val="bullet"/>
      <w:lvlText w:val="•"/>
      <w:lvlJc w:val="left"/>
      <w:pPr>
        <w:ind w:left="2343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97EA4"/>
    <w:multiLevelType w:val="hybridMultilevel"/>
    <w:tmpl w:val="76A03F64"/>
    <w:lvl w:ilvl="0" w:tplc="31F60952">
      <w:start w:val="1"/>
      <w:numFmt w:val="lowerRoman"/>
      <w:lvlText w:val="(%1)"/>
      <w:lvlJc w:val="left"/>
      <w:pPr>
        <w:ind w:left="505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D6D650FE">
      <w:numFmt w:val="bullet"/>
      <w:lvlText w:val="•"/>
      <w:lvlJc w:val="left"/>
      <w:pPr>
        <w:ind w:left="776" w:hanging="361"/>
      </w:pPr>
      <w:rPr>
        <w:rFonts w:hint="default"/>
        <w:lang w:val="ms" w:eastAsia="en-US" w:bidi="ar-SA"/>
      </w:rPr>
    </w:lvl>
    <w:lvl w:ilvl="2" w:tplc="9E2EEC1E">
      <w:numFmt w:val="bullet"/>
      <w:lvlText w:val="•"/>
      <w:lvlJc w:val="left"/>
      <w:pPr>
        <w:ind w:left="1052" w:hanging="361"/>
      </w:pPr>
      <w:rPr>
        <w:rFonts w:hint="default"/>
        <w:lang w:val="ms" w:eastAsia="en-US" w:bidi="ar-SA"/>
      </w:rPr>
    </w:lvl>
    <w:lvl w:ilvl="3" w:tplc="FD125B0C">
      <w:numFmt w:val="bullet"/>
      <w:lvlText w:val="•"/>
      <w:lvlJc w:val="left"/>
      <w:pPr>
        <w:ind w:left="1329" w:hanging="361"/>
      </w:pPr>
      <w:rPr>
        <w:rFonts w:hint="default"/>
        <w:lang w:val="ms" w:eastAsia="en-US" w:bidi="ar-SA"/>
      </w:rPr>
    </w:lvl>
    <w:lvl w:ilvl="4" w:tplc="69D6D210">
      <w:numFmt w:val="bullet"/>
      <w:lvlText w:val="•"/>
      <w:lvlJc w:val="left"/>
      <w:pPr>
        <w:ind w:left="1605" w:hanging="361"/>
      </w:pPr>
      <w:rPr>
        <w:rFonts w:hint="default"/>
        <w:lang w:val="ms" w:eastAsia="en-US" w:bidi="ar-SA"/>
      </w:rPr>
    </w:lvl>
    <w:lvl w:ilvl="5" w:tplc="292E37C4">
      <w:numFmt w:val="bullet"/>
      <w:lvlText w:val="•"/>
      <w:lvlJc w:val="left"/>
      <w:pPr>
        <w:ind w:left="1882" w:hanging="361"/>
      </w:pPr>
      <w:rPr>
        <w:rFonts w:hint="default"/>
        <w:lang w:val="ms" w:eastAsia="en-US" w:bidi="ar-SA"/>
      </w:rPr>
    </w:lvl>
    <w:lvl w:ilvl="6" w:tplc="A6209630">
      <w:numFmt w:val="bullet"/>
      <w:lvlText w:val="•"/>
      <w:lvlJc w:val="left"/>
      <w:pPr>
        <w:ind w:left="2158" w:hanging="361"/>
      </w:pPr>
      <w:rPr>
        <w:rFonts w:hint="default"/>
        <w:lang w:val="ms" w:eastAsia="en-US" w:bidi="ar-SA"/>
      </w:rPr>
    </w:lvl>
    <w:lvl w:ilvl="7" w:tplc="24AAEF46">
      <w:numFmt w:val="bullet"/>
      <w:lvlText w:val="•"/>
      <w:lvlJc w:val="left"/>
      <w:pPr>
        <w:ind w:left="2435" w:hanging="361"/>
      </w:pPr>
      <w:rPr>
        <w:rFonts w:hint="default"/>
        <w:lang w:val="ms" w:eastAsia="en-US" w:bidi="ar-SA"/>
      </w:rPr>
    </w:lvl>
    <w:lvl w:ilvl="8" w:tplc="13FE7638">
      <w:numFmt w:val="bullet"/>
      <w:lvlText w:val="•"/>
      <w:lvlJc w:val="left"/>
      <w:pPr>
        <w:ind w:left="2711" w:hanging="361"/>
      </w:pPr>
      <w:rPr>
        <w:rFonts w:hint="default"/>
        <w:lang w:val="ms" w:eastAsia="en-US" w:bidi="ar-SA"/>
      </w:rPr>
    </w:lvl>
  </w:abstractNum>
  <w:abstractNum w:abstractNumId="12" w15:restartNumberingAfterBreak="0">
    <w:nsid w:val="2AE831FD"/>
    <w:multiLevelType w:val="hybridMultilevel"/>
    <w:tmpl w:val="F7003BE4"/>
    <w:lvl w:ilvl="0" w:tplc="05583D7E">
      <w:start w:val="1"/>
      <w:numFmt w:val="lowerRoman"/>
      <w:lvlText w:val="(%1)"/>
      <w:lvlJc w:val="left"/>
      <w:pPr>
        <w:ind w:left="633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AD6176E">
      <w:numFmt w:val="bullet"/>
      <w:lvlText w:val="•"/>
      <w:lvlJc w:val="left"/>
      <w:pPr>
        <w:ind w:left="886" w:hanging="360"/>
      </w:pPr>
      <w:rPr>
        <w:rFonts w:hint="default"/>
        <w:lang w:val="ms" w:eastAsia="en-US" w:bidi="ar-SA"/>
      </w:rPr>
    </w:lvl>
    <w:lvl w:ilvl="2" w:tplc="4ACCC758">
      <w:numFmt w:val="bullet"/>
      <w:lvlText w:val="•"/>
      <w:lvlJc w:val="left"/>
      <w:pPr>
        <w:ind w:left="1133" w:hanging="360"/>
      </w:pPr>
      <w:rPr>
        <w:rFonts w:hint="default"/>
        <w:lang w:val="ms" w:eastAsia="en-US" w:bidi="ar-SA"/>
      </w:rPr>
    </w:lvl>
    <w:lvl w:ilvl="3" w:tplc="124E921C">
      <w:numFmt w:val="bullet"/>
      <w:lvlText w:val="•"/>
      <w:lvlJc w:val="left"/>
      <w:pPr>
        <w:ind w:left="1380" w:hanging="360"/>
      </w:pPr>
      <w:rPr>
        <w:rFonts w:hint="default"/>
        <w:lang w:val="ms" w:eastAsia="en-US" w:bidi="ar-SA"/>
      </w:rPr>
    </w:lvl>
    <w:lvl w:ilvl="4" w:tplc="BE6CAD4E">
      <w:numFmt w:val="bullet"/>
      <w:lvlText w:val="•"/>
      <w:lvlJc w:val="left"/>
      <w:pPr>
        <w:ind w:left="1627" w:hanging="360"/>
      </w:pPr>
      <w:rPr>
        <w:rFonts w:hint="default"/>
        <w:lang w:val="ms" w:eastAsia="en-US" w:bidi="ar-SA"/>
      </w:rPr>
    </w:lvl>
    <w:lvl w:ilvl="5" w:tplc="30C8C5C6">
      <w:numFmt w:val="bullet"/>
      <w:lvlText w:val="•"/>
      <w:lvlJc w:val="left"/>
      <w:pPr>
        <w:ind w:left="1874" w:hanging="360"/>
      </w:pPr>
      <w:rPr>
        <w:rFonts w:hint="default"/>
        <w:lang w:val="ms" w:eastAsia="en-US" w:bidi="ar-SA"/>
      </w:rPr>
    </w:lvl>
    <w:lvl w:ilvl="6" w:tplc="DC2290FA">
      <w:numFmt w:val="bullet"/>
      <w:lvlText w:val="•"/>
      <w:lvlJc w:val="left"/>
      <w:pPr>
        <w:ind w:left="2121" w:hanging="360"/>
      </w:pPr>
      <w:rPr>
        <w:rFonts w:hint="default"/>
        <w:lang w:val="ms" w:eastAsia="en-US" w:bidi="ar-SA"/>
      </w:rPr>
    </w:lvl>
    <w:lvl w:ilvl="7" w:tplc="47D401F4">
      <w:numFmt w:val="bullet"/>
      <w:lvlText w:val="•"/>
      <w:lvlJc w:val="left"/>
      <w:pPr>
        <w:ind w:left="2368" w:hanging="360"/>
      </w:pPr>
      <w:rPr>
        <w:rFonts w:hint="default"/>
        <w:lang w:val="ms" w:eastAsia="en-US" w:bidi="ar-SA"/>
      </w:rPr>
    </w:lvl>
    <w:lvl w:ilvl="8" w:tplc="3112CBE0">
      <w:numFmt w:val="bullet"/>
      <w:lvlText w:val="•"/>
      <w:lvlJc w:val="left"/>
      <w:pPr>
        <w:ind w:left="2615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2D821A58"/>
    <w:multiLevelType w:val="hybridMultilevel"/>
    <w:tmpl w:val="BD389068"/>
    <w:lvl w:ilvl="0" w:tplc="4F8037F6">
      <w:start w:val="1"/>
      <w:numFmt w:val="lowerRoman"/>
      <w:lvlText w:val="(%1)"/>
      <w:lvlJc w:val="left"/>
      <w:pPr>
        <w:ind w:left="451" w:hanging="33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3D2C4300">
      <w:numFmt w:val="bullet"/>
      <w:lvlText w:val="•"/>
      <w:lvlJc w:val="left"/>
      <w:pPr>
        <w:ind w:left="678" w:hanging="331"/>
      </w:pPr>
      <w:rPr>
        <w:rFonts w:hint="default"/>
        <w:lang w:val="ms" w:eastAsia="en-US" w:bidi="ar-SA"/>
      </w:rPr>
    </w:lvl>
    <w:lvl w:ilvl="2" w:tplc="DC1E1AE2">
      <w:numFmt w:val="bullet"/>
      <w:lvlText w:val="•"/>
      <w:lvlJc w:val="left"/>
      <w:pPr>
        <w:ind w:left="897" w:hanging="331"/>
      </w:pPr>
      <w:rPr>
        <w:rFonts w:hint="default"/>
        <w:lang w:val="ms" w:eastAsia="en-US" w:bidi="ar-SA"/>
      </w:rPr>
    </w:lvl>
    <w:lvl w:ilvl="3" w:tplc="D52A5BDE">
      <w:numFmt w:val="bullet"/>
      <w:lvlText w:val="•"/>
      <w:lvlJc w:val="left"/>
      <w:pPr>
        <w:ind w:left="1116" w:hanging="331"/>
      </w:pPr>
      <w:rPr>
        <w:rFonts w:hint="default"/>
        <w:lang w:val="ms" w:eastAsia="en-US" w:bidi="ar-SA"/>
      </w:rPr>
    </w:lvl>
    <w:lvl w:ilvl="4" w:tplc="C2E2DE8C">
      <w:numFmt w:val="bullet"/>
      <w:lvlText w:val="•"/>
      <w:lvlJc w:val="left"/>
      <w:pPr>
        <w:ind w:left="1335" w:hanging="331"/>
      </w:pPr>
      <w:rPr>
        <w:rFonts w:hint="default"/>
        <w:lang w:val="ms" w:eastAsia="en-US" w:bidi="ar-SA"/>
      </w:rPr>
    </w:lvl>
    <w:lvl w:ilvl="5" w:tplc="65028C8E">
      <w:numFmt w:val="bullet"/>
      <w:lvlText w:val="•"/>
      <w:lvlJc w:val="left"/>
      <w:pPr>
        <w:ind w:left="1554" w:hanging="331"/>
      </w:pPr>
      <w:rPr>
        <w:rFonts w:hint="default"/>
        <w:lang w:val="ms" w:eastAsia="en-US" w:bidi="ar-SA"/>
      </w:rPr>
    </w:lvl>
    <w:lvl w:ilvl="6" w:tplc="85709C7C">
      <w:numFmt w:val="bullet"/>
      <w:lvlText w:val="•"/>
      <w:lvlJc w:val="left"/>
      <w:pPr>
        <w:ind w:left="1773" w:hanging="331"/>
      </w:pPr>
      <w:rPr>
        <w:rFonts w:hint="default"/>
        <w:lang w:val="ms" w:eastAsia="en-US" w:bidi="ar-SA"/>
      </w:rPr>
    </w:lvl>
    <w:lvl w:ilvl="7" w:tplc="E584918E">
      <w:numFmt w:val="bullet"/>
      <w:lvlText w:val="•"/>
      <w:lvlJc w:val="left"/>
      <w:pPr>
        <w:ind w:left="1992" w:hanging="331"/>
      </w:pPr>
      <w:rPr>
        <w:rFonts w:hint="default"/>
        <w:lang w:val="ms" w:eastAsia="en-US" w:bidi="ar-SA"/>
      </w:rPr>
    </w:lvl>
    <w:lvl w:ilvl="8" w:tplc="81D8D590">
      <w:numFmt w:val="bullet"/>
      <w:lvlText w:val="•"/>
      <w:lvlJc w:val="left"/>
      <w:pPr>
        <w:ind w:left="2211" w:hanging="331"/>
      </w:pPr>
      <w:rPr>
        <w:rFonts w:hint="default"/>
        <w:lang w:val="ms" w:eastAsia="en-US" w:bidi="ar-SA"/>
      </w:rPr>
    </w:lvl>
  </w:abstractNum>
  <w:abstractNum w:abstractNumId="14" w15:restartNumberingAfterBreak="0">
    <w:nsid w:val="2DED1A60"/>
    <w:multiLevelType w:val="hybridMultilevel"/>
    <w:tmpl w:val="36A23BE0"/>
    <w:lvl w:ilvl="0" w:tplc="5C045C7A"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C002E"/>
    <w:multiLevelType w:val="hybridMultilevel"/>
    <w:tmpl w:val="1AE4F076"/>
    <w:lvl w:ilvl="0" w:tplc="FFFFFFFF">
      <w:start w:val="1"/>
      <w:numFmt w:val="lowerRoman"/>
      <w:lvlText w:val="(%1)"/>
      <w:lvlJc w:val="left"/>
      <w:pPr>
        <w:ind w:left="491" w:hanging="36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FFFFFFFF">
      <w:numFmt w:val="bullet"/>
      <w:lvlText w:val="•"/>
      <w:lvlJc w:val="left"/>
      <w:pPr>
        <w:ind w:left="732" w:hanging="360"/>
      </w:pPr>
      <w:rPr>
        <w:rFonts w:hint="default"/>
        <w:lang w:val="ms" w:eastAsia="en-US" w:bidi="ar-SA"/>
      </w:rPr>
    </w:lvl>
    <w:lvl w:ilvl="2" w:tplc="FFFFFFFF">
      <w:numFmt w:val="bullet"/>
      <w:lvlText w:val="•"/>
      <w:lvlJc w:val="left"/>
      <w:pPr>
        <w:ind w:left="965" w:hanging="36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1198" w:hanging="36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1431" w:hanging="36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1897" w:hanging="36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2129" w:hanging="36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</w:abstractNum>
  <w:abstractNum w:abstractNumId="16" w15:restartNumberingAfterBreak="0">
    <w:nsid w:val="3F281C05"/>
    <w:multiLevelType w:val="hybridMultilevel"/>
    <w:tmpl w:val="381CDB10"/>
    <w:lvl w:ilvl="0" w:tplc="91724E50">
      <w:start w:val="1"/>
      <w:numFmt w:val="lowerRoman"/>
      <w:lvlText w:val="(%1)"/>
      <w:lvlJc w:val="left"/>
      <w:pPr>
        <w:ind w:left="681" w:hanging="42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B6D24F34">
      <w:numFmt w:val="bullet"/>
      <w:lvlText w:val="•"/>
      <w:lvlJc w:val="left"/>
      <w:pPr>
        <w:ind w:left="922" w:hanging="426"/>
      </w:pPr>
      <w:rPr>
        <w:rFonts w:hint="default"/>
        <w:lang w:val="ms" w:eastAsia="en-US" w:bidi="ar-SA"/>
      </w:rPr>
    </w:lvl>
    <w:lvl w:ilvl="2" w:tplc="E05E0FE8">
      <w:numFmt w:val="bullet"/>
      <w:lvlText w:val="•"/>
      <w:lvlJc w:val="left"/>
      <w:pPr>
        <w:ind w:left="1165" w:hanging="426"/>
      </w:pPr>
      <w:rPr>
        <w:rFonts w:hint="default"/>
        <w:lang w:val="ms" w:eastAsia="en-US" w:bidi="ar-SA"/>
      </w:rPr>
    </w:lvl>
    <w:lvl w:ilvl="3" w:tplc="747C47EA">
      <w:numFmt w:val="bullet"/>
      <w:lvlText w:val="•"/>
      <w:lvlJc w:val="left"/>
      <w:pPr>
        <w:ind w:left="1408" w:hanging="426"/>
      </w:pPr>
      <w:rPr>
        <w:rFonts w:hint="default"/>
        <w:lang w:val="ms" w:eastAsia="en-US" w:bidi="ar-SA"/>
      </w:rPr>
    </w:lvl>
    <w:lvl w:ilvl="4" w:tplc="46C2CD2E">
      <w:numFmt w:val="bullet"/>
      <w:lvlText w:val="•"/>
      <w:lvlJc w:val="left"/>
      <w:pPr>
        <w:ind w:left="1651" w:hanging="426"/>
      </w:pPr>
      <w:rPr>
        <w:rFonts w:hint="default"/>
        <w:lang w:val="ms" w:eastAsia="en-US" w:bidi="ar-SA"/>
      </w:rPr>
    </w:lvl>
    <w:lvl w:ilvl="5" w:tplc="FD0E9D22">
      <w:numFmt w:val="bullet"/>
      <w:lvlText w:val="•"/>
      <w:lvlJc w:val="left"/>
      <w:pPr>
        <w:ind w:left="1894" w:hanging="426"/>
      </w:pPr>
      <w:rPr>
        <w:rFonts w:hint="default"/>
        <w:lang w:val="ms" w:eastAsia="en-US" w:bidi="ar-SA"/>
      </w:rPr>
    </w:lvl>
    <w:lvl w:ilvl="6" w:tplc="A1060C32">
      <w:numFmt w:val="bullet"/>
      <w:lvlText w:val="•"/>
      <w:lvlJc w:val="left"/>
      <w:pPr>
        <w:ind w:left="2137" w:hanging="426"/>
      </w:pPr>
      <w:rPr>
        <w:rFonts w:hint="default"/>
        <w:lang w:val="ms" w:eastAsia="en-US" w:bidi="ar-SA"/>
      </w:rPr>
    </w:lvl>
    <w:lvl w:ilvl="7" w:tplc="2992491E">
      <w:numFmt w:val="bullet"/>
      <w:lvlText w:val="•"/>
      <w:lvlJc w:val="left"/>
      <w:pPr>
        <w:ind w:left="2380" w:hanging="426"/>
      </w:pPr>
      <w:rPr>
        <w:rFonts w:hint="default"/>
        <w:lang w:val="ms" w:eastAsia="en-US" w:bidi="ar-SA"/>
      </w:rPr>
    </w:lvl>
    <w:lvl w:ilvl="8" w:tplc="90DE0844">
      <w:numFmt w:val="bullet"/>
      <w:lvlText w:val="•"/>
      <w:lvlJc w:val="left"/>
      <w:pPr>
        <w:ind w:left="2623" w:hanging="426"/>
      </w:pPr>
      <w:rPr>
        <w:rFonts w:hint="default"/>
        <w:lang w:val="ms" w:eastAsia="en-US" w:bidi="ar-SA"/>
      </w:rPr>
    </w:lvl>
  </w:abstractNum>
  <w:abstractNum w:abstractNumId="17" w15:restartNumberingAfterBreak="0">
    <w:nsid w:val="43695573"/>
    <w:multiLevelType w:val="hybridMultilevel"/>
    <w:tmpl w:val="EBCEE0B8"/>
    <w:lvl w:ilvl="0" w:tplc="A58A1C4A">
      <w:start w:val="1"/>
      <w:numFmt w:val="lowerRoman"/>
      <w:lvlText w:val="(%1)"/>
      <w:lvlJc w:val="left"/>
      <w:pPr>
        <w:ind w:left="466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B98804C6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6CF43AA8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CE182B4C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7FFA35BE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2CF65A10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697ACEBA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2B20F684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C7602A7A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18" w15:restartNumberingAfterBreak="0">
    <w:nsid w:val="44D44B1E"/>
    <w:multiLevelType w:val="hybridMultilevel"/>
    <w:tmpl w:val="F860469A"/>
    <w:lvl w:ilvl="0" w:tplc="E1B6AF44">
      <w:start w:val="1"/>
      <w:numFmt w:val="lowerRoman"/>
      <w:lvlText w:val="(%1)"/>
      <w:lvlJc w:val="left"/>
      <w:pPr>
        <w:ind w:left="622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7B8CA78">
      <w:numFmt w:val="bullet"/>
      <w:lvlText w:val="•"/>
      <w:lvlJc w:val="left"/>
      <w:pPr>
        <w:ind w:left="868" w:hanging="360"/>
      </w:pPr>
      <w:rPr>
        <w:rFonts w:hint="default"/>
        <w:lang w:val="ms" w:eastAsia="en-US" w:bidi="ar-SA"/>
      </w:rPr>
    </w:lvl>
    <w:lvl w:ilvl="2" w:tplc="0FBABF38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3" w:tplc="827AE622">
      <w:numFmt w:val="bullet"/>
      <w:lvlText w:val="•"/>
      <w:lvlJc w:val="left"/>
      <w:pPr>
        <w:ind w:left="1366" w:hanging="360"/>
      </w:pPr>
      <w:rPr>
        <w:rFonts w:hint="default"/>
        <w:lang w:val="ms" w:eastAsia="en-US" w:bidi="ar-SA"/>
      </w:rPr>
    </w:lvl>
    <w:lvl w:ilvl="4" w:tplc="42F66468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5" w:tplc="4FAAA8D4">
      <w:numFmt w:val="bullet"/>
      <w:lvlText w:val="•"/>
      <w:lvlJc w:val="left"/>
      <w:pPr>
        <w:ind w:left="1864" w:hanging="360"/>
      </w:pPr>
      <w:rPr>
        <w:rFonts w:hint="default"/>
        <w:lang w:val="ms" w:eastAsia="en-US" w:bidi="ar-SA"/>
      </w:rPr>
    </w:lvl>
    <w:lvl w:ilvl="6" w:tplc="3ADA0DC4">
      <w:numFmt w:val="bullet"/>
      <w:lvlText w:val="•"/>
      <w:lvlJc w:val="left"/>
      <w:pPr>
        <w:ind w:left="2113" w:hanging="360"/>
      </w:pPr>
      <w:rPr>
        <w:rFonts w:hint="default"/>
        <w:lang w:val="ms" w:eastAsia="en-US" w:bidi="ar-SA"/>
      </w:rPr>
    </w:lvl>
    <w:lvl w:ilvl="7" w:tplc="6C5C895A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  <w:lvl w:ilvl="8" w:tplc="DE0E6434">
      <w:numFmt w:val="bullet"/>
      <w:lvlText w:val="•"/>
      <w:lvlJc w:val="left"/>
      <w:pPr>
        <w:ind w:left="2611" w:hanging="360"/>
      </w:pPr>
      <w:rPr>
        <w:rFonts w:hint="default"/>
        <w:lang w:val="ms" w:eastAsia="en-US" w:bidi="ar-SA"/>
      </w:rPr>
    </w:lvl>
  </w:abstractNum>
  <w:abstractNum w:abstractNumId="19" w15:restartNumberingAfterBreak="0">
    <w:nsid w:val="44E011A2"/>
    <w:multiLevelType w:val="multilevel"/>
    <w:tmpl w:val="71FE7C58"/>
    <w:lvl w:ilvl="0">
      <w:start w:val="5"/>
      <w:numFmt w:val="decimal"/>
      <w:lvlText w:val="%1"/>
      <w:lvlJc w:val="left"/>
      <w:pPr>
        <w:ind w:left="816" w:hanging="70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6" w:hanging="70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6" w:hanging="70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49" w:hanging="70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2" w:hanging="70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35" w:hanging="70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78" w:hanging="70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1" w:hanging="70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4" w:hanging="708"/>
      </w:pPr>
      <w:rPr>
        <w:rFonts w:hint="default"/>
        <w:lang w:val="ms" w:eastAsia="en-US" w:bidi="ar-SA"/>
      </w:rPr>
    </w:lvl>
  </w:abstractNum>
  <w:abstractNum w:abstractNumId="20" w15:restartNumberingAfterBreak="0">
    <w:nsid w:val="468D588F"/>
    <w:multiLevelType w:val="hybridMultilevel"/>
    <w:tmpl w:val="4FB2EFA2"/>
    <w:lvl w:ilvl="0" w:tplc="B50AF0AE">
      <w:start w:val="1"/>
      <w:numFmt w:val="lowerRoman"/>
      <w:lvlText w:val="(%1)"/>
      <w:lvlJc w:val="left"/>
      <w:pPr>
        <w:ind w:left="450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FCFCFF9C">
      <w:numFmt w:val="bullet"/>
      <w:lvlText w:val="•"/>
      <w:lvlJc w:val="left"/>
      <w:pPr>
        <w:ind w:left="686" w:hanging="330"/>
      </w:pPr>
      <w:rPr>
        <w:rFonts w:hint="default"/>
        <w:lang w:val="ms" w:eastAsia="en-US" w:bidi="ar-SA"/>
      </w:rPr>
    </w:lvl>
    <w:lvl w:ilvl="2" w:tplc="B232A2A2">
      <w:numFmt w:val="bullet"/>
      <w:lvlText w:val="•"/>
      <w:lvlJc w:val="left"/>
      <w:pPr>
        <w:ind w:left="912" w:hanging="330"/>
      </w:pPr>
      <w:rPr>
        <w:rFonts w:hint="default"/>
        <w:lang w:val="ms" w:eastAsia="en-US" w:bidi="ar-SA"/>
      </w:rPr>
    </w:lvl>
    <w:lvl w:ilvl="3" w:tplc="D06A0452">
      <w:numFmt w:val="bullet"/>
      <w:lvlText w:val="•"/>
      <w:lvlJc w:val="left"/>
      <w:pPr>
        <w:ind w:left="1139" w:hanging="330"/>
      </w:pPr>
      <w:rPr>
        <w:rFonts w:hint="default"/>
        <w:lang w:val="ms" w:eastAsia="en-US" w:bidi="ar-SA"/>
      </w:rPr>
    </w:lvl>
    <w:lvl w:ilvl="4" w:tplc="23E2E412">
      <w:numFmt w:val="bullet"/>
      <w:lvlText w:val="•"/>
      <w:lvlJc w:val="left"/>
      <w:pPr>
        <w:ind w:left="1365" w:hanging="330"/>
      </w:pPr>
      <w:rPr>
        <w:rFonts w:hint="default"/>
        <w:lang w:val="ms" w:eastAsia="en-US" w:bidi="ar-SA"/>
      </w:rPr>
    </w:lvl>
    <w:lvl w:ilvl="5" w:tplc="1408F190">
      <w:numFmt w:val="bullet"/>
      <w:lvlText w:val="•"/>
      <w:lvlJc w:val="left"/>
      <w:pPr>
        <w:ind w:left="1592" w:hanging="330"/>
      </w:pPr>
      <w:rPr>
        <w:rFonts w:hint="default"/>
        <w:lang w:val="ms" w:eastAsia="en-US" w:bidi="ar-SA"/>
      </w:rPr>
    </w:lvl>
    <w:lvl w:ilvl="6" w:tplc="BE00AB0A">
      <w:numFmt w:val="bullet"/>
      <w:lvlText w:val="•"/>
      <w:lvlJc w:val="left"/>
      <w:pPr>
        <w:ind w:left="1818" w:hanging="330"/>
      </w:pPr>
      <w:rPr>
        <w:rFonts w:hint="default"/>
        <w:lang w:val="ms" w:eastAsia="en-US" w:bidi="ar-SA"/>
      </w:rPr>
    </w:lvl>
    <w:lvl w:ilvl="7" w:tplc="43CC441A">
      <w:numFmt w:val="bullet"/>
      <w:lvlText w:val="•"/>
      <w:lvlJc w:val="left"/>
      <w:pPr>
        <w:ind w:left="2044" w:hanging="330"/>
      </w:pPr>
      <w:rPr>
        <w:rFonts w:hint="default"/>
        <w:lang w:val="ms" w:eastAsia="en-US" w:bidi="ar-SA"/>
      </w:rPr>
    </w:lvl>
    <w:lvl w:ilvl="8" w:tplc="286C2416">
      <w:numFmt w:val="bullet"/>
      <w:lvlText w:val="•"/>
      <w:lvlJc w:val="left"/>
      <w:pPr>
        <w:ind w:left="2271" w:hanging="330"/>
      </w:pPr>
      <w:rPr>
        <w:rFonts w:hint="default"/>
        <w:lang w:val="ms" w:eastAsia="en-US" w:bidi="ar-SA"/>
      </w:rPr>
    </w:lvl>
  </w:abstractNum>
  <w:abstractNum w:abstractNumId="21" w15:restartNumberingAfterBreak="0">
    <w:nsid w:val="4E461996"/>
    <w:multiLevelType w:val="hybridMultilevel"/>
    <w:tmpl w:val="64C0950E"/>
    <w:lvl w:ilvl="0" w:tplc="C1883458">
      <w:start w:val="1"/>
      <w:numFmt w:val="lowerRoman"/>
      <w:lvlText w:val="(%1)"/>
      <w:lvlJc w:val="left"/>
      <w:pPr>
        <w:ind w:left="452" w:hanging="33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9A88CA0E">
      <w:numFmt w:val="bullet"/>
      <w:lvlText w:val="•"/>
      <w:lvlJc w:val="left"/>
      <w:pPr>
        <w:ind w:left="666" w:hanging="331"/>
      </w:pPr>
      <w:rPr>
        <w:rFonts w:hint="default"/>
        <w:lang w:val="ms" w:eastAsia="en-US" w:bidi="ar-SA"/>
      </w:rPr>
    </w:lvl>
    <w:lvl w:ilvl="2" w:tplc="11DA35CE">
      <w:numFmt w:val="bullet"/>
      <w:lvlText w:val="•"/>
      <w:lvlJc w:val="left"/>
      <w:pPr>
        <w:ind w:left="873" w:hanging="331"/>
      </w:pPr>
      <w:rPr>
        <w:rFonts w:hint="default"/>
        <w:lang w:val="ms" w:eastAsia="en-US" w:bidi="ar-SA"/>
      </w:rPr>
    </w:lvl>
    <w:lvl w:ilvl="3" w:tplc="97D65E12">
      <w:numFmt w:val="bullet"/>
      <w:lvlText w:val="•"/>
      <w:lvlJc w:val="left"/>
      <w:pPr>
        <w:ind w:left="1079" w:hanging="331"/>
      </w:pPr>
      <w:rPr>
        <w:rFonts w:hint="default"/>
        <w:lang w:val="ms" w:eastAsia="en-US" w:bidi="ar-SA"/>
      </w:rPr>
    </w:lvl>
    <w:lvl w:ilvl="4" w:tplc="65B65DD4">
      <w:numFmt w:val="bullet"/>
      <w:lvlText w:val="•"/>
      <w:lvlJc w:val="left"/>
      <w:pPr>
        <w:ind w:left="1286" w:hanging="331"/>
      </w:pPr>
      <w:rPr>
        <w:rFonts w:hint="default"/>
        <w:lang w:val="ms" w:eastAsia="en-US" w:bidi="ar-SA"/>
      </w:rPr>
    </w:lvl>
    <w:lvl w:ilvl="5" w:tplc="F802251E">
      <w:numFmt w:val="bullet"/>
      <w:lvlText w:val="•"/>
      <w:lvlJc w:val="left"/>
      <w:pPr>
        <w:ind w:left="1493" w:hanging="331"/>
      </w:pPr>
      <w:rPr>
        <w:rFonts w:hint="default"/>
        <w:lang w:val="ms" w:eastAsia="en-US" w:bidi="ar-SA"/>
      </w:rPr>
    </w:lvl>
    <w:lvl w:ilvl="6" w:tplc="516C225E">
      <w:numFmt w:val="bullet"/>
      <w:lvlText w:val="•"/>
      <w:lvlJc w:val="left"/>
      <w:pPr>
        <w:ind w:left="1699" w:hanging="331"/>
      </w:pPr>
      <w:rPr>
        <w:rFonts w:hint="default"/>
        <w:lang w:val="ms" w:eastAsia="en-US" w:bidi="ar-SA"/>
      </w:rPr>
    </w:lvl>
    <w:lvl w:ilvl="7" w:tplc="CB1C78CA">
      <w:numFmt w:val="bullet"/>
      <w:lvlText w:val="•"/>
      <w:lvlJc w:val="left"/>
      <w:pPr>
        <w:ind w:left="1906" w:hanging="331"/>
      </w:pPr>
      <w:rPr>
        <w:rFonts w:hint="default"/>
        <w:lang w:val="ms" w:eastAsia="en-US" w:bidi="ar-SA"/>
      </w:rPr>
    </w:lvl>
    <w:lvl w:ilvl="8" w:tplc="62BE8FAE">
      <w:numFmt w:val="bullet"/>
      <w:lvlText w:val="•"/>
      <w:lvlJc w:val="left"/>
      <w:pPr>
        <w:ind w:left="2113" w:hanging="331"/>
      </w:pPr>
      <w:rPr>
        <w:rFonts w:hint="default"/>
        <w:lang w:val="ms" w:eastAsia="en-US" w:bidi="ar-SA"/>
      </w:rPr>
    </w:lvl>
  </w:abstractNum>
  <w:abstractNum w:abstractNumId="22" w15:restartNumberingAfterBreak="0">
    <w:nsid w:val="566D5CD9"/>
    <w:multiLevelType w:val="hybridMultilevel"/>
    <w:tmpl w:val="93360A32"/>
    <w:lvl w:ilvl="0" w:tplc="A20E82CC">
      <w:start w:val="1"/>
      <w:numFmt w:val="lowerRoman"/>
      <w:lvlText w:val="(%1)"/>
      <w:lvlJc w:val="left"/>
      <w:pPr>
        <w:ind w:left="406" w:hanging="29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F883EBC">
      <w:numFmt w:val="bullet"/>
      <w:lvlText w:val="•"/>
      <w:lvlJc w:val="left"/>
      <w:pPr>
        <w:ind w:left="641" w:hanging="294"/>
      </w:pPr>
      <w:rPr>
        <w:rFonts w:hint="default"/>
        <w:lang w:val="ms" w:eastAsia="en-US" w:bidi="ar-SA"/>
      </w:rPr>
    </w:lvl>
    <w:lvl w:ilvl="2" w:tplc="37B68B6C">
      <w:numFmt w:val="bullet"/>
      <w:lvlText w:val="•"/>
      <w:lvlJc w:val="left"/>
      <w:pPr>
        <w:ind w:left="868" w:hanging="294"/>
      </w:pPr>
      <w:rPr>
        <w:rFonts w:hint="default"/>
        <w:lang w:val="ms" w:eastAsia="en-US" w:bidi="ar-SA"/>
      </w:rPr>
    </w:lvl>
    <w:lvl w:ilvl="3" w:tplc="25D81FAE">
      <w:numFmt w:val="bullet"/>
      <w:lvlText w:val="•"/>
      <w:lvlJc w:val="left"/>
      <w:pPr>
        <w:ind w:left="1095" w:hanging="294"/>
      </w:pPr>
      <w:rPr>
        <w:rFonts w:hint="default"/>
        <w:lang w:val="ms" w:eastAsia="en-US" w:bidi="ar-SA"/>
      </w:rPr>
    </w:lvl>
    <w:lvl w:ilvl="4" w:tplc="A3B027FE">
      <w:numFmt w:val="bullet"/>
      <w:lvlText w:val="•"/>
      <w:lvlJc w:val="left"/>
      <w:pPr>
        <w:ind w:left="1323" w:hanging="294"/>
      </w:pPr>
      <w:rPr>
        <w:rFonts w:hint="default"/>
        <w:lang w:val="ms" w:eastAsia="en-US" w:bidi="ar-SA"/>
      </w:rPr>
    </w:lvl>
    <w:lvl w:ilvl="5" w:tplc="B58E982E">
      <w:numFmt w:val="bullet"/>
      <w:lvlText w:val="•"/>
      <w:lvlJc w:val="left"/>
      <w:pPr>
        <w:ind w:left="1550" w:hanging="294"/>
      </w:pPr>
      <w:rPr>
        <w:rFonts w:hint="default"/>
        <w:lang w:val="ms" w:eastAsia="en-US" w:bidi="ar-SA"/>
      </w:rPr>
    </w:lvl>
    <w:lvl w:ilvl="6" w:tplc="A650E76C">
      <w:numFmt w:val="bullet"/>
      <w:lvlText w:val="•"/>
      <w:lvlJc w:val="left"/>
      <w:pPr>
        <w:ind w:left="1777" w:hanging="294"/>
      </w:pPr>
      <w:rPr>
        <w:rFonts w:hint="default"/>
        <w:lang w:val="ms" w:eastAsia="en-US" w:bidi="ar-SA"/>
      </w:rPr>
    </w:lvl>
    <w:lvl w:ilvl="7" w:tplc="E0221DB8">
      <w:numFmt w:val="bullet"/>
      <w:lvlText w:val="•"/>
      <w:lvlJc w:val="left"/>
      <w:pPr>
        <w:ind w:left="2005" w:hanging="294"/>
      </w:pPr>
      <w:rPr>
        <w:rFonts w:hint="default"/>
        <w:lang w:val="ms" w:eastAsia="en-US" w:bidi="ar-SA"/>
      </w:rPr>
    </w:lvl>
    <w:lvl w:ilvl="8" w:tplc="608C56B8">
      <w:numFmt w:val="bullet"/>
      <w:lvlText w:val="•"/>
      <w:lvlJc w:val="left"/>
      <w:pPr>
        <w:ind w:left="2232" w:hanging="294"/>
      </w:pPr>
      <w:rPr>
        <w:rFonts w:hint="default"/>
        <w:lang w:val="ms" w:eastAsia="en-US" w:bidi="ar-SA"/>
      </w:rPr>
    </w:lvl>
  </w:abstractNum>
  <w:abstractNum w:abstractNumId="23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56ED0332"/>
    <w:multiLevelType w:val="hybridMultilevel"/>
    <w:tmpl w:val="74C08116"/>
    <w:lvl w:ilvl="0" w:tplc="AAC85198">
      <w:start w:val="1"/>
      <w:numFmt w:val="lowerRoman"/>
      <w:lvlText w:val="(%1)"/>
      <w:lvlJc w:val="left"/>
      <w:pPr>
        <w:ind w:left="449" w:hanging="33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C994E622">
      <w:numFmt w:val="bullet"/>
      <w:lvlText w:val="•"/>
      <w:lvlJc w:val="left"/>
      <w:pPr>
        <w:ind w:left="678" w:hanging="330"/>
      </w:pPr>
      <w:rPr>
        <w:rFonts w:hint="default"/>
        <w:lang w:val="ms" w:eastAsia="en-US" w:bidi="ar-SA"/>
      </w:rPr>
    </w:lvl>
    <w:lvl w:ilvl="2" w:tplc="617AEC3E">
      <w:numFmt w:val="bullet"/>
      <w:lvlText w:val="•"/>
      <w:lvlJc w:val="left"/>
      <w:pPr>
        <w:ind w:left="917" w:hanging="330"/>
      </w:pPr>
      <w:rPr>
        <w:rFonts w:hint="default"/>
        <w:lang w:val="ms" w:eastAsia="en-US" w:bidi="ar-SA"/>
      </w:rPr>
    </w:lvl>
    <w:lvl w:ilvl="3" w:tplc="C24EB5A8">
      <w:numFmt w:val="bullet"/>
      <w:lvlText w:val="•"/>
      <w:lvlJc w:val="left"/>
      <w:pPr>
        <w:ind w:left="1156" w:hanging="330"/>
      </w:pPr>
      <w:rPr>
        <w:rFonts w:hint="default"/>
        <w:lang w:val="ms" w:eastAsia="en-US" w:bidi="ar-SA"/>
      </w:rPr>
    </w:lvl>
    <w:lvl w:ilvl="4" w:tplc="75D4AB88">
      <w:numFmt w:val="bullet"/>
      <w:lvlText w:val="•"/>
      <w:lvlJc w:val="left"/>
      <w:pPr>
        <w:ind w:left="1395" w:hanging="330"/>
      </w:pPr>
      <w:rPr>
        <w:rFonts w:hint="default"/>
        <w:lang w:val="ms" w:eastAsia="en-US" w:bidi="ar-SA"/>
      </w:rPr>
    </w:lvl>
    <w:lvl w:ilvl="5" w:tplc="24D69A64">
      <w:numFmt w:val="bullet"/>
      <w:lvlText w:val="•"/>
      <w:lvlJc w:val="left"/>
      <w:pPr>
        <w:ind w:left="1633" w:hanging="330"/>
      </w:pPr>
      <w:rPr>
        <w:rFonts w:hint="default"/>
        <w:lang w:val="ms" w:eastAsia="en-US" w:bidi="ar-SA"/>
      </w:rPr>
    </w:lvl>
    <w:lvl w:ilvl="6" w:tplc="76E486FC">
      <w:numFmt w:val="bullet"/>
      <w:lvlText w:val="•"/>
      <w:lvlJc w:val="left"/>
      <w:pPr>
        <w:ind w:left="1872" w:hanging="330"/>
      </w:pPr>
      <w:rPr>
        <w:rFonts w:hint="default"/>
        <w:lang w:val="ms" w:eastAsia="en-US" w:bidi="ar-SA"/>
      </w:rPr>
    </w:lvl>
    <w:lvl w:ilvl="7" w:tplc="067E88F4">
      <w:numFmt w:val="bullet"/>
      <w:lvlText w:val="•"/>
      <w:lvlJc w:val="left"/>
      <w:pPr>
        <w:ind w:left="2111" w:hanging="330"/>
      </w:pPr>
      <w:rPr>
        <w:rFonts w:hint="default"/>
        <w:lang w:val="ms" w:eastAsia="en-US" w:bidi="ar-SA"/>
      </w:rPr>
    </w:lvl>
    <w:lvl w:ilvl="8" w:tplc="99D034AE">
      <w:numFmt w:val="bullet"/>
      <w:lvlText w:val="•"/>
      <w:lvlJc w:val="left"/>
      <w:pPr>
        <w:ind w:left="2350" w:hanging="330"/>
      </w:pPr>
      <w:rPr>
        <w:rFonts w:hint="default"/>
        <w:lang w:val="ms" w:eastAsia="en-US" w:bidi="ar-SA"/>
      </w:rPr>
    </w:lvl>
  </w:abstractNum>
  <w:abstractNum w:abstractNumId="25" w15:restartNumberingAfterBreak="0">
    <w:nsid w:val="57063FFD"/>
    <w:multiLevelType w:val="hybridMultilevel"/>
    <w:tmpl w:val="FE94175A"/>
    <w:lvl w:ilvl="0" w:tplc="216ED16A">
      <w:start w:val="1"/>
      <w:numFmt w:val="lowerRoman"/>
      <w:lvlText w:val="(%1)"/>
      <w:lvlJc w:val="left"/>
      <w:pPr>
        <w:ind w:left="450" w:hanging="33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4BB604D2">
      <w:numFmt w:val="bullet"/>
      <w:lvlText w:val="•"/>
      <w:lvlJc w:val="left"/>
      <w:pPr>
        <w:ind w:left="697" w:hanging="331"/>
      </w:pPr>
      <w:rPr>
        <w:rFonts w:hint="default"/>
        <w:lang w:val="ms" w:eastAsia="en-US" w:bidi="ar-SA"/>
      </w:rPr>
    </w:lvl>
    <w:lvl w:ilvl="2" w:tplc="63B0AD08">
      <w:numFmt w:val="bullet"/>
      <w:lvlText w:val="•"/>
      <w:lvlJc w:val="left"/>
      <w:pPr>
        <w:ind w:left="934" w:hanging="331"/>
      </w:pPr>
      <w:rPr>
        <w:rFonts w:hint="default"/>
        <w:lang w:val="ms" w:eastAsia="en-US" w:bidi="ar-SA"/>
      </w:rPr>
    </w:lvl>
    <w:lvl w:ilvl="3" w:tplc="90962F54">
      <w:numFmt w:val="bullet"/>
      <w:lvlText w:val="•"/>
      <w:lvlJc w:val="left"/>
      <w:pPr>
        <w:ind w:left="1171" w:hanging="331"/>
      </w:pPr>
      <w:rPr>
        <w:rFonts w:hint="default"/>
        <w:lang w:val="ms" w:eastAsia="en-US" w:bidi="ar-SA"/>
      </w:rPr>
    </w:lvl>
    <w:lvl w:ilvl="4" w:tplc="22CA0B04">
      <w:numFmt w:val="bullet"/>
      <w:lvlText w:val="•"/>
      <w:lvlJc w:val="left"/>
      <w:pPr>
        <w:ind w:left="1408" w:hanging="331"/>
      </w:pPr>
      <w:rPr>
        <w:rFonts w:hint="default"/>
        <w:lang w:val="ms" w:eastAsia="en-US" w:bidi="ar-SA"/>
      </w:rPr>
    </w:lvl>
    <w:lvl w:ilvl="5" w:tplc="EF38E8CE">
      <w:numFmt w:val="bullet"/>
      <w:lvlText w:val="•"/>
      <w:lvlJc w:val="left"/>
      <w:pPr>
        <w:ind w:left="1645" w:hanging="331"/>
      </w:pPr>
      <w:rPr>
        <w:rFonts w:hint="default"/>
        <w:lang w:val="ms" w:eastAsia="en-US" w:bidi="ar-SA"/>
      </w:rPr>
    </w:lvl>
    <w:lvl w:ilvl="6" w:tplc="C2B051DE">
      <w:numFmt w:val="bullet"/>
      <w:lvlText w:val="•"/>
      <w:lvlJc w:val="left"/>
      <w:pPr>
        <w:ind w:left="1882" w:hanging="331"/>
      </w:pPr>
      <w:rPr>
        <w:rFonts w:hint="default"/>
        <w:lang w:val="ms" w:eastAsia="en-US" w:bidi="ar-SA"/>
      </w:rPr>
    </w:lvl>
    <w:lvl w:ilvl="7" w:tplc="491E94FA">
      <w:numFmt w:val="bullet"/>
      <w:lvlText w:val="•"/>
      <w:lvlJc w:val="left"/>
      <w:pPr>
        <w:ind w:left="2119" w:hanging="331"/>
      </w:pPr>
      <w:rPr>
        <w:rFonts w:hint="default"/>
        <w:lang w:val="ms" w:eastAsia="en-US" w:bidi="ar-SA"/>
      </w:rPr>
    </w:lvl>
    <w:lvl w:ilvl="8" w:tplc="C632008E">
      <w:numFmt w:val="bullet"/>
      <w:lvlText w:val="•"/>
      <w:lvlJc w:val="left"/>
      <w:pPr>
        <w:ind w:left="2356" w:hanging="331"/>
      </w:pPr>
      <w:rPr>
        <w:rFonts w:hint="default"/>
        <w:lang w:val="ms" w:eastAsia="en-US" w:bidi="ar-SA"/>
      </w:rPr>
    </w:lvl>
  </w:abstractNum>
  <w:abstractNum w:abstractNumId="26" w15:restartNumberingAfterBreak="0">
    <w:nsid w:val="5EC27C51"/>
    <w:multiLevelType w:val="hybridMultilevel"/>
    <w:tmpl w:val="E88CD9F0"/>
    <w:lvl w:ilvl="0" w:tplc="8AF8BC62">
      <w:start w:val="1"/>
      <w:numFmt w:val="lowerRoman"/>
      <w:lvlText w:val="(%1)"/>
      <w:lvlJc w:val="left"/>
      <w:pPr>
        <w:ind w:left="505" w:hanging="361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A6020CEC">
      <w:numFmt w:val="bullet"/>
      <w:lvlText w:val="•"/>
      <w:lvlJc w:val="left"/>
      <w:pPr>
        <w:ind w:left="776" w:hanging="361"/>
      </w:pPr>
      <w:rPr>
        <w:rFonts w:hint="default"/>
        <w:lang w:val="ms" w:eastAsia="en-US" w:bidi="ar-SA"/>
      </w:rPr>
    </w:lvl>
    <w:lvl w:ilvl="2" w:tplc="3C12CB08">
      <w:numFmt w:val="bullet"/>
      <w:lvlText w:val="•"/>
      <w:lvlJc w:val="left"/>
      <w:pPr>
        <w:ind w:left="1052" w:hanging="361"/>
      </w:pPr>
      <w:rPr>
        <w:rFonts w:hint="default"/>
        <w:lang w:val="ms" w:eastAsia="en-US" w:bidi="ar-SA"/>
      </w:rPr>
    </w:lvl>
    <w:lvl w:ilvl="3" w:tplc="85BC1744">
      <w:numFmt w:val="bullet"/>
      <w:lvlText w:val="•"/>
      <w:lvlJc w:val="left"/>
      <w:pPr>
        <w:ind w:left="1329" w:hanging="361"/>
      </w:pPr>
      <w:rPr>
        <w:rFonts w:hint="default"/>
        <w:lang w:val="ms" w:eastAsia="en-US" w:bidi="ar-SA"/>
      </w:rPr>
    </w:lvl>
    <w:lvl w:ilvl="4" w:tplc="F9746A48">
      <w:numFmt w:val="bullet"/>
      <w:lvlText w:val="•"/>
      <w:lvlJc w:val="left"/>
      <w:pPr>
        <w:ind w:left="1605" w:hanging="361"/>
      </w:pPr>
      <w:rPr>
        <w:rFonts w:hint="default"/>
        <w:lang w:val="ms" w:eastAsia="en-US" w:bidi="ar-SA"/>
      </w:rPr>
    </w:lvl>
    <w:lvl w:ilvl="5" w:tplc="D8F4C7A4">
      <w:numFmt w:val="bullet"/>
      <w:lvlText w:val="•"/>
      <w:lvlJc w:val="left"/>
      <w:pPr>
        <w:ind w:left="1882" w:hanging="361"/>
      </w:pPr>
      <w:rPr>
        <w:rFonts w:hint="default"/>
        <w:lang w:val="ms" w:eastAsia="en-US" w:bidi="ar-SA"/>
      </w:rPr>
    </w:lvl>
    <w:lvl w:ilvl="6" w:tplc="94448AE0">
      <w:numFmt w:val="bullet"/>
      <w:lvlText w:val="•"/>
      <w:lvlJc w:val="left"/>
      <w:pPr>
        <w:ind w:left="2158" w:hanging="361"/>
      </w:pPr>
      <w:rPr>
        <w:rFonts w:hint="default"/>
        <w:lang w:val="ms" w:eastAsia="en-US" w:bidi="ar-SA"/>
      </w:rPr>
    </w:lvl>
    <w:lvl w:ilvl="7" w:tplc="473C2A30">
      <w:numFmt w:val="bullet"/>
      <w:lvlText w:val="•"/>
      <w:lvlJc w:val="left"/>
      <w:pPr>
        <w:ind w:left="2435" w:hanging="361"/>
      </w:pPr>
      <w:rPr>
        <w:rFonts w:hint="default"/>
        <w:lang w:val="ms" w:eastAsia="en-US" w:bidi="ar-SA"/>
      </w:rPr>
    </w:lvl>
    <w:lvl w:ilvl="8" w:tplc="E0B62972">
      <w:numFmt w:val="bullet"/>
      <w:lvlText w:val="•"/>
      <w:lvlJc w:val="left"/>
      <w:pPr>
        <w:ind w:left="2711" w:hanging="361"/>
      </w:pPr>
      <w:rPr>
        <w:rFonts w:hint="default"/>
        <w:lang w:val="ms" w:eastAsia="en-US" w:bidi="ar-SA"/>
      </w:rPr>
    </w:lvl>
  </w:abstractNum>
  <w:abstractNum w:abstractNumId="27" w15:restartNumberingAfterBreak="0">
    <w:nsid w:val="60B721A7"/>
    <w:multiLevelType w:val="hybridMultilevel"/>
    <w:tmpl w:val="53B6DEDA"/>
    <w:lvl w:ilvl="0" w:tplc="13F867E2">
      <w:start w:val="1"/>
      <w:numFmt w:val="lowerRoman"/>
      <w:lvlText w:val="(%1)"/>
      <w:lvlJc w:val="left"/>
      <w:pPr>
        <w:ind w:left="425" w:hanging="315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B750EA78">
      <w:numFmt w:val="bullet"/>
      <w:lvlText w:val="•"/>
      <w:lvlJc w:val="left"/>
      <w:pPr>
        <w:ind w:left="660" w:hanging="315"/>
      </w:pPr>
      <w:rPr>
        <w:rFonts w:hint="default"/>
        <w:lang w:val="ms" w:eastAsia="en-US" w:bidi="ar-SA"/>
      </w:rPr>
    </w:lvl>
    <w:lvl w:ilvl="2" w:tplc="BC7696DE">
      <w:numFmt w:val="bullet"/>
      <w:lvlText w:val="•"/>
      <w:lvlJc w:val="left"/>
      <w:pPr>
        <w:ind w:left="900" w:hanging="315"/>
      </w:pPr>
      <w:rPr>
        <w:rFonts w:hint="default"/>
        <w:lang w:val="ms" w:eastAsia="en-US" w:bidi="ar-SA"/>
      </w:rPr>
    </w:lvl>
    <w:lvl w:ilvl="3" w:tplc="65CEEC7E">
      <w:numFmt w:val="bullet"/>
      <w:lvlText w:val="•"/>
      <w:lvlJc w:val="left"/>
      <w:pPr>
        <w:ind w:left="1140" w:hanging="315"/>
      </w:pPr>
      <w:rPr>
        <w:rFonts w:hint="default"/>
        <w:lang w:val="ms" w:eastAsia="en-US" w:bidi="ar-SA"/>
      </w:rPr>
    </w:lvl>
    <w:lvl w:ilvl="4" w:tplc="566E4772">
      <w:numFmt w:val="bullet"/>
      <w:lvlText w:val="•"/>
      <w:lvlJc w:val="left"/>
      <w:pPr>
        <w:ind w:left="1380" w:hanging="315"/>
      </w:pPr>
      <w:rPr>
        <w:rFonts w:hint="default"/>
        <w:lang w:val="ms" w:eastAsia="en-US" w:bidi="ar-SA"/>
      </w:rPr>
    </w:lvl>
    <w:lvl w:ilvl="5" w:tplc="364EB58A">
      <w:numFmt w:val="bullet"/>
      <w:lvlText w:val="•"/>
      <w:lvlJc w:val="left"/>
      <w:pPr>
        <w:ind w:left="1620" w:hanging="315"/>
      </w:pPr>
      <w:rPr>
        <w:rFonts w:hint="default"/>
        <w:lang w:val="ms" w:eastAsia="en-US" w:bidi="ar-SA"/>
      </w:rPr>
    </w:lvl>
    <w:lvl w:ilvl="6" w:tplc="F66AF5A6">
      <w:numFmt w:val="bullet"/>
      <w:lvlText w:val="•"/>
      <w:lvlJc w:val="left"/>
      <w:pPr>
        <w:ind w:left="1860" w:hanging="315"/>
      </w:pPr>
      <w:rPr>
        <w:rFonts w:hint="default"/>
        <w:lang w:val="ms" w:eastAsia="en-US" w:bidi="ar-SA"/>
      </w:rPr>
    </w:lvl>
    <w:lvl w:ilvl="7" w:tplc="7C1A95DE">
      <w:numFmt w:val="bullet"/>
      <w:lvlText w:val="•"/>
      <w:lvlJc w:val="left"/>
      <w:pPr>
        <w:ind w:left="2100" w:hanging="315"/>
      </w:pPr>
      <w:rPr>
        <w:rFonts w:hint="default"/>
        <w:lang w:val="ms" w:eastAsia="en-US" w:bidi="ar-SA"/>
      </w:rPr>
    </w:lvl>
    <w:lvl w:ilvl="8" w:tplc="D76A7F9E">
      <w:numFmt w:val="bullet"/>
      <w:lvlText w:val="•"/>
      <w:lvlJc w:val="left"/>
      <w:pPr>
        <w:ind w:left="2340" w:hanging="315"/>
      </w:pPr>
      <w:rPr>
        <w:rFonts w:hint="default"/>
        <w:lang w:val="ms" w:eastAsia="en-US" w:bidi="ar-SA"/>
      </w:rPr>
    </w:lvl>
  </w:abstractNum>
  <w:abstractNum w:abstractNumId="28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62E07FF4"/>
    <w:multiLevelType w:val="hybridMultilevel"/>
    <w:tmpl w:val="04A0A89E"/>
    <w:lvl w:ilvl="0" w:tplc="6720ABD2">
      <w:start w:val="1"/>
      <w:numFmt w:val="lowerRoman"/>
      <w:lvlText w:val="(%1)"/>
      <w:lvlJc w:val="left"/>
      <w:pPr>
        <w:ind w:left="478" w:hanging="346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07941858">
      <w:numFmt w:val="bullet"/>
      <w:lvlText w:val="•"/>
      <w:lvlJc w:val="left"/>
      <w:pPr>
        <w:ind w:left="758" w:hanging="346"/>
      </w:pPr>
      <w:rPr>
        <w:rFonts w:hint="default"/>
        <w:lang w:val="ms" w:eastAsia="en-US" w:bidi="ar-SA"/>
      </w:rPr>
    </w:lvl>
    <w:lvl w:ilvl="2" w:tplc="683AE982">
      <w:numFmt w:val="bullet"/>
      <w:lvlText w:val="•"/>
      <w:lvlJc w:val="left"/>
      <w:pPr>
        <w:ind w:left="1036" w:hanging="346"/>
      </w:pPr>
      <w:rPr>
        <w:rFonts w:hint="default"/>
        <w:lang w:val="ms" w:eastAsia="en-US" w:bidi="ar-SA"/>
      </w:rPr>
    </w:lvl>
    <w:lvl w:ilvl="3" w:tplc="C1F4350A">
      <w:numFmt w:val="bullet"/>
      <w:lvlText w:val="•"/>
      <w:lvlJc w:val="left"/>
      <w:pPr>
        <w:ind w:left="1315" w:hanging="346"/>
      </w:pPr>
      <w:rPr>
        <w:rFonts w:hint="default"/>
        <w:lang w:val="ms" w:eastAsia="en-US" w:bidi="ar-SA"/>
      </w:rPr>
    </w:lvl>
    <w:lvl w:ilvl="4" w:tplc="1B027F0E">
      <w:numFmt w:val="bullet"/>
      <w:lvlText w:val="•"/>
      <w:lvlJc w:val="left"/>
      <w:pPr>
        <w:ind w:left="1593" w:hanging="346"/>
      </w:pPr>
      <w:rPr>
        <w:rFonts w:hint="default"/>
        <w:lang w:val="ms" w:eastAsia="en-US" w:bidi="ar-SA"/>
      </w:rPr>
    </w:lvl>
    <w:lvl w:ilvl="5" w:tplc="B914DBFE">
      <w:numFmt w:val="bullet"/>
      <w:lvlText w:val="•"/>
      <w:lvlJc w:val="left"/>
      <w:pPr>
        <w:ind w:left="1871" w:hanging="346"/>
      </w:pPr>
      <w:rPr>
        <w:rFonts w:hint="default"/>
        <w:lang w:val="ms" w:eastAsia="en-US" w:bidi="ar-SA"/>
      </w:rPr>
    </w:lvl>
    <w:lvl w:ilvl="6" w:tplc="354ABA6C">
      <w:numFmt w:val="bullet"/>
      <w:lvlText w:val="•"/>
      <w:lvlJc w:val="left"/>
      <w:pPr>
        <w:ind w:left="2150" w:hanging="346"/>
      </w:pPr>
      <w:rPr>
        <w:rFonts w:hint="default"/>
        <w:lang w:val="ms" w:eastAsia="en-US" w:bidi="ar-SA"/>
      </w:rPr>
    </w:lvl>
    <w:lvl w:ilvl="7" w:tplc="52F4BE0A">
      <w:numFmt w:val="bullet"/>
      <w:lvlText w:val="•"/>
      <w:lvlJc w:val="left"/>
      <w:pPr>
        <w:ind w:left="2428" w:hanging="346"/>
      </w:pPr>
      <w:rPr>
        <w:rFonts w:hint="default"/>
        <w:lang w:val="ms" w:eastAsia="en-US" w:bidi="ar-SA"/>
      </w:rPr>
    </w:lvl>
    <w:lvl w:ilvl="8" w:tplc="0648709E">
      <w:numFmt w:val="bullet"/>
      <w:lvlText w:val="•"/>
      <w:lvlJc w:val="left"/>
      <w:pPr>
        <w:ind w:left="2706" w:hanging="346"/>
      </w:pPr>
      <w:rPr>
        <w:rFonts w:hint="default"/>
        <w:lang w:val="ms" w:eastAsia="en-US" w:bidi="ar-SA"/>
      </w:rPr>
    </w:lvl>
  </w:abstractNum>
  <w:abstractNum w:abstractNumId="30" w15:restartNumberingAfterBreak="0">
    <w:nsid w:val="6C124D36"/>
    <w:multiLevelType w:val="hybridMultilevel"/>
    <w:tmpl w:val="BB60D72E"/>
    <w:lvl w:ilvl="0" w:tplc="7F8A4F40">
      <w:start w:val="1"/>
      <w:numFmt w:val="lowerRoman"/>
      <w:lvlText w:val="(%1)"/>
      <w:lvlJc w:val="left"/>
      <w:pPr>
        <w:ind w:left="633" w:hanging="36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F00D21A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B4A22A58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E8384F5C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F6D00A8E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46489302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52DE8194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8C9EF3FC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C1A46162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31" w15:restartNumberingAfterBreak="0">
    <w:nsid w:val="710C3017"/>
    <w:multiLevelType w:val="hybridMultilevel"/>
    <w:tmpl w:val="1AE4F076"/>
    <w:lvl w:ilvl="0" w:tplc="9C1E9592">
      <w:start w:val="1"/>
      <w:numFmt w:val="lowerRoman"/>
      <w:lvlText w:val="(%1)"/>
      <w:lvlJc w:val="left"/>
      <w:pPr>
        <w:ind w:left="491" w:hanging="36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8010572C">
      <w:numFmt w:val="bullet"/>
      <w:lvlText w:val="•"/>
      <w:lvlJc w:val="left"/>
      <w:pPr>
        <w:ind w:left="732" w:hanging="360"/>
      </w:pPr>
      <w:rPr>
        <w:rFonts w:hint="default"/>
        <w:lang w:val="ms" w:eastAsia="en-US" w:bidi="ar-SA"/>
      </w:rPr>
    </w:lvl>
    <w:lvl w:ilvl="2" w:tplc="8726408C">
      <w:numFmt w:val="bullet"/>
      <w:lvlText w:val="•"/>
      <w:lvlJc w:val="left"/>
      <w:pPr>
        <w:ind w:left="965" w:hanging="360"/>
      </w:pPr>
      <w:rPr>
        <w:rFonts w:hint="default"/>
        <w:lang w:val="ms" w:eastAsia="en-US" w:bidi="ar-SA"/>
      </w:rPr>
    </w:lvl>
    <w:lvl w:ilvl="3" w:tplc="9FDAF9F2">
      <w:numFmt w:val="bullet"/>
      <w:lvlText w:val="•"/>
      <w:lvlJc w:val="left"/>
      <w:pPr>
        <w:ind w:left="1198" w:hanging="360"/>
      </w:pPr>
      <w:rPr>
        <w:rFonts w:hint="default"/>
        <w:lang w:val="ms" w:eastAsia="en-US" w:bidi="ar-SA"/>
      </w:rPr>
    </w:lvl>
    <w:lvl w:ilvl="4" w:tplc="5970711A">
      <w:numFmt w:val="bullet"/>
      <w:lvlText w:val="•"/>
      <w:lvlJc w:val="left"/>
      <w:pPr>
        <w:ind w:left="1431" w:hanging="360"/>
      </w:pPr>
      <w:rPr>
        <w:rFonts w:hint="default"/>
        <w:lang w:val="ms" w:eastAsia="en-US" w:bidi="ar-SA"/>
      </w:rPr>
    </w:lvl>
    <w:lvl w:ilvl="5" w:tplc="8DD252CE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6" w:tplc="18083D4E">
      <w:numFmt w:val="bullet"/>
      <w:lvlText w:val="•"/>
      <w:lvlJc w:val="left"/>
      <w:pPr>
        <w:ind w:left="1897" w:hanging="360"/>
      </w:pPr>
      <w:rPr>
        <w:rFonts w:hint="default"/>
        <w:lang w:val="ms" w:eastAsia="en-US" w:bidi="ar-SA"/>
      </w:rPr>
    </w:lvl>
    <w:lvl w:ilvl="7" w:tplc="4B14D1A8">
      <w:numFmt w:val="bullet"/>
      <w:lvlText w:val="•"/>
      <w:lvlJc w:val="left"/>
      <w:pPr>
        <w:ind w:left="2129" w:hanging="360"/>
      </w:pPr>
      <w:rPr>
        <w:rFonts w:hint="default"/>
        <w:lang w:val="ms" w:eastAsia="en-US" w:bidi="ar-SA"/>
      </w:rPr>
    </w:lvl>
    <w:lvl w:ilvl="8" w:tplc="BAD64198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</w:abstractNum>
  <w:abstractNum w:abstractNumId="32" w15:restartNumberingAfterBreak="0">
    <w:nsid w:val="763F28FB"/>
    <w:multiLevelType w:val="hybridMultilevel"/>
    <w:tmpl w:val="AE50A232"/>
    <w:lvl w:ilvl="0" w:tplc="C326FAEC">
      <w:start w:val="1"/>
      <w:numFmt w:val="lowerRoman"/>
      <w:lvlText w:val="(%1)"/>
      <w:lvlJc w:val="left"/>
      <w:pPr>
        <w:ind w:left="633" w:hanging="36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5C2383E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0F548C1A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256E3CE0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EAAC4872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AC7A6F2E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BADE46A0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DD0E16DA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308CCED4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33" w15:restartNumberingAfterBreak="0">
    <w:nsid w:val="79127B7C"/>
    <w:multiLevelType w:val="hybridMultilevel"/>
    <w:tmpl w:val="1AE4F076"/>
    <w:lvl w:ilvl="0" w:tplc="9C1E9592">
      <w:start w:val="1"/>
      <w:numFmt w:val="lowerRoman"/>
      <w:lvlText w:val="(%1)"/>
      <w:lvlJc w:val="left"/>
      <w:pPr>
        <w:ind w:left="491" w:hanging="36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ms" w:eastAsia="en-US" w:bidi="ar-SA"/>
      </w:rPr>
    </w:lvl>
    <w:lvl w:ilvl="1" w:tplc="8010572C">
      <w:numFmt w:val="bullet"/>
      <w:lvlText w:val="•"/>
      <w:lvlJc w:val="left"/>
      <w:pPr>
        <w:ind w:left="732" w:hanging="360"/>
      </w:pPr>
      <w:rPr>
        <w:rFonts w:hint="default"/>
        <w:lang w:val="ms" w:eastAsia="en-US" w:bidi="ar-SA"/>
      </w:rPr>
    </w:lvl>
    <w:lvl w:ilvl="2" w:tplc="8726408C">
      <w:numFmt w:val="bullet"/>
      <w:lvlText w:val="•"/>
      <w:lvlJc w:val="left"/>
      <w:pPr>
        <w:ind w:left="965" w:hanging="360"/>
      </w:pPr>
      <w:rPr>
        <w:rFonts w:hint="default"/>
        <w:lang w:val="ms" w:eastAsia="en-US" w:bidi="ar-SA"/>
      </w:rPr>
    </w:lvl>
    <w:lvl w:ilvl="3" w:tplc="9FDAF9F2">
      <w:numFmt w:val="bullet"/>
      <w:lvlText w:val="•"/>
      <w:lvlJc w:val="left"/>
      <w:pPr>
        <w:ind w:left="1198" w:hanging="360"/>
      </w:pPr>
      <w:rPr>
        <w:rFonts w:hint="default"/>
        <w:lang w:val="ms" w:eastAsia="en-US" w:bidi="ar-SA"/>
      </w:rPr>
    </w:lvl>
    <w:lvl w:ilvl="4" w:tplc="5970711A">
      <w:numFmt w:val="bullet"/>
      <w:lvlText w:val="•"/>
      <w:lvlJc w:val="left"/>
      <w:pPr>
        <w:ind w:left="1431" w:hanging="360"/>
      </w:pPr>
      <w:rPr>
        <w:rFonts w:hint="default"/>
        <w:lang w:val="ms" w:eastAsia="en-US" w:bidi="ar-SA"/>
      </w:rPr>
    </w:lvl>
    <w:lvl w:ilvl="5" w:tplc="8DD252CE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6" w:tplc="18083D4E">
      <w:numFmt w:val="bullet"/>
      <w:lvlText w:val="•"/>
      <w:lvlJc w:val="left"/>
      <w:pPr>
        <w:ind w:left="1897" w:hanging="360"/>
      </w:pPr>
      <w:rPr>
        <w:rFonts w:hint="default"/>
        <w:lang w:val="ms" w:eastAsia="en-US" w:bidi="ar-SA"/>
      </w:rPr>
    </w:lvl>
    <w:lvl w:ilvl="7" w:tplc="4B14D1A8">
      <w:numFmt w:val="bullet"/>
      <w:lvlText w:val="•"/>
      <w:lvlJc w:val="left"/>
      <w:pPr>
        <w:ind w:left="2129" w:hanging="360"/>
      </w:pPr>
      <w:rPr>
        <w:rFonts w:hint="default"/>
        <w:lang w:val="ms" w:eastAsia="en-US" w:bidi="ar-SA"/>
      </w:rPr>
    </w:lvl>
    <w:lvl w:ilvl="8" w:tplc="BAD64198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</w:abstractNum>
  <w:num w:numId="1" w16cid:durableId="1749423990">
    <w:abstractNumId w:val="0"/>
  </w:num>
  <w:num w:numId="2" w16cid:durableId="1641811224">
    <w:abstractNumId w:val="1"/>
  </w:num>
  <w:num w:numId="3" w16cid:durableId="2130583947">
    <w:abstractNumId w:val="3"/>
  </w:num>
  <w:num w:numId="4" w16cid:durableId="1400905263">
    <w:abstractNumId w:val="28"/>
  </w:num>
  <w:num w:numId="5" w16cid:durableId="1940285123">
    <w:abstractNumId w:val="4"/>
  </w:num>
  <w:num w:numId="6" w16cid:durableId="1883589988">
    <w:abstractNumId w:val="6"/>
  </w:num>
  <w:num w:numId="7" w16cid:durableId="485324913">
    <w:abstractNumId w:val="23"/>
  </w:num>
  <w:num w:numId="8" w16cid:durableId="2090301252">
    <w:abstractNumId w:val="14"/>
  </w:num>
  <w:num w:numId="9" w16cid:durableId="1760713848">
    <w:abstractNumId w:val="16"/>
  </w:num>
  <w:num w:numId="10" w16cid:durableId="980967094">
    <w:abstractNumId w:val="30"/>
  </w:num>
  <w:num w:numId="11" w16cid:durableId="506403617">
    <w:abstractNumId w:val="12"/>
  </w:num>
  <w:num w:numId="12" w16cid:durableId="1670253421">
    <w:abstractNumId w:val="32"/>
  </w:num>
  <w:num w:numId="13" w16cid:durableId="1789549311">
    <w:abstractNumId w:val="9"/>
  </w:num>
  <w:num w:numId="14" w16cid:durableId="1901592731">
    <w:abstractNumId w:val="22"/>
  </w:num>
  <w:num w:numId="15" w16cid:durableId="1702319948">
    <w:abstractNumId w:val="18"/>
  </w:num>
  <w:num w:numId="16" w16cid:durableId="625966398">
    <w:abstractNumId w:val="19"/>
  </w:num>
  <w:num w:numId="17" w16cid:durableId="46803882">
    <w:abstractNumId w:val="13"/>
  </w:num>
  <w:num w:numId="18" w16cid:durableId="1568033720">
    <w:abstractNumId w:val="20"/>
  </w:num>
  <w:num w:numId="19" w16cid:durableId="1121456628">
    <w:abstractNumId w:val="21"/>
  </w:num>
  <w:num w:numId="20" w16cid:durableId="238516864">
    <w:abstractNumId w:val="8"/>
  </w:num>
  <w:num w:numId="21" w16cid:durableId="166214087">
    <w:abstractNumId w:val="2"/>
  </w:num>
  <w:num w:numId="22" w16cid:durableId="578951591">
    <w:abstractNumId w:val="17"/>
  </w:num>
  <w:num w:numId="23" w16cid:durableId="1085804153">
    <w:abstractNumId w:val="24"/>
  </w:num>
  <w:num w:numId="24" w16cid:durableId="1896890785">
    <w:abstractNumId w:val="25"/>
  </w:num>
  <w:num w:numId="25" w16cid:durableId="368146757">
    <w:abstractNumId w:val="5"/>
  </w:num>
  <w:num w:numId="26" w16cid:durableId="5600186">
    <w:abstractNumId w:val="7"/>
  </w:num>
  <w:num w:numId="27" w16cid:durableId="1517575837">
    <w:abstractNumId w:val="27"/>
  </w:num>
  <w:num w:numId="28" w16cid:durableId="1321153085">
    <w:abstractNumId w:val="31"/>
  </w:num>
  <w:num w:numId="29" w16cid:durableId="1767922415">
    <w:abstractNumId w:val="26"/>
  </w:num>
  <w:num w:numId="30" w16cid:durableId="1214538914">
    <w:abstractNumId w:val="11"/>
  </w:num>
  <w:num w:numId="31" w16cid:durableId="97873146">
    <w:abstractNumId w:val="29"/>
  </w:num>
  <w:num w:numId="32" w16cid:durableId="1530294726">
    <w:abstractNumId w:val="33"/>
  </w:num>
  <w:num w:numId="33" w16cid:durableId="175581928">
    <w:abstractNumId w:val="15"/>
  </w:num>
  <w:num w:numId="34" w16cid:durableId="1952320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23B8D"/>
    <w:rsid w:val="00030D36"/>
    <w:rsid w:val="00046A75"/>
    <w:rsid w:val="00051821"/>
    <w:rsid w:val="0005498F"/>
    <w:rsid w:val="00057A8B"/>
    <w:rsid w:val="0006100C"/>
    <w:rsid w:val="000625A6"/>
    <w:rsid w:val="00077913"/>
    <w:rsid w:val="00094E50"/>
    <w:rsid w:val="000A4C58"/>
    <w:rsid w:val="000B0568"/>
    <w:rsid w:val="000D593D"/>
    <w:rsid w:val="000F019C"/>
    <w:rsid w:val="00104EEA"/>
    <w:rsid w:val="0012016E"/>
    <w:rsid w:val="0013407C"/>
    <w:rsid w:val="00137560"/>
    <w:rsid w:val="00143B0F"/>
    <w:rsid w:val="0014659C"/>
    <w:rsid w:val="00151963"/>
    <w:rsid w:val="001523EA"/>
    <w:rsid w:val="001553AF"/>
    <w:rsid w:val="00157AE7"/>
    <w:rsid w:val="0018001A"/>
    <w:rsid w:val="00181213"/>
    <w:rsid w:val="0018621B"/>
    <w:rsid w:val="00186598"/>
    <w:rsid w:val="001871E6"/>
    <w:rsid w:val="00191CBE"/>
    <w:rsid w:val="00197612"/>
    <w:rsid w:val="001A3A2F"/>
    <w:rsid w:val="001B34CF"/>
    <w:rsid w:val="001C30BB"/>
    <w:rsid w:val="001C56A0"/>
    <w:rsid w:val="001D0123"/>
    <w:rsid w:val="001E229A"/>
    <w:rsid w:val="001F355F"/>
    <w:rsid w:val="00205013"/>
    <w:rsid w:val="00205104"/>
    <w:rsid w:val="002065AC"/>
    <w:rsid w:val="00207A8C"/>
    <w:rsid w:val="00211595"/>
    <w:rsid w:val="002119BA"/>
    <w:rsid w:val="00212C04"/>
    <w:rsid w:val="0022750A"/>
    <w:rsid w:val="002407DC"/>
    <w:rsid w:val="00242449"/>
    <w:rsid w:val="00244750"/>
    <w:rsid w:val="00245367"/>
    <w:rsid w:val="00247292"/>
    <w:rsid w:val="00255D1C"/>
    <w:rsid w:val="00256A1E"/>
    <w:rsid w:val="00261615"/>
    <w:rsid w:val="0028663A"/>
    <w:rsid w:val="002868A2"/>
    <w:rsid w:val="00290594"/>
    <w:rsid w:val="002A27A7"/>
    <w:rsid w:val="002A4E72"/>
    <w:rsid w:val="002B2AEA"/>
    <w:rsid w:val="002B31AC"/>
    <w:rsid w:val="002C4438"/>
    <w:rsid w:val="002D1C74"/>
    <w:rsid w:val="002E3CA1"/>
    <w:rsid w:val="002E505E"/>
    <w:rsid w:val="002E5181"/>
    <w:rsid w:val="002E660B"/>
    <w:rsid w:val="002F51D4"/>
    <w:rsid w:val="002F5229"/>
    <w:rsid w:val="0030268A"/>
    <w:rsid w:val="00302F80"/>
    <w:rsid w:val="00310D02"/>
    <w:rsid w:val="00314329"/>
    <w:rsid w:val="00320277"/>
    <w:rsid w:val="00333B9D"/>
    <w:rsid w:val="00343980"/>
    <w:rsid w:val="00354522"/>
    <w:rsid w:val="00360FF7"/>
    <w:rsid w:val="0036155C"/>
    <w:rsid w:val="00362EEF"/>
    <w:rsid w:val="003702F4"/>
    <w:rsid w:val="0037041C"/>
    <w:rsid w:val="00380427"/>
    <w:rsid w:val="0038622D"/>
    <w:rsid w:val="00390390"/>
    <w:rsid w:val="00394448"/>
    <w:rsid w:val="00395642"/>
    <w:rsid w:val="00395BA1"/>
    <w:rsid w:val="00397D6E"/>
    <w:rsid w:val="003A0BF2"/>
    <w:rsid w:val="003A3308"/>
    <w:rsid w:val="003B3C5B"/>
    <w:rsid w:val="003B7737"/>
    <w:rsid w:val="003C0177"/>
    <w:rsid w:val="003D4D70"/>
    <w:rsid w:val="003D4E0E"/>
    <w:rsid w:val="003E0C62"/>
    <w:rsid w:val="003E1429"/>
    <w:rsid w:val="003E2D06"/>
    <w:rsid w:val="003E7442"/>
    <w:rsid w:val="003F1421"/>
    <w:rsid w:val="00402510"/>
    <w:rsid w:val="00407E7F"/>
    <w:rsid w:val="0042394C"/>
    <w:rsid w:val="00434684"/>
    <w:rsid w:val="00436D67"/>
    <w:rsid w:val="004376F2"/>
    <w:rsid w:val="00442044"/>
    <w:rsid w:val="00447F65"/>
    <w:rsid w:val="00452F75"/>
    <w:rsid w:val="00471676"/>
    <w:rsid w:val="00473E5C"/>
    <w:rsid w:val="00475A8C"/>
    <w:rsid w:val="00477110"/>
    <w:rsid w:val="00483A5C"/>
    <w:rsid w:val="00491AC5"/>
    <w:rsid w:val="0049517C"/>
    <w:rsid w:val="004A1697"/>
    <w:rsid w:val="004A2BB8"/>
    <w:rsid w:val="004B153C"/>
    <w:rsid w:val="004B22D0"/>
    <w:rsid w:val="004B2F44"/>
    <w:rsid w:val="004D3B51"/>
    <w:rsid w:val="004D3DD4"/>
    <w:rsid w:val="004F119D"/>
    <w:rsid w:val="004F6317"/>
    <w:rsid w:val="00521C98"/>
    <w:rsid w:val="00522344"/>
    <w:rsid w:val="00525ADB"/>
    <w:rsid w:val="00526573"/>
    <w:rsid w:val="00532890"/>
    <w:rsid w:val="0054649D"/>
    <w:rsid w:val="00547CD7"/>
    <w:rsid w:val="00572332"/>
    <w:rsid w:val="0059386D"/>
    <w:rsid w:val="005A1C5E"/>
    <w:rsid w:val="005A3A8A"/>
    <w:rsid w:val="005B68DB"/>
    <w:rsid w:val="005C4D09"/>
    <w:rsid w:val="005D0549"/>
    <w:rsid w:val="005D0F9D"/>
    <w:rsid w:val="005D1590"/>
    <w:rsid w:val="005D7DB2"/>
    <w:rsid w:val="005E0C3F"/>
    <w:rsid w:val="00603C40"/>
    <w:rsid w:val="006042BA"/>
    <w:rsid w:val="00620590"/>
    <w:rsid w:val="006260A7"/>
    <w:rsid w:val="00630F8B"/>
    <w:rsid w:val="006321EE"/>
    <w:rsid w:val="006502C2"/>
    <w:rsid w:val="00681468"/>
    <w:rsid w:val="006821E9"/>
    <w:rsid w:val="00693295"/>
    <w:rsid w:val="006A684E"/>
    <w:rsid w:val="006A7AA3"/>
    <w:rsid w:val="006A7DA8"/>
    <w:rsid w:val="006B1661"/>
    <w:rsid w:val="006C5016"/>
    <w:rsid w:val="006D21F7"/>
    <w:rsid w:val="006D40D4"/>
    <w:rsid w:val="00700A98"/>
    <w:rsid w:val="00706A86"/>
    <w:rsid w:val="00710DC0"/>
    <w:rsid w:val="0071516C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4642E"/>
    <w:rsid w:val="007518AE"/>
    <w:rsid w:val="00766071"/>
    <w:rsid w:val="00767B42"/>
    <w:rsid w:val="00774F35"/>
    <w:rsid w:val="00780028"/>
    <w:rsid w:val="00781AB4"/>
    <w:rsid w:val="0078354B"/>
    <w:rsid w:val="007935EC"/>
    <w:rsid w:val="007A7727"/>
    <w:rsid w:val="007C364A"/>
    <w:rsid w:val="007C74DE"/>
    <w:rsid w:val="007C7D4C"/>
    <w:rsid w:val="007D3437"/>
    <w:rsid w:val="007F4352"/>
    <w:rsid w:val="00800495"/>
    <w:rsid w:val="00800987"/>
    <w:rsid w:val="00801503"/>
    <w:rsid w:val="00804DFD"/>
    <w:rsid w:val="008053B0"/>
    <w:rsid w:val="00807B0D"/>
    <w:rsid w:val="00811FFB"/>
    <w:rsid w:val="00817C92"/>
    <w:rsid w:val="00820959"/>
    <w:rsid w:val="0082783D"/>
    <w:rsid w:val="00831E1D"/>
    <w:rsid w:val="00832E4B"/>
    <w:rsid w:val="00834AA8"/>
    <w:rsid w:val="00835195"/>
    <w:rsid w:val="008372A4"/>
    <w:rsid w:val="00841715"/>
    <w:rsid w:val="00863385"/>
    <w:rsid w:val="008672F5"/>
    <w:rsid w:val="00875EA0"/>
    <w:rsid w:val="00881661"/>
    <w:rsid w:val="00885EEC"/>
    <w:rsid w:val="008A06F9"/>
    <w:rsid w:val="008A0FD0"/>
    <w:rsid w:val="008A7C11"/>
    <w:rsid w:val="008C0083"/>
    <w:rsid w:val="008C63D3"/>
    <w:rsid w:val="008C6F3A"/>
    <w:rsid w:val="008E5D3F"/>
    <w:rsid w:val="008F59B4"/>
    <w:rsid w:val="00924FC6"/>
    <w:rsid w:val="00940F87"/>
    <w:rsid w:val="009426DA"/>
    <w:rsid w:val="009453A5"/>
    <w:rsid w:val="00947B85"/>
    <w:rsid w:val="009540B3"/>
    <w:rsid w:val="0096492C"/>
    <w:rsid w:val="00964B79"/>
    <w:rsid w:val="009B01A7"/>
    <w:rsid w:val="009B3D48"/>
    <w:rsid w:val="009B599E"/>
    <w:rsid w:val="009B5D65"/>
    <w:rsid w:val="009C1C43"/>
    <w:rsid w:val="009C3F53"/>
    <w:rsid w:val="009C7926"/>
    <w:rsid w:val="009D0B2C"/>
    <w:rsid w:val="009D1BF7"/>
    <w:rsid w:val="009D1F97"/>
    <w:rsid w:val="009D2F09"/>
    <w:rsid w:val="009D3AEF"/>
    <w:rsid w:val="009D6293"/>
    <w:rsid w:val="009E1516"/>
    <w:rsid w:val="009E1D79"/>
    <w:rsid w:val="009E3EAD"/>
    <w:rsid w:val="009E4474"/>
    <w:rsid w:val="009F4425"/>
    <w:rsid w:val="009F4E3B"/>
    <w:rsid w:val="009F5AAB"/>
    <w:rsid w:val="00A03023"/>
    <w:rsid w:val="00A1092A"/>
    <w:rsid w:val="00A11446"/>
    <w:rsid w:val="00A15E57"/>
    <w:rsid w:val="00A17423"/>
    <w:rsid w:val="00A40013"/>
    <w:rsid w:val="00A41505"/>
    <w:rsid w:val="00A6637F"/>
    <w:rsid w:val="00A66DC3"/>
    <w:rsid w:val="00A70EBF"/>
    <w:rsid w:val="00A81501"/>
    <w:rsid w:val="00A84D92"/>
    <w:rsid w:val="00A9355D"/>
    <w:rsid w:val="00AB40BE"/>
    <w:rsid w:val="00AC131D"/>
    <w:rsid w:val="00AC72A9"/>
    <w:rsid w:val="00AC74E8"/>
    <w:rsid w:val="00AD1D5F"/>
    <w:rsid w:val="00AD7AEB"/>
    <w:rsid w:val="00AE0C0C"/>
    <w:rsid w:val="00AE46B8"/>
    <w:rsid w:val="00AE4752"/>
    <w:rsid w:val="00AF508D"/>
    <w:rsid w:val="00AF69BF"/>
    <w:rsid w:val="00B00639"/>
    <w:rsid w:val="00B01377"/>
    <w:rsid w:val="00B03B85"/>
    <w:rsid w:val="00B04CB7"/>
    <w:rsid w:val="00B2292D"/>
    <w:rsid w:val="00B30482"/>
    <w:rsid w:val="00B315FC"/>
    <w:rsid w:val="00B41A37"/>
    <w:rsid w:val="00B4469B"/>
    <w:rsid w:val="00B601EC"/>
    <w:rsid w:val="00B61522"/>
    <w:rsid w:val="00B70199"/>
    <w:rsid w:val="00B87077"/>
    <w:rsid w:val="00B964C7"/>
    <w:rsid w:val="00BA68BA"/>
    <w:rsid w:val="00BB69C8"/>
    <w:rsid w:val="00BB753A"/>
    <w:rsid w:val="00BC39BF"/>
    <w:rsid w:val="00BC662B"/>
    <w:rsid w:val="00BE1CC1"/>
    <w:rsid w:val="00BE3A77"/>
    <w:rsid w:val="00BE5AF9"/>
    <w:rsid w:val="00BF125A"/>
    <w:rsid w:val="00BF48B6"/>
    <w:rsid w:val="00C00B8A"/>
    <w:rsid w:val="00C10B7A"/>
    <w:rsid w:val="00C21E93"/>
    <w:rsid w:val="00C32A23"/>
    <w:rsid w:val="00C32B6F"/>
    <w:rsid w:val="00C331A1"/>
    <w:rsid w:val="00C33FE0"/>
    <w:rsid w:val="00C3729D"/>
    <w:rsid w:val="00C56BBC"/>
    <w:rsid w:val="00C67AFD"/>
    <w:rsid w:val="00C7116A"/>
    <w:rsid w:val="00C75149"/>
    <w:rsid w:val="00C8796C"/>
    <w:rsid w:val="00CA2875"/>
    <w:rsid w:val="00CA7B49"/>
    <w:rsid w:val="00CC4671"/>
    <w:rsid w:val="00CC4723"/>
    <w:rsid w:val="00CC592A"/>
    <w:rsid w:val="00CD3F48"/>
    <w:rsid w:val="00CE46E4"/>
    <w:rsid w:val="00CE7FA3"/>
    <w:rsid w:val="00CF4390"/>
    <w:rsid w:val="00CF60CD"/>
    <w:rsid w:val="00CF6BF2"/>
    <w:rsid w:val="00CF6C0E"/>
    <w:rsid w:val="00D01FF9"/>
    <w:rsid w:val="00D0574D"/>
    <w:rsid w:val="00D06E7A"/>
    <w:rsid w:val="00D20B6A"/>
    <w:rsid w:val="00D23CE3"/>
    <w:rsid w:val="00D2605F"/>
    <w:rsid w:val="00D5366D"/>
    <w:rsid w:val="00D6134F"/>
    <w:rsid w:val="00D634E8"/>
    <w:rsid w:val="00D70AB3"/>
    <w:rsid w:val="00D73584"/>
    <w:rsid w:val="00D8516B"/>
    <w:rsid w:val="00D860E3"/>
    <w:rsid w:val="00D9464C"/>
    <w:rsid w:val="00D94719"/>
    <w:rsid w:val="00D95F30"/>
    <w:rsid w:val="00DA5AF1"/>
    <w:rsid w:val="00DD2C58"/>
    <w:rsid w:val="00DD538B"/>
    <w:rsid w:val="00DD7479"/>
    <w:rsid w:val="00DD7C8F"/>
    <w:rsid w:val="00E0057E"/>
    <w:rsid w:val="00E1235A"/>
    <w:rsid w:val="00E21029"/>
    <w:rsid w:val="00E23F9E"/>
    <w:rsid w:val="00E41D38"/>
    <w:rsid w:val="00E528DC"/>
    <w:rsid w:val="00E615C4"/>
    <w:rsid w:val="00E6291D"/>
    <w:rsid w:val="00E65E39"/>
    <w:rsid w:val="00E6614E"/>
    <w:rsid w:val="00E71E6E"/>
    <w:rsid w:val="00E77071"/>
    <w:rsid w:val="00E90DB4"/>
    <w:rsid w:val="00EA11D4"/>
    <w:rsid w:val="00EA5A1C"/>
    <w:rsid w:val="00EA76CB"/>
    <w:rsid w:val="00EB5581"/>
    <w:rsid w:val="00EB6211"/>
    <w:rsid w:val="00EC78CB"/>
    <w:rsid w:val="00ED004A"/>
    <w:rsid w:val="00EE5EE5"/>
    <w:rsid w:val="00EE6218"/>
    <w:rsid w:val="00EE65B0"/>
    <w:rsid w:val="00EF3795"/>
    <w:rsid w:val="00EF7D14"/>
    <w:rsid w:val="00F14702"/>
    <w:rsid w:val="00F229BA"/>
    <w:rsid w:val="00F23AD4"/>
    <w:rsid w:val="00F27101"/>
    <w:rsid w:val="00F35D31"/>
    <w:rsid w:val="00F36B5E"/>
    <w:rsid w:val="00F52437"/>
    <w:rsid w:val="00F542F2"/>
    <w:rsid w:val="00F55C44"/>
    <w:rsid w:val="00F60FA7"/>
    <w:rsid w:val="00F67CCF"/>
    <w:rsid w:val="00F777C6"/>
    <w:rsid w:val="00F90438"/>
    <w:rsid w:val="00F92DA4"/>
    <w:rsid w:val="00FA2BE2"/>
    <w:rsid w:val="00FA7A2E"/>
    <w:rsid w:val="00FB0107"/>
    <w:rsid w:val="00FB19D1"/>
    <w:rsid w:val="00FB3FE4"/>
    <w:rsid w:val="00FC3911"/>
    <w:rsid w:val="00FC6A07"/>
    <w:rsid w:val="00FD2E9F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NoSpacing">
    <w:name w:val="No Spacing"/>
    <w:link w:val="NoSpacingChar"/>
    <w:uiPriority w:val="1"/>
    <w:qFormat/>
    <w:rsid w:val="0018659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86598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23</Pages>
  <Words>4362</Words>
  <Characters>24865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29169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SAINS (SK) TAHUN 3</dc:title>
  <dc:subject/>
  <dc:creator>ROZAYUS ACADEMY</dc:creator>
  <cp:keywords/>
  <dc:description/>
  <cp:lastModifiedBy>ROZAYUS ACADEMY</cp:lastModifiedBy>
  <cp:revision>89</cp:revision>
  <dcterms:created xsi:type="dcterms:W3CDTF">2021-11-13T16:01:00Z</dcterms:created>
  <dcterms:modified xsi:type="dcterms:W3CDTF">2024-11-12T10:15:00Z</dcterms:modified>
</cp:coreProperties>
</file>